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839218" w14:textId="77777777" w:rsidR="00C74862" w:rsidRDefault="00C74862" w:rsidP="000A023F">
      <w:pPr>
        <w:widowControl w:val="0"/>
        <w:rPr>
          <w:b/>
          <w:color w:val="0070C0"/>
          <w:sz w:val="24"/>
          <w:szCs w:val="24"/>
        </w:rPr>
      </w:pPr>
    </w:p>
    <w:p w14:paraId="418872E4" w14:textId="77777777" w:rsidR="000A023F" w:rsidRPr="007B0773" w:rsidRDefault="000A023F" w:rsidP="000A023F">
      <w:pPr>
        <w:widowControl w:val="0"/>
        <w:rPr>
          <w:b/>
          <w:color w:val="0070C0"/>
          <w:sz w:val="24"/>
          <w:szCs w:val="24"/>
        </w:rPr>
      </w:pPr>
      <w:r w:rsidRPr="007B0773">
        <w:rPr>
          <w:b/>
          <w:color w:val="0070C0"/>
          <w:sz w:val="24"/>
          <w:szCs w:val="24"/>
        </w:rPr>
        <w:t xml:space="preserve">Rozkład materiału do serii „To nasz świat Biologia </w:t>
      </w:r>
      <w:r>
        <w:rPr>
          <w:b/>
          <w:color w:val="0070C0"/>
          <w:sz w:val="24"/>
          <w:szCs w:val="24"/>
        </w:rPr>
        <w:t>6</w:t>
      </w:r>
      <w:r w:rsidRPr="007B0773">
        <w:rPr>
          <w:b/>
          <w:color w:val="0070C0"/>
          <w:sz w:val="24"/>
          <w:szCs w:val="24"/>
        </w:rPr>
        <w:t>”</w:t>
      </w:r>
    </w:p>
    <w:p w14:paraId="2AAC7C4E" w14:textId="77777777" w:rsidR="000A023F" w:rsidRDefault="000A023F" w:rsidP="000A023F">
      <w:pPr>
        <w:widowControl w:val="0"/>
        <w:rPr>
          <w:b/>
          <w:sz w:val="24"/>
          <w:szCs w:val="24"/>
        </w:rPr>
      </w:pPr>
    </w:p>
    <w:p w14:paraId="36299042" w14:textId="77777777" w:rsidR="00CD2F72" w:rsidRPr="00FD682A" w:rsidRDefault="000A023F">
      <w:pPr>
        <w:widowControl w:val="0"/>
        <w:rPr>
          <w:sz w:val="20"/>
          <w:szCs w:val="20"/>
        </w:rPr>
      </w:pPr>
      <w:r>
        <w:rPr>
          <w:sz w:val="20"/>
          <w:szCs w:val="20"/>
        </w:rPr>
        <w:t xml:space="preserve">Zawiera </w:t>
      </w:r>
      <w:r w:rsidR="00C74862">
        <w:rPr>
          <w:sz w:val="20"/>
          <w:szCs w:val="20"/>
        </w:rPr>
        <w:t xml:space="preserve">łącznie </w:t>
      </w:r>
      <w:r w:rsidRPr="00D469A0">
        <w:rPr>
          <w:sz w:val="20"/>
          <w:szCs w:val="20"/>
        </w:rPr>
        <w:t>2</w:t>
      </w:r>
      <w:r>
        <w:rPr>
          <w:sz w:val="20"/>
          <w:szCs w:val="20"/>
        </w:rPr>
        <w:t>9</w:t>
      </w:r>
      <w:r w:rsidRPr="00D469A0">
        <w:rPr>
          <w:sz w:val="20"/>
          <w:szCs w:val="20"/>
        </w:rPr>
        <w:t xml:space="preserve"> </w:t>
      </w:r>
      <w:r w:rsidR="00C74862">
        <w:rPr>
          <w:sz w:val="20"/>
          <w:szCs w:val="20"/>
        </w:rPr>
        <w:t xml:space="preserve">jednostek </w:t>
      </w:r>
      <w:r w:rsidRPr="00D469A0">
        <w:rPr>
          <w:sz w:val="20"/>
          <w:szCs w:val="20"/>
        </w:rPr>
        <w:t>lekc</w:t>
      </w:r>
      <w:r w:rsidR="00C74862">
        <w:rPr>
          <w:sz w:val="20"/>
          <w:szCs w:val="20"/>
        </w:rPr>
        <w:t>yjnych</w:t>
      </w:r>
      <w:r w:rsidRPr="00D469A0">
        <w:rPr>
          <w:sz w:val="20"/>
          <w:szCs w:val="20"/>
        </w:rPr>
        <w:t xml:space="preserve"> stacjon</w:t>
      </w:r>
      <w:r w:rsidR="00C74862">
        <w:rPr>
          <w:sz w:val="20"/>
          <w:szCs w:val="20"/>
        </w:rPr>
        <w:t>arnych oraz – do wyboru –</w:t>
      </w:r>
      <w:r>
        <w:rPr>
          <w:sz w:val="20"/>
          <w:szCs w:val="20"/>
        </w:rPr>
        <w:t xml:space="preserve"> </w:t>
      </w:r>
      <w:r w:rsidR="00C74862">
        <w:rPr>
          <w:sz w:val="20"/>
          <w:szCs w:val="20"/>
        </w:rPr>
        <w:t>10</w:t>
      </w:r>
      <w:r w:rsidRPr="00D469A0">
        <w:rPr>
          <w:sz w:val="20"/>
          <w:szCs w:val="20"/>
        </w:rPr>
        <w:t xml:space="preserve"> </w:t>
      </w:r>
      <w:r w:rsidR="00C74862">
        <w:rPr>
          <w:sz w:val="20"/>
          <w:szCs w:val="20"/>
        </w:rPr>
        <w:t>zajęć</w:t>
      </w:r>
      <w:r w:rsidRPr="00D469A0">
        <w:rPr>
          <w:sz w:val="20"/>
          <w:szCs w:val="20"/>
        </w:rPr>
        <w:t xml:space="preserve"> </w:t>
      </w:r>
      <w:r w:rsidR="00C74862">
        <w:rPr>
          <w:sz w:val="20"/>
          <w:szCs w:val="20"/>
        </w:rPr>
        <w:t>terenowych</w:t>
      </w:r>
      <w:r w:rsidR="00FD682A">
        <w:rPr>
          <w:sz w:val="20"/>
          <w:szCs w:val="20"/>
        </w:rPr>
        <w:t>.</w:t>
      </w:r>
    </w:p>
    <w:tbl>
      <w:tblPr>
        <w:tblStyle w:val="a"/>
        <w:tblpPr w:leftFromText="180" w:rightFromText="180" w:topFromText="180" w:bottomFromText="180" w:vertAnchor="text" w:tblpX="-105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1590"/>
        <w:gridCol w:w="2126"/>
        <w:gridCol w:w="2693"/>
        <w:gridCol w:w="3625"/>
        <w:gridCol w:w="2295"/>
      </w:tblGrid>
      <w:tr w:rsidR="00CD2F72" w14:paraId="1A020A4F" w14:textId="77777777" w:rsidTr="00874C98">
        <w:tc>
          <w:tcPr>
            <w:tcW w:w="1666" w:type="dxa"/>
          </w:tcPr>
          <w:p w14:paraId="738FF83C" w14:textId="77777777" w:rsidR="00CD2F72" w:rsidRDefault="00CF4878" w:rsidP="00FD682A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lastRenderedPageBreak/>
              <w:t>Tytuł rozdziału w</w:t>
            </w:r>
            <w:r w:rsidR="00C74862">
              <w:rPr>
                <w:rFonts w:ascii="Calibri" w:eastAsia="Calibri" w:hAnsi="Calibri" w:cs="Calibri"/>
                <w:b/>
                <w:sz w:val="18"/>
                <w:szCs w:val="18"/>
              </w:rPr>
              <w:t> 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podręczniku</w:t>
            </w:r>
          </w:p>
        </w:tc>
        <w:tc>
          <w:tcPr>
            <w:tcW w:w="1590" w:type="dxa"/>
          </w:tcPr>
          <w:p w14:paraId="753301D7" w14:textId="77777777" w:rsidR="00CD2F72" w:rsidRDefault="00CF4878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Numer i temat lekcji</w:t>
            </w:r>
          </w:p>
        </w:tc>
        <w:tc>
          <w:tcPr>
            <w:tcW w:w="2126" w:type="dxa"/>
          </w:tcPr>
          <w:p w14:paraId="40DA929C" w14:textId="77777777" w:rsidR="00CD2F72" w:rsidRDefault="00CF4878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Treści nauczania w podręczniku</w:t>
            </w:r>
          </w:p>
        </w:tc>
        <w:tc>
          <w:tcPr>
            <w:tcW w:w="2693" w:type="dxa"/>
          </w:tcPr>
          <w:p w14:paraId="1C374E1B" w14:textId="77777777" w:rsidR="00CD2F72" w:rsidRDefault="00CF4878" w:rsidP="00FD682A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Treści nauczania w podstawie programowej. Wymagania szczegółowe</w:t>
            </w:r>
          </w:p>
        </w:tc>
        <w:tc>
          <w:tcPr>
            <w:tcW w:w="3625" w:type="dxa"/>
          </w:tcPr>
          <w:p w14:paraId="10BC16B6" w14:textId="77777777" w:rsidR="00C74862" w:rsidRDefault="00CF4878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Warunki i sposoby realizacji </w:t>
            </w:r>
          </w:p>
          <w:p w14:paraId="1AC000BD" w14:textId="77777777" w:rsidR="00CD2F72" w:rsidRDefault="00CF4878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(procedury osiągania celów)</w:t>
            </w:r>
          </w:p>
        </w:tc>
        <w:tc>
          <w:tcPr>
            <w:tcW w:w="2295" w:type="dxa"/>
          </w:tcPr>
          <w:p w14:paraId="52E9041D" w14:textId="77777777" w:rsidR="00C74862" w:rsidRDefault="00CF4878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Pomoce dydaktyczne </w:t>
            </w:r>
          </w:p>
          <w:p w14:paraId="504FA1E1" w14:textId="77777777" w:rsidR="00CD2F72" w:rsidRDefault="00CF4878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 inne materiały</w:t>
            </w:r>
          </w:p>
        </w:tc>
      </w:tr>
      <w:tr w:rsidR="00CD2F72" w14:paraId="7CF3AF4E" w14:textId="77777777" w:rsidTr="00FD682A">
        <w:tc>
          <w:tcPr>
            <w:tcW w:w="13995" w:type="dxa"/>
            <w:gridSpan w:val="6"/>
          </w:tcPr>
          <w:p w14:paraId="5B523CCF" w14:textId="77777777" w:rsidR="00CD2F72" w:rsidRPr="00FD682A" w:rsidRDefault="00CF4878">
            <w:pPr>
              <w:rPr>
                <w:rFonts w:ascii="Calibri" w:eastAsia="Calibri" w:hAnsi="Calibri" w:cs="Calibri"/>
                <w:b/>
              </w:rPr>
            </w:pPr>
            <w:r w:rsidRPr="00FD682A">
              <w:rPr>
                <w:rFonts w:ascii="Calibri" w:eastAsia="Calibri" w:hAnsi="Calibri" w:cs="Calibri"/>
                <w:b/>
              </w:rPr>
              <w:t>Dział I. Królestwo zwierząt</w:t>
            </w:r>
          </w:p>
        </w:tc>
      </w:tr>
      <w:tr w:rsidR="00CD2F72" w14:paraId="6C9C5581" w14:textId="77777777" w:rsidTr="00874C98">
        <w:tc>
          <w:tcPr>
            <w:tcW w:w="1666" w:type="dxa"/>
          </w:tcPr>
          <w:p w14:paraId="2B9948EF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 Świat zwierząt</w:t>
            </w:r>
          </w:p>
        </w:tc>
        <w:tc>
          <w:tcPr>
            <w:tcW w:w="1590" w:type="dxa"/>
          </w:tcPr>
          <w:p w14:paraId="328FCD92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 Świat zwierząt</w:t>
            </w:r>
          </w:p>
        </w:tc>
        <w:tc>
          <w:tcPr>
            <w:tcW w:w="2126" w:type="dxa"/>
          </w:tcPr>
          <w:p w14:paraId="51CE1E39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FD682A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środowisko i tryb życia </w:t>
            </w:r>
          </w:p>
          <w:p w14:paraId="6B6A55C8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FD682A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wspólne cechy </w:t>
            </w:r>
          </w:p>
          <w:p w14:paraId="6969DB21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FD682A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odżywianie się </w:t>
            </w:r>
          </w:p>
          <w:p w14:paraId="1D087C66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FD682A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podział na zwierzęta bezkręgowe i kręgowe </w:t>
            </w:r>
          </w:p>
        </w:tc>
        <w:tc>
          <w:tcPr>
            <w:tcW w:w="2693" w:type="dxa"/>
          </w:tcPr>
          <w:p w14:paraId="69990EBF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II.6.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Różnorodność świata zwierząt</w:t>
            </w:r>
          </w:p>
          <w:p w14:paraId="2FD7B058" w14:textId="77777777" w:rsidR="00CD2F72" w:rsidRDefault="00CD2F7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094FC96" w14:textId="77777777" w:rsidR="00CD2F72" w:rsidRDefault="00CD2F7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625" w:type="dxa"/>
          </w:tcPr>
          <w:p w14:paraId="6EAAA715" w14:textId="77777777" w:rsidR="00CD2F72" w:rsidRDefault="009C1DE5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•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Przypomnienie hierarchicznej budowy organizmu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zwierzęcego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3D8D15C" w14:textId="77777777" w:rsidR="009C1DE5" w:rsidRDefault="009C1DE5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•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Pogadanka na temat środowiska życia. </w:t>
            </w:r>
          </w:p>
          <w:p w14:paraId="4FE477AF" w14:textId="77777777" w:rsidR="009C1DE5" w:rsidRDefault="009C1DE5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•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Burza mózgów dotycząca budowy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zewnętrznej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</w:p>
          <w:p w14:paraId="0AD0566F" w14:textId="77777777" w:rsidR="009C1DE5" w:rsidRDefault="009C1DE5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•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Wypisanie wspólnych cech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zwierząt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</w:p>
          <w:p w14:paraId="75909C57" w14:textId="77777777" w:rsidR="009C1DE5" w:rsidRDefault="009C1DE5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•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Omówienie sposobów odżywiania się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zwierząt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</w:p>
          <w:p w14:paraId="47CAA267" w14:textId="77777777" w:rsidR="00CD2F72" w:rsidRDefault="009C1DE5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•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Podział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zwierząt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na kręgowe i bezkręgowe.</w:t>
            </w:r>
          </w:p>
          <w:p w14:paraId="43C5195E" w14:textId="77777777" w:rsidR="00CD2F72" w:rsidRDefault="009C1DE5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•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Uczniowie pracują ze zdjęciami zwierząt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próbując je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przydzielić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do odpowiednich grup.</w:t>
            </w:r>
          </w:p>
        </w:tc>
        <w:tc>
          <w:tcPr>
            <w:tcW w:w="2295" w:type="dxa"/>
          </w:tcPr>
          <w:p w14:paraId="7B6AFDB7" w14:textId="1990D47B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podręcznik</w:t>
            </w:r>
            <w:r w:rsidR="002B5EE9">
              <w:rPr>
                <w:rFonts w:ascii="Calibri" w:eastAsia="Calibri" w:hAnsi="Calibri" w:cs="Calibri"/>
                <w:sz w:val="18"/>
                <w:szCs w:val="18"/>
              </w:rPr>
              <w:t xml:space="preserve"> s. 8–12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="00CF4878">
              <w:rPr>
                <w:rFonts w:ascii="Calibri" w:eastAsia="Calibri" w:hAnsi="Calibri" w:cs="Calibri"/>
                <w:sz w:val="18"/>
                <w:szCs w:val="18"/>
              </w:rPr>
              <w:t>multipodręcznik</w:t>
            </w:r>
            <w:proofErr w:type="spellEnd"/>
            <w:r w:rsidR="00CF4878">
              <w:rPr>
                <w:rFonts w:ascii="Calibri" w:eastAsia="Calibri" w:hAnsi="Calibri" w:cs="Calibri"/>
                <w:sz w:val="18"/>
                <w:szCs w:val="18"/>
              </w:rPr>
              <w:t>, karta pracy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„Czas na działanie”</w:t>
            </w:r>
          </w:p>
          <w:p w14:paraId="52945C20" w14:textId="77777777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szary papier  lub brystol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mazaki</w:t>
            </w:r>
          </w:p>
          <w:p w14:paraId="209F2134" w14:textId="77777777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zdjęcia zwierząt kręgowych i bezkręgowych</w:t>
            </w:r>
          </w:p>
          <w:p w14:paraId="13C978BF" w14:textId="77777777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puzzle (kartoniki) 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elementami budowy organizmów zwierzęcych.</w:t>
            </w:r>
          </w:p>
          <w:p w14:paraId="3329FB59" w14:textId="7D1E1235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9C1DE5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 </w:t>
            </w:r>
            <w:r w:rsidR="009C1DE5" w:rsidRPr="00FD682A">
              <w:rPr>
                <w:rFonts w:ascii="Calibri" w:eastAsia="Calibri" w:hAnsi="Calibri" w:cs="Calibri"/>
                <w:sz w:val="18"/>
                <w:szCs w:val="18"/>
              </w:rPr>
              <w:t>zeszyt</w:t>
            </w:r>
            <w:r w:rsidR="00CF4878" w:rsidRPr="009C1DE5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ćwicze</w:t>
            </w:r>
            <w:r w:rsidR="009C1DE5">
              <w:rPr>
                <w:rFonts w:ascii="Calibri" w:eastAsia="Calibri" w:hAnsi="Calibri" w:cs="Calibri"/>
                <w:sz w:val="18"/>
                <w:szCs w:val="18"/>
              </w:rPr>
              <w:t>ń</w:t>
            </w:r>
            <w:r w:rsidR="002B5EE9">
              <w:rPr>
                <w:rFonts w:ascii="Calibri" w:eastAsia="Calibri" w:hAnsi="Calibri" w:cs="Calibri"/>
                <w:sz w:val="18"/>
                <w:szCs w:val="18"/>
              </w:rPr>
              <w:t xml:space="preserve"> s. </w:t>
            </w:r>
            <w:r w:rsidR="00EC6E1D">
              <w:rPr>
                <w:rFonts w:ascii="Calibri" w:eastAsia="Calibri" w:hAnsi="Calibri" w:cs="Calibri"/>
                <w:sz w:val="18"/>
                <w:szCs w:val="18"/>
              </w:rPr>
              <w:t>4–6</w:t>
            </w:r>
          </w:p>
        </w:tc>
      </w:tr>
      <w:tr w:rsidR="00CD2F72" w14:paraId="3D0A342C" w14:textId="77777777" w:rsidTr="00874C98">
        <w:tc>
          <w:tcPr>
            <w:tcW w:w="1666" w:type="dxa"/>
          </w:tcPr>
          <w:p w14:paraId="44891D57" w14:textId="77777777" w:rsidR="00CD2F72" w:rsidRDefault="00CF4878" w:rsidP="00AE02D5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 Tkanki zwierzęce: nabłonkowa i</w:t>
            </w:r>
            <w:r w:rsidR="00AE02D5">
              <w:rPr>
                <w:rFonts w:ascii="Calibri" w:eastAsia="Calibri" w:hAnsi="Calibri" w:cs="Calibri"/>
                <w:sz w:val="18"/>
                <w:szCs w:val="18"/>
              </w:rPr>
              <w:t> mięśniowa</w:t>
            </w:r>
          </w:p>
        </w:tc>
        <w:tc>
          <w:tcPr>
            <w:tcW w:w="1590" w:type="dxa"/>
          </w:tcPr>
          <w:p w14:paraId="5B376699" w14:textId="77777777" w:rsidR="00CD2F72" w:rsidRDefault="00CF4878" w:rsidP="00AE02D5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 Tkanki zwierzęce: nabłonkowa i</w:t>
            </w:r>
            <w:r w:rsidR="00AE02D5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mięśniowa</w:t>
            </w:r>
          </w:p>
        </w:tc>
        <w:tc>
          <w:tcPr>
            <w:tcW w:w="2126" w:type="dxa"/>
          </w:tcPr>
          <w:p w14:paraId="7767ED2C" w14:textId="77777777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rodzaje tkanek zwierzęcych </w:t>
            </w:r>
          </w:p>
          <w:p w14:paraId="690298E8" w14:textId="77777777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budowa i rodzaje tkanki nabłonkowej </w:t>
            </w:r>
          </w:p>
          <w:p w14:paraId="23B0FA17" w14:textId="77777777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budowa i rodzaje tkanki mięśniowej</w:t>
            </w:r>
          </w:p>
        </w:tc>
        <w:tc>
          <w:tcPr>
            <w:tcW w:w="2693" w:type="dxa"/>
          </w:tcPr>
          <w:p w14:paraId="5776F6DB" w14:textId="77777777" w:rsidR="00CD2F72" w:rsidRDefault="00CD2F7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9E919BC" w14:textId="77777777" w:rsidR="00CD2F72" w:rsidRDefault="00CF4878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II.6.1</w:t>
            </w:r>
            <w:r w:rsidR="007B0820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tkanki</w:t>
            </w:r>
            <w:r w:rsidR="009C1DE5">
              <w:rPr>
                <w:rFonts w:ascii="Calibri" w:eastAsia="Calibri" w:hAnsi="Calibri" w:cs="Calibri"/>
                <w:sz w:val="18"/>
                <w:szCs w:val="18"/>
              </w:rPr>
              <w:t xml:space="preserve"> – uczeń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dokonuje obserwacji i rozpoznaje (pod mikroskopem, na schemacie, na zdjęciu lub na podstawie opisu) tkanki zwierzęce na przykładzie organizmu człowieka (tkanka nabłonkowa, mięśniowa, łączna, nerwowa) i</w:t>
            </w:r>
            <w:r w:rsidR="009C1DE5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wskazuje ich cechy adaptacyjne do pełnienia określonych funkcji</w:t>
            </w:r>
          </w:p>
        </w:tc>
        <w:tc>
          <w:tcPr>
            <w:tcW w:w="3625" w:type="dxa"/>
          </w:tcPr>
          <w:p w14:paraId="4E8D0388" w14:textId="77777777" w:rsidR="009C1DE5" w:rsidRDefault="009C1DE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2CD6821" w14:textId="77777777" w:rsidR="00CD2F72" w:rsidRDefault="009C1DE5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•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Burza mózgów i próba zdefiniowania pojęcia tkanki.</w:t>
            </w:r>
          </w:p>
          <w:p w14:paraId="6D2066CB" w14:textId="77777777" w:rsidR="00CD2F72" w:rsidRDefault="009C1DE5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•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Zapisanie definicji tkanki.</w:t>
            </w:r>
          </w:p>
          <w:p w14:paraId="0F146B6A" w14:textId="77777777" w:rsidR="00CD2F72" w:rsidRDefault="009C1DE5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•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Zapoznanie z rodzajami tkanek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plansze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 schematy, ilustracje)</w:t>
            </w:r>
            <w:r w:rsidR="00030969"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1D698A1E" w14:textId="77777777" w:rsidR="009C1DE5" w:rsidRDefault="009C1DE5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•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Praca z mikroskopami i preparatami tkanek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nabłonkowej i mięśniowej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</w:p>
          <w:p w14:paraId="74E454BF" w14:textId="77777777" w:rsidR="00CD2F72" w:rsidRDefault="009C1DE5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•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Wykon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yw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anie rysunków tkanki nabłonkowej i mięśniowej.</w:t>
            </w:r>
          </w:p>
        </w:tc>
        <w:tc>
          <w:tcPr>
            <w:tcW w:w="2295" w:type="dxa"/>
          </w:tcPr>
          <w:p w14:paraId="769417E6" w14:textId="1640AA86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podręcznik</w:t>
            </w:r>
            <w:r w:rsidR="002B5EE9">
              <w:rPr>
                <w:rFonts w:ascii="Calibri" w:eastAsia="Calibri" w:hAnsi="Calibri" w:cs="Calibri"/>
                <w:sz w:val="18"/>
                <w:szCs w:val="18"/>
              </w:rPr>
              <w:t xml:space="preserve"> s. 13–17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="00CF4878">
              <w:rPr>
                <w:rFonts w:ascii="Calibri" w:eastAsia="Calibri" w:hAnsi="Calibri" w:cs="Calibri"/>
                <w:sz w:val="18"/>
                <w:szCs w:val="18"/>
              </w:rPr>
              <w:t>multipodręcznik</w:t>
            </w:r>
            <w:proofErr w:type="spellEnd"/>
            <w:r w:rsidR="00CF4878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karta</w:t>
            </w:r>
          </w:p>
          <w:p w14:paraId="2A65BDC7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pracy</w:t>
            </w:r>
            <w:r w:rsidR="00BA72FF">
              <w:rPr>
                <w:rFonts w:ascii="Calibri" w:eastAsia="Calibri" w:hAnsi="Calibri" w:cs="Calibri"/>
                <w:sz w:val="18"/>
                <w:szCs w:val="18"/>
              </w:rPr>
              <w:t xml:space="preserve"> „Czas na działanie”</w:t>
            </w:r>
          </w:p>
          <w:p w14:paraId="1C2E5270" w14:textId="6A10ACB7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9C1DE5">
              <w:rPr>
                <w:rFonts w:ascii="Calibri" w:eastAsia="Calibri" w:hAnsi="Calibri" w:cs="Calibri"/>
                <w:sz w:val="18"/>
                <w:szCs w:val="18"/>
              </w:rPr>
              <w:t xml:space="preserve">zeszyt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ćwicze</w:t>
            </w:r>
            <w:r w:rsidR="009C1DE5">
              <w:rPr>
                <w:rFonts w:ascii="Calibri" w:eastAsia="Calibri" w:hAnsi="Calibri" w:cs="Calibri"/>
                <w:sz w:val="18"/>
                <w:szCs w:val="18"/>
              </w:rPr>
              <w:t>ń</w:t>
            </w:r>
            <w:r w:rsidR="00EC6E1D">
              <w:rPr>
                <w:rFonts w:ascii="Calibri" w:eastAsia="Calibri" w:hAnsi="Calibri" w:cs="Calibri"/>
                <w:sz w:val="18"/>
                <w:szCs w:val="18"/>
              </w:rPr>
              <w:t xml:space="preserve"> s. 7–9</w:t>
            </w:r>
          </w:p>
          <w:p w14:paraId="381D4FAE" w14:textId="77777777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plansze z przykładami tkanek zwierzęcych</w:t>
            </w:r>
          </w:p>
          <w:p w14:paraId="57869A81" w14:textId="77777777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mikroskopy</w:t>
            </w:r>
          </w:p>
          <w:p w14:paraId="61E22DF6" w14:textId="77777777" w:rsidR="00CD2F72" w:rsidRDefault="00BA72FF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9C1DE5">
              <w:rPr>
                <w:rFonts w:ascii="Calibri" w:eastAsia="Calibri" w:hAnsi="Calibri" w:cs="Calibri"/>
                <w:sz w:val="18"/>
                <w:szCs w:val="18"/>
              </w:rPr>
              <w:t xml:space="preserve">gotowe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preparaty z</w:t>
            </w:r>
            <w:r w:rsidR="00030969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tkankami zwierzęcymi</w:t>
            </w:r>
          </w:p>
        </w:tc>
      </w:tr>
      <w:tr w:rsidR="00CD2F72" w14:paraId="5A2D2552" w14:textId="77777777" w:rsidTr="00874C98">
        <w:tc>
          <w:tcPr>
            <w:tcW w:w="1666" w:type="dxa"/>
          </w:tcPr>
          <w:p w14:paraId="4B8054D9" w14:textId="77777777" w:rsidR="00CD2F72" w:rsidRDefault="00CF4878" w:rsidP="00AE02D5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 Tkanki zwierzęce: łączna i</w:t>
            </w:r>
            <w:r w:rsidR="00AE02D5">
              <w:rPr>
                <w:rFonts w:ascii="Calibri" w:eastAsia="Calibri" w:hAnsi="Calibri" w:cs="Calibri"/>
                <w:sz w:val="18"/>
                <w:szCs w:val="18"/>
              </w:rPr>
              <w:t> nerwowa</w:t>
            </w:r>
          </w:p>
        </w:tc>
        <w:tc>
          <w:tcPr>
            <w:tcW w:w="1590" w:type="dxa"/>
          </w:tcPr>
          <w:p w14:paraId="1543F302" w14:textId="77777777" w:rsidR="00CD2F72" w:rsidRDefault="00CF4878" w:rsidP="00874C9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 Tkanki zwierzęce: łączna i</w:t>
            </w:r>
            <w:r w:rsidR="00874C98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nerwowa</w:t>
            </w:r>
          </w:p>
        </w:tc>
        <w:tc>
          <w:tcPr>
            <w:tcW w:w="2126" w:type="dxa"/>
          </w:tcPr>
          <w:p w14:paraId="6ACE55F6" w14:textId="77777777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rodzaje, budowa i</w:t>
            </w:r>
            <w:r w:rsidR="009C1DE5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funkcje tkanki łącznej </w:t>
            </w:r>
          </w:p>
          <w:p w14:paraId="08C4AE17" w14:textId="77777777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budowa i funkcje tkanki nerwowej </w:t>
            </w:r>
          </w:p>
        </w:tc>
        <w:tc>
          <w:tcPr>
            <w:tcW w:w="2693" w:type="dxa"/>
          </w:tcPr>
          <w:p w14:paraId="7C57553C" w14:textId="77777777" w:rsidR="00CD2F72" w:rsidRDefault="00CD2F7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D6DD76F" w14:textId="77777777" w:rsidR="00CD2F72" w:rsidRDefault="00CF4878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II.6.1</w:t>
            </w:r>
            <w:r w:rsidR="007B0820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tkanki – uczeń dokonuje obserwacji i rozpoznaje (pod mikroskopem, na schemacie, na zdjęciu lub na podstawie opisu) tkanki zwierzęce na przykładzie organizmu człowieka (tkanka nabłonkowa, mięśniowa, łączna, nerwowa) i</w:t>
            </w:r>
            <w:r w:rsidR="009C1DE5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wskazuje ich cechy adaptacyjne do pełnienia określonych funkcji</w:t>
            </w:r>
          </w:p>
        </w:tc>
        <w:tc>
          <w:tcPr>
            <w:tcW w:w="3625" w:type="dxa"/>
          </w:tcPr>
          <w:p w14:paraId="39EE81E2" w14:textId="77777777" w:rsidR="00CD2F72" w:rsidRDefault="009C1DE5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•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Przypomnienie definicji tkanki oraz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poznanych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rodzajów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tkanek.</w:t>
            </w:r>
          </w:p>
          <w:p w14:paraId="0DF99CA9" w14:textId="77777777" w:rsidR="00CD2F72" w:rsidRDefault="009C1DE5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• </w:t>
            </w:r>
            <w:r w:rsidR="00030969">
              <w:rPr>
                <w:rFonts w:ascii="Calibri" w:eastAsia="Calibri" w:hAnsi="Calibri" w:cs="Calibri"/>
                <w:sz w:val="18"/>
                <w:szCs w:val="18"/>
              </w:rPr>
              <w:t>Przedstawienie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tkanek </w:t>
            </w:r>
            <w:r w:rsidR="00030969">
              <w:rPr>
                <w:rFonts w:ascii="Calibri" w:eastAsia="Calibri" w:hAnsi="Calibri" w:cs="Calibri"/>
                <w:sz w:val="18"/>
                <w:szCs w:val="18"/>
              </w:rPr>
              <w:t>łącznej i nerwowej (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plansze</w:t>
            </w:r>
            <w:r w:rsidR="00030969">
              <w:rPr>
                <w:rFonts w:ascii="Calibri" w:eastAsia="Calibri" w:hAnsi="Calibri" w:cs="Calibri"/>
                <w:sz w:val="18"/>
                <w:szCs w:val="18"/>
              </w:rPr>
              <w:t>, schematy, ilustracje) – budowy i funkcji.</w:t>
            </w:r>
          </w:p>
          <w:p w14:paraId="3BFBC5E7" w14:textId="77777777" w:rsidR="00030969" w:rsidRDefault="0003096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•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Praca z mikroskop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em – oglądanie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preparat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ów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tkanek zwierzęcych. </w:t>
            </w:r>
          </w:p>
          <w:p w14:paraId="44E405D6" w14:textId="77777777" w:rsidR="00CD2F72" w:rsidRDefault="0003096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•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Wykonanie rysunków tkanki nerwowej i</w:t>
            </w:r>
            <w:r w:rsidR="00F700B6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łącznej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np. krwi,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tkanki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kostnej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7AC0B130" w14:textId="77777777" w:rsidR="00CD2F72" w:rsidRDefault="00CD2F7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95" w:type="dxa"/>
          </w:tcPr>
          <w:p w14:paraId="4D5A8575" w14:textId="6BBB3944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podręcznik</w:t>
            </w:r>
            <w:r w:rsidR="002B5EE9">
              <w:rPr>
                <w:rFonts w:ascii="Calibri" w:eastAsia="Calibri" w:hAnsi="Calibri" w:cs="Calibri"/>
                <w:sz w:val="18"/>
                <w:szCs w:val="18"/>
              </w:rPr>
              <w:t xml:space="preserve"> s.18–21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proofErr w:type="spellStart"/>
            <w:r w:rsidR="00CF4878">
              <w:rPr>
                <w:rFonts w:ascii="Calibri" w:eastAsia="Calibri" w:hAnsi="Calibri" w:cs="Calibri"/>
                <w:sz w:val="18"/>
                <w:szCs w:val="18"/>
              </w:rPr>
              <w:t>multipodręcznik</w:t>
            </w:r>
            <w:proofErr w:type="spellEnd"/>
            <w:r w:rsidR="00CF4878">
              <w:rPr>
                <w:rFonts w:ascii="Calibri" w:eastAsia="Calibri" w:hAnsi="Calibri" w:cs="Calibri"/>
                <w:sz w:val="18"/>
                <w:szCs w:val="18"/>
              </w:rPr>
              <w:t>, karta pracy</w:t>
            </w:r>
            <w:r w:rsidR="00030969">
              <w:rPr>
                <w:rFonts w:ascii="Calibri" w:eastAsia="Calibri" w:hAnsi="Calibri" w:cs="Calibri"/>
                <w:sz w:val="18"/>
                <w:szCs w:val="18"/>
              </w:rPr>
              <w:t xml:space="preserve"> „Czas na działanie”</w:t>
            </w:r>
          </w:p>
          <w:p w14:paraId="24BEBFA2" w14:textId="174A1E9B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030969">
              <w:rPr>
                <w:rFonts w:ascii="Calibri" w:eastAsia="Calibri" w:hAnsi="Calibri" w:cs="Calibri"/>
                <w:sz w:val="18"/>
                <w:szCs w:val="18"/>
              </w:rPr>
              <w:t xml:space="preserve">zeszyt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ćwicze</w:t>
            </w:r>
            <w:r w:rsidR="00030969">
              <w:rPr>
                <w:rFonts w:ascii="Calibri" w:eastAsia="Calibri" w:hAnsi="Calibri" w:cs="Calibri"/>
                <w:sz w:val="18"/>
                <w:szCs w:val="18"/>
              </w:rPr>
              <w:t>ń</w:t>
            </w:r>
            <w:r w:rsidR="00EC6E1D">
              <w:rPr>
                <w:rFonts w:ascii="Calibri" w:eastAsia="Calibri" w:hAnsi="Calibri" w:cs="Calibri"/>
                <w:sz w:val="18"/>
                <w:szCs w:val="18"/>
              </w:rPr>
              <w:t xml:space="preserve"> s.10–11</w:t>
            </w:r>
          </w:p>
          <w:p w14:paraId="44CA736E" w14:textId="77777777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plansze z przykładami tkanek zwierzęcych</w:t>
            </w:r>
          </w:p>
          <w:p w14:paraId="25BB2B0A" w14:textId="77777777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mikroskopy</w:t>
            </w:r>
          </w:p>
          <w:p w14:paraId="186EDD93" w14:textId="77777777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030969">
              <w:rPr>
                <w:rFonts w:ascii="Calibri" w:eastAsia="Calibri" w:hAnsi="Calibri" w:cs="Calibri"/>
                <w:sz w:val="18"/>
                <w:szCs w:val="18"/>
              </w:rPr>
              <w:t xml:space="preserve">gotowe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preparaty z</w:t>
            </w:r>
            <w:r w:rsidR="00874C98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tkankami zwierzęcymi</w:t>
            </w:r>
          </w:p>
          <w:p w14:paraId="70371A0E" w14:textId="77777777" w:rsidR="00CD2F72" w:rsidRDefault="00CD2F7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CEF7A22" w14:textId="77777777" w:rsidR="00CD2F72" w:rsidRDefault="00CD2F7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CD2F72" w14:paraId="48EE97FA" w14:textId="77777777" w:rsidTr="00874C98">
        <w:tc>
          <w:tcPr>
            <w:tcW w:w="1666" w:type="dxa"/>
          </w:tcPr>
          <w:p w14:paraId="10FD92C2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Podsumowanie działu I</w:t>
            </w:r>
          </w:p>
        </w:tc>
        <w:tc>
          <w:tcPr>
            <w:tcW w:w="1590" w:type="dxa"/>
          </w:tcPr>
          <w:p w14:paraId="6AF3D964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4. Podsumowanie działu I </w:t>
            </w:r>
          </w:p>
          <w:p w14:paraId="27E7C505" w14:textId="77777777" w:rsidR="00BA72FF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17E15AE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5. Sprawdzian z działu I</w:t>
            </w:r>
          </w:p>
        </w:tc>
        <w:tc>
          <w:tcPr>
            <w:tcW w:w="4819" w:type="dxa"/>
            <w:gridSpan w:val="2"/>
          </w:tcPr>
          <w:p w14:paraId="5D1264EA" w14:textId="77777777" w:rsidR="00CD2F72" w:rsidRDefault="00CF4878" w:rsidP="00FD682A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 xml:space="preserve">Badanie stopnia opanowania treści nauczania (wymagań szczegółowych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II.6.1</w:t>
            </w:r>
            <w:r w:rsidR="00BA72FF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="00030969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625" w:type="dxa"/>
          </w:tcPr>
          <w:p w14:paraId="25B64166" w14:textId="77777777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030969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owtórzenie wiadomości poprzez pracę z</w:t>
            </w:r>
            <w:r w:rsidR="00030969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mapą myśli (jej analiza, uzupełnianie wersji czarno</w:t>
            </w:r>
            <w:r w:rsidR="00030969"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białej i nieuzupełnionej, kolorowanie)</w:t>
            </w:r>
            <w:r w:rsidR="00030969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5BF7A392" w14:textId="77777777" w:rsidR="00030969" w:rsidRDefault="0003096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lastRenderedPageBreak/>
              <w:t xml:space="preserve">• </w:t>
            </w:r>
            <w:r w:rsidRPr="00FD682A">
              <w:rPr>
                <w:rFonts w:ascii="Calibri" w:eastAsia="Calibri" w:hAnsi="Calibri" w:cs="Calibri"/>
                <w:sz w:val="18"/>
                <w:szCs w:val="18"/>
              </w:rPr>
              <w:t>Praca z tabelą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podsumowującą po dziale I (wyszukiwanie i uzupełnienie informacji, analiza treści).</w:t>
            </w:r>
          </w:p>
          <w:p w14:paraId="464AF6C0" w14:textId="77777777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6A1B12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glądanie prezentacji</w:t>
            </w:r>
            <w:r w:rsidR="00030969">
              <w:rPr>
                <w:rFonts w:ascii="Calibri" w:eastAsia="Calibri" w:hAnsi="Calibri" w:cs="Calibri"/>
                <w:sz w:val="18"/>
                <w:szCs w:val="18"/>
              </w:rPr>
              <w:t xml:space="preserve"> podsumowującej</w:t>
            </w:r>
          </w:p>
          <w:p w14:paraId="44E8EE01" w14:textId="77777777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rozwiązywanie zadań ze </w:t>
            </w:r>
            <w:r w:rsidR="00030969">
              <w:rPr>
                <w:rFonts w:ascii="Calibri" w:eastAsia="Calibri" w:hAnsi="Calibri" w:cs="Calibri"/>
                <w:sz w:val="18"/>
                <w:szCs w:val="18"/>
              </w:rPr>
              <w:t>„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Sprawdź się</w:t>
            </w:r>
            <w:r w:rsidR="00030969">
              <w:rPr>
                <w:rFonts w:ascii="Calibri" w:eastAsia="Calibri" w:hAnsi="Calibri" w:cs="Calibri"/>
                <w:sz w:val="18"/>
                <w:szCs w:val="18"/>
              </w:rPr>
              <w:t>” (w podręczniku lub zeszycie ćwiczeń)</w:t>
            </w:r>
            <w:r w:rsidR="006A1B12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36FF766E" w14:textId="77777777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6A1B12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prawdzenie opanowania wymagań szczegółowych </w:t>
            </w:r>
            <w:r w:rsidR="00030969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np. za pomocą sprawdzianu</w:t>
            </w:r>
            <w:r w:rsidR="00030969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="006A1B12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2295" w:type="dxa"/>
          </w:tcPr>
          <w:p w14:paraId="016F1A2E" w14:textId="1E21182C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lastRenderedPageBreak/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podręcznik (mapa myśli </w:t>
            </w:r>
            <w:r w:rsidR="002B5EE9">
              <w:rPr>
                <w:rFonts w:ascii="Calibri" w:eastAsia="Calibri" w:hAnsi="Calibri" w:cs="Calibri"/>
                <w:sz w:val="18"/>
                <w:szCs w:val="18"/>
              </w:rPr>
              <w:t xml:space="preserve">s. 22, tabele s. 23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030969">
              <w:rPr>
                <w:rFonts w:ascii="Calibri" w:eastAsia="Calibri" w:hAnsi="Calibri" w:cs="Calibri"/>
                <w:sz w:val="18"/>
                <w:szCs w:val="18"/>
              </w:rPr>
              <w:t>„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Sprawdź się</w:t>
            </w:r>
            <w:r w:rsidR="00030969">
              <w:rPr>
                <w:rFonts w:ascii="Calibri" w:eastAsia="Calibri" w:hAnsi="Calibri" w:cs="Calibri"/>
                <w:sz w:val="18"/>
                <w:szCs w:val="18"/>
              </w:rPr>
              <w:t>”</w:t>
            </w:r>
            <w:r w:rsidR="002B5EE9">
              <w:rPr>
                <w:rFonts w:ascii="Calibri" w:eastAsia="Calibri" w:hAnsi="Calibri" w:cs="Calibri"/>
                <w:sz w:val="18"/>
                <w:szCs w:val="18"/>
              </w:rPr>
              <w:t xml:space="preserve"> s. 24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  <w:p w14:paraId="1E4BFD60" w14:textId="77777777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lastRenderedPageBreak/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CF4878">
              <w:rPr>
                <w:rFonts w:ascii="Calibri" w:eastAsia="Calibri" w:hAnsi="Calibri" w:cs="Calibri"/>
                <w:sz w:val="18"/>
                <w:szCs w:val="18"/>
              </w:rPr>
              <w:t>multipodręcznik</w:t>
            </w:r>
            <w:proofErr w:type="spellEnd"/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m.in. prezentacja podsumowująca)</w:t>
            </w:r>
          </w:p>
          <w:p w14:paraId="64441B39" w14:textId="48C5A737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zeszyt ćwiczeń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2B5EE9">
              <w:rPr>
                <w:rFonts w:ascii="Calibri" w:eastAsia="Calibri" w:hAnsi="Calibri" w:cs="Calibri"/>
                <w:sz w:val="18"/>
                <w:szCs w:val="18"/>
              </w:rPr>
              <w:t>„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prawdź się</w:t>
            </w:r>
            <w:r w:rsidR="002B5EE9">
              <w:rPr>
                <w:rFonts w:ascii="Calibri" w:eastAsia="Calibri" w:hAnsi="Calibri" w:cs="Calibri"/>
                <w:sz w:val="18"/>
                <w:szCs w:val="18"/>
              </w:rPr>
              <w:t>”</w:t>
            </w:r>
            <w:r w:rsidR="00EC6E1D">
              <w:rPr>
                <w:rFonts w:ascii="Calibri" w:eastAsia="Calibri" w:hAnsi="Calibri" w:cs="Calibri"/>
                <w:sz w:val="18"/>
                <w:szCs w:val="18"/>
              </w:rPr>
              <w:t xml:space="preserve"> s. 12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  <w:p w14:paraId="23D54CC3" w14:textId="77777777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sprawdziany w kilku wersjach lub generator sprawdzianów</w:t>
            </w:r>
          </w:p>
        </w:tc>
      </w:tr>
      <w:tr w:rsidR="00CD2F72" w14:paraId="04ACD4A0" w14:textId="77777777" w:rsidTr="00FD682A">
        <w:tc>
          <w:tcPr>
            <w:tcW w:w="13995" w:type="dxa"/>
            <w:gridSpan w:val="6"/>
          </w:tcPr>
          <w:p w14:paraId="04492213" w14:textId="77777777" w:rsidR="00CD2F72" w:rsidRPr="00FD682A" w:rsidRDefault="00CF4878">
            <w:pPr>
              <w:rPr>
                <w:rFonts w:ascii="Calibri" w:eastAsia="Calibri" w:hAnsi="Calibri" w:cs="Calibri"/>
                <w:b/>
              </w:rPr>
            </w:pPr>
            <w:r w:rsidRPr="00FD682A">
              <w:rPr>
                <w:rFonts w:ascii="Calibri" w:eastAsia="Calibri" w:hAnsi="Calibri" w:cs="Calibri"/>
                <w:b/>
              </w:rPr>
              <w:lastRenderedPageBreak/>
              <w:t>Dział II. Zwierzęta bezkręgowe: płazińce, nicienie, pierścienice</w:t>
            </w:r>
          </w:p>
        </w:tc>
      </w:tr>
      <w:tr w:rsidR="00CD2F72" w14:paraId="4CEB933D" w14:textId="77777777" w:rsidTr="00874C98">
        <w:tc>
          <w:tcPr>
            <w:tcW w:w="1666" w:type="dxa"/>
          </w:tcPr>
          <w:p w14:paraId="7565A78F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 Czym charakteryzują się płazińce?</w:t>
            </w:r>
          </w:p>
        </w:tc>
        <w:tc>
          <w:tcPr>
            <w:tcW w:w="1590" w:type="dxa"/>
          </w:tcPr>
          <w:p w14:paraId="57DA03F2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6. Czym charakteryzują się płazińce?</w:t>
            </w:r>
          </w:p>
        </w:tc>
        <w:tc>
          <w:tcPr>
            <w:tcW w:w="2126" w:type="dxa"/>
          </w:tcPr>
          <w:p w14:paraId="61D64370" w14:textId="77777777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środowisko i tryb życia </w:t>
            </w:r>
          </w:p>
          <w:p w14:paraId="73E6086F" w14:textId="77777777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budowa zewnętrzna </w:t>
            </w:r>
          </w:p>
          <w:p w14:paraId="5ADE87FA" w14:textId="77777777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przystosowania do trybu życia </w:t>
            </w:r>
          </w:p>
          <w:p w14:paraId="26137330" w14:textId="77777777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zakażenie tasiemcem</w:t>
            </w:r>
          </w:p>
        </w:tc>
        <w:tc>
          <w:tcPr>
            <w:tcW w:w="2693" w:type="dxa"/>
            <w:tcBorders>
              <w:bottom w:val="single" w:sz="8" w:space="0" w:color="000001"/>
            </w:tcBorders>
          </w:tcPr>
          <w:p w14:paraId="5336CB75" w14:textId="77777777" w:rsidR="00CD2F72" w:rsidRDefault="00CD2F7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8282B3B" w14:textId="77777777" w:rsidR="00CD2F72" w:rsidRPr="00FD682A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II.6.2</w:t>
            </w:r>
            <w:r w:rsidR="007B0820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) </w:t>
            </w:r>
            <w:r w:rsidR="007B0820">
              <w:rPr>
                <w:rFonts w:ascii="Calibri" w:eastAsia="Calibri" w:hAnsi="Calibri" w:cs="Calibri"/>
                <w:sz w:val="18"/>
                <w:szCs w:val="18"/>
              </w:rPr>
              <w:t>płazińce – uczeń:</w:t>
            </w:r>
          </w:p>
          <w:p w14:paraId="380F6D92" w14:textId="77777777" w:rsidR="00CD2F72" w:rsidRDefault="007B082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a)</w:t>
            </w:r>
            <w:r w:rsidR="00CF4878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przedstawia środowisko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tryb życia płazińców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42EB4CAF" w14:textId="77777777" w:rsidR="00CD2F72" w:rsidRDefault="007B082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b)</w:t>
            </w:r>
            <w:r w:rsidR="00CF4878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obserwuje przedstawicieli płazińców zdjęcia, filmy, schematy itd.) i przedstawia cechy wspólne tej grupy zwierząt, </w:t>
            </w:r>
          </w:p>
          <w:p w14:paraId="57E9BCD3" w14:textId="77777777" w:rsidR="00874C98" w:rsidRDefault="007B0820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c)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wykazuje związek budowy morfologicznej tasiemców 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pasożytniczym trybem życia, </w:t>
            </w:r>
          </w:p>
          <w:p w14:paraId="3CFDD008" w14:textId="77777777" w:rsidR="00CD2F72" w:rsidRDefault="007B0820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d)</w:t>
            </w:r>
            <w:r w:rsidR="00CF4878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przedstawia drogi inwazji płazińców pasożytniczych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omawia sposoby profilaktyki chorób wywoływanych przez wybrane pasożyty (tasiemiec uzbrojony i tasiemiec nieuzbrojony)</w:t>
            </w:r>
          </w:p>
        </w:tc>
        <w:tc>
          <w:tcPr>
            <w:tcW w:w="3625" w:type="dxa"/>
          </w:tcPr>
          <w:p w14:paraId="70229387" w14:textId="77777777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7B0820">
              <w:rPr>
                <w:rFonts w:ascii="Calibri" w:eastAsia="Calibri" w:hAnsi="Calibri" w:cs="Calibri"/>
                <w:sz w:val="18"/>
                <w:szCs w:val="18"/>
              </w:rPr>
              <w:t>Przedstawienie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płazińców jako jednej z grup zwierząt bezkręgowych</w:t>
            </w:r>
            <w:r w:rsidR="007B0820"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79828CF6" w14:textId="77777777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7B0820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bserwacja i </w:t>
            </w:r>
            <w:r w:rsidR="007D644E">
              <w:rPr>
                <w:rFonts w:ascii="Calibri" w:eastAsia="Calibri" w:hAnsi="Calibri" w:cs="Calibri"/>
                <w:sz w:val="18"/>
                <w:szCs w:val="18"/>
              </w:rPr>
              <w:t xml:space="preserve">ustalenie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cech płazińców</w:t>
            </w:r>
            <w:r w:rsidR="007B0820">
              <w:rPr>
                <w:rFonts w:ascii="Calibri" w:eastAsia="Calibri" w:hAnsi="Calibri" w:cs="Calibri"/>
                <w:sz w:val="18"/>
                <w:szCs w:val="18"/>
              </w:rPr>
              <w:t xml:space="preserve"> na przykładzie wypławka i tasiemca.</w:t>
            </w:r>
          </w:p>
          <w:p w14:paraId="2066C15D" w14:textId="77777777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7B0820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mówienie</w:t>
            </w:r>
            <w:r w:rsidR="007B0820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czym jest pasożytniczy tryb życia i </w:t>
            </w:r>
            <w:r w:rsidR="007B0820">
              <w:rPr>
                <w:rFonts w:ascii="Calibri" w:eastAsia="Calibri" w:hAnsi="Calibri" w:cs="Calibri"/>
                <w:sz w:val="18"/>
                <w:szCs w:val="18"/>
              </w:rPr>
              <w:t xml:space="preserve">jakie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przystosowani</w:t>
            </w:r>
            <w:r w:rsidR="007B0820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do niego</w:t>
            </w:r>
            <w:r w:rsidR="007B0820">
              <w:rPr>
                <w:rFonts w:ascii="Calibri" w:eastAsia="Calibri" w:hAnsi="Calibri" w:cs="Calibri"/>
                <w:sz w:val="18"/>
                <w:szCs w:val="18"/>
              </w:rPr>
              <w:t xml:space="preserve"> można zaobserwować u tasiemca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114DA57" w14:textId="77777777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7B0820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yskusja na temat zapobiegania chorobom pasożytniczym</w:t>
            </w:r>
            <w:r w:rsidR="007B0820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3808EF02" w14:textId="77777777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7B0820"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czniowie przygotowują plakaty na temat zapobiegania pasożytniczym chorobom wywoływanym przez płazińce</w:t>
            </w:r>
            <w:r w:rsidR="007D644E">
              <w:rPr>
                <w:rFonts w:ascii="Calibri" w:eastAsia="Calibri" w:hAnsi="Calibri" w:cs="Calibri"/>
                <w:sz w:val="18"/>
                <w:szCs w:val="18"/>
              </w:rPr>
              <w:t xml:space="preserve"> (tasiemczyca)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2295" w:type="dxa"/>
          </w:tcPr>
          <w:p w14:paraId="49C5EA6E" w14:textId="7E5B0D45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podręcznik</w:t>
            </w:r>
            <w:r w:rsidR="002B5EE9">
              <w:rPr>
                <w:rFonts w:ascii="Calibri" w:eastAsia="Calibri" w:hAnsi="Calibri" w:cs="Calibri"/>
                <w:sz w:val="18"/>
                <w:szCs w:val="18"/>
              </w:rPr>
              <w:t xml:space="preserve"> s. 26–29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, prezentacja multimedialna </w:t>
            </w:r>
          </w:p>
          <w:p w14:paraId="48BF5B79" w14:textId="3F7A9F46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kart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pracy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„Czas na działanie”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7B0820">
              <w:rPr>
                <w:rFonts w:ascii="Calibri" w:eastAsia="Calibri" w:hAnsi="Calibri" w:cs="Calibri"/>
                <w:sz w:val="18"/>
                <w:szCs w:val="18"/>
              </w:rPr>
              <w:t>i/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lub zeszyt ćwiczeń</w:t>
            </w:r>
            <w:r w:rsidR="00EC6E1D">
              <w:rPr>
                <w:rFonts w:ascii="Calibri" w:eastAsia="Calibri" w:hAnsi="Calibri" w:cs="Calibri"/>
                <w:sz w:val="18"/>
                <w:szCs w:val="18"/>
              </w:rPr>
              <w:t xml:space="preserve"> s. 14–15</w:t>
            </w:r>
          </w:p>
          <w:p w14:paraId="7024FECE" w14:textId="77777777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Ilustracje i plansze przedstawiające różne gatunki płazińców (np. wypławki, tasiemce)</w:t>
            </w:r>
          </w:p>
          <w:p w14:paraId="56501A79" w14:textId="77777777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7B0820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odele płazińców (jeśli są dostępne)</w:t>
            </w:r>
          </w:p>
          <w:p w14:paraId="5A1474B0" w14:textId="77777777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7B0820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ilmy edukacyjne 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płazińcach </w:t>
            </w:r>
          </w:p>
          <w:p w14:paraId="5DCD70E2" w14:textId="77777777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7B0820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ateriały interaktywne (prezentacje, quizy, gry online)</w:t>
            </w:r>
          </w:p>
          <w:p w14:paraId="2D706BFD" w14:textId="77777777" w:rsidR="00CD2F72" w:rsidRDefault="00BA72FF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7B0820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ikroskopy i </w:t>
            </w:r>
            <w:r w:rsidR="007B0820">
              <w:rPr>
                <w:rFonts w:ascii="Calibri" w:eastAsia="Calibri" w:hAnsi="Calibri" w:cs="Calibri"/>
                <w:sz w:val="18"/>
                <w:szCs w:val="18"/>
              </w:rPr>
              <w:t xml:space="preserve">gotowe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preparaty 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płazińcami (opcjonalnie)</w:t>
            </w:r>
          </w:p>
        </w:tc>
      </w:tr>
      <w:tr w:rsidR="00CD2F72" w14:paraId="7FCC5015" w14:textId="77777777" w:rsidTr="00874C98">
        <w:trPr>
          <w:trHeight w:val="3811"/>
        </w:trPr>
        <w:tc>
          <w:tcPr>
            <w:tcW w:w="1666" w:type="dxa"/>
          </w:tcPr>
          <w:p w14:paraId="047C6C32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 xml:space="preserve">2. Jak wyglądają nicienie? </w:t>
            </w:r>
          </w:p>
        </w:tc>
        <w:tc>
          <w:tcPr>
            <w:tcW w:w="1590" w:type="dxa"/>
          </w:tcPr>
          <w:p w14:paraId="344F7642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7. Jak wyglądają nicienie? </w:t>
            </w:r>
          </w:p>
        </w:tc>
        <w:tc>
          <w:tcPr>
            <w:tcW w:w="2126" w:type="dxa"/>
            <w:tcBorders>
              <w:right w:val="single" w:sz="8" w:space="0" w:color="000001"/>
            </w:tcBorders>
          </w:tcPr>
          <w:p w14:paraId="67788F60" w14:textId="77777777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środowisko i tryb życia </w:t>
            </w:r>
          </w:p>
          <w:p w14:paraId="17214812" w14:textId="77777777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cechy budowy zewnętrznej </w:t>
            </w:r>
          </w:p>
          <w:p w14:paraId="72D6871E" w14:textId="77777777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zakażenie owsikami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2B0A8D06" w14:textId="77777777" w:rsidR="00CD2F72" w:rsidRDefault="00CF4878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II.6.3</w:t>
            </w:r>
            <w:r w:rsidR="007D644E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nicienie</w:t>
            </w:r>
            <w:r w:rsidR="007D644E">
              <w:rPr>
                <w:rFonts w:ascii="Calibri" w:eastAsia="Calibri" w:hAnsi="Calibri" w:cs="Calibri"/>
                <w:sz w:val="18"/>
                <w:szCs w:val="18"/>
              </w:rPr>
              <w:t xml:space="preserve"> – uczeń:</w:t>
            </w:r>
          </w:p>
          <w:p w14:paraId="4ED0F439" w14:textId="77777777" w:rsidR="00CD2F72" w:rsidRDefault="007D644E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a)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przedstawia środowisko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tryb życia nicieni, </w:t>
            </w:r>
          </w:p>
          <w:p w14:paraId="41360EC4" w14:textId="77777777" w:rsidR="00CD2F72" w:rsidRDefault="007D644E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b)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dokonuje obserwacji przedstawicieli nicieni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zdjęcia, filmy, schematy itd.)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przedstawia cechy wspólne tej grupy zwierząt, </w:t>
            </w:r>
          </w:p>
          <w:p w14:paraId="51E149CC" w14:textId="77777777" w:rsidR="00CD2F72" w:rsidRDefault="007D644E" w:rsidP="00FD682A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c)</w:t>
            </w:r>
            <w:r w:rsidR="00CF4878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przedstawia drogi inwazji nicieni pasożytniczych (owsik)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omawia sposoby profilaktyki owsicy</w:t>
            </w:r>
          </w:p>
        </w:tc>
        <w:tc>
          <w:tcPr>
            <w:tcW w:w="3625" w:type="dxa"/>
            <w:tcBorders>
              <w:left w:val="single" w:sz="8" w:space="0" w:color="000001"/>
            </w:tcBorders>
          </w:tcPr>
          <w:p w14:paraId="4AD8F3B8" w14:textId="77777777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y6o86mfe5e1q" w:colFirst="0" w:colLast="0"/>
            <w:bookmarkEnd w:id="0"/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7D644E">
              <w:rPr>
                <w:rFonts w:ascii="Calibri" w:eastAsia="Calibri" w:hAnsi="Calibri" w:cs="Calibri"/>
                <w:sz w:val="18"/>
                <w:szCs w:val="18"/>
              </w:rPr>
              <w:t>Przedstawienie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nicieni jako jednej z grup zwierząt bezkręgowych</w:t>
            </w:r>
            <w:r w:rsidR="007D644E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00AC72B" w14:textId="77777777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bookmarkStart w:id="1" w:name="_h7q76pm464nu" w:colFirst="0" w:colLast="0"/>
            <w:bookmarkEnd w:id="1"/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7D644E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bserwacja i </w:t>
            </w:r>
            <w:r w:rsidR="007D644E">
              <w:rPr>
                <w:rFonts w:ascii="Calibri" w:eastAsia="Calibri" w:hAnsi="Calibri" w:cs="Calibri"/>
                <w:sz w:val="18"/>
                <w:szCs w:val="18"/>
              </w:rPr>
              <w:t xml:space="preserve">ustalenie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cech nicieni</w:t>
            </w:r>
            <w:r w:rsidR="007D644E">
              <w:rPr>
                <w:rFonts w:ascii="Calibri" w:eastAsia="Calibri" w:hAnsi="Calibri" w:cs="Calibri"/>
                <w:sz w:val="18"/>
                <w:szCs w:val="18"/>
              </w:rPr>
              <w:t xml:space="preserve"> na przykładzie owsika ludzkiego.</w:t>
            </w:r>
          </w:p>
          <w:p w14:paraId="3887709F" w14:textId="77777777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bookmarkStart w:id="2" w:name="_hb3eemp91gw2" w:colFirst="0" w:colLast="0"/>
            <w:bookmarkEnd w:id="2"/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7D644E">
              <w:rPr>
                <w:rFonts w:ascii="Calibri" w:eastAsia="Calibri" w:hAnsi="Calibri" w:cs="Calibri"/>
                <w:sz w:val="18"/>
                <w:szCs w:val="18"/>
              </w:rPr>
              <w:t>Wskazanie przystosowań do pasożytniczego tryby życia u owsika</w:t>
            </w:r>
            <w:r w:rsidR="00D11BD8">
              <w:rPr>
                <w:rFonts w:ascii="Calibri" w:eastAsia="Calibri" w:hAnsi="Calibri" w:cs="Calibri"/>
                <w:sz w:val="18"/>
                <w:szCs w:val="18"/>
              </w:rPr>
              <w:t xml:space="preserve"> ludzkiego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3EF85FDA" w14:textId="77777777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bookmarkStart w:id="3" w:name="_2pmbxvt7m3g8" w:colFirst="0" w:colLast="0"/>
            <w:bookmarkEnd w:id="3"/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7D644E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yskusja na temat zapobiegania </w:t>
            </w:r>
            <w:r w:rsidR="007D644E">
              <w:rPr>
                <w:rFonts w:ascii="Calibri" w:eastAsia="Calibri" w:hAnsi="Calibri" w:cs="Calibri"/>
                <w:sz w:val="18"/>
                <w:szCs w:val="18"/>
              </w:rPr>
              <w:t>owsicy.</w:t>
            </w:r>
          </w:p>
          <w:p w14:paraId="5981F860" w14:textId="77777777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bookmarkStart w:id="4" w:name="_nbt6pqwu18p3" w:colFirst="0" w:colLast="0"/>
            <w:bookmarkEnd w:id="4"/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7D644E"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czniowie przygotowują plakaty na temat zapobiegania </w:t>
            </w:r>
            <w:r w:rsidR="007D644E">
              <w:rPr>
                <w:rFonts w:ascii="Calibri" w:eastAsia="Calibri" w:hAnsi="Calibri" w:cs="Calibri"/>
                <w:sz w:val="18"/>
                <w:szCs w:val="18"/>
              </w:rPr>
              <w:t>zakażeniom owsikami i/lub zakładają własną hodowlę nicieni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6A224DF8" w14:textId="77777777" w:rsidR="00CD2F72" w:rsidRDefault="00BA72FF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  <w:bookmarkStart w:id="5" w:name="_g5ep42heoktd" w:colFirst="0" w:colLast="0"/>
            <w:bookmarkEnd w:id="5"/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7D644E">
              <w:rPr>
                <w:rFonts w:ascii="Calibri" w:eastAsia="Calibri" w:hAnsi="Calibri" w:cs="Calibri"/>
                <w:sz w:val="18"/>
                <w:szCs w:val="18"/>
              </w:rPr>
              <w:t>Omówienie znaczenia nicieni w przyrodzie.</w:t>
            </w:r>
          </w:p>
        </w:tc>
        <w:tc>
          <w:tcPr>
            <w:tcW w:w="2295" w:type="dxa"/>
          </w:tcPr>
          <w:p w14:paraId="41160DCB" w14:textId="5929E9A5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podręcznik</w:t>
            </w:r>
            <w:r w:rsidR="002B5EE9">
              <w:rPr>
                <w:rFonts w:ascii="Calibri" w:eastAsia="Calibri" w:hAnsi="Calibri" w:cs="Calibri"/>
                <w:sz w:val="18"/>
                <w:szCs w:val="18"/>
              </w:rPr>
              <w:t xml:space="preserve"> s. 30–33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, prezentacja multimedialna</w:t>
            </w:r>
          </w:p>
          <w:p w14:paraId="061BF167" w14:textId="7D348601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karty pracy</w:t>
            </w:r>
            <w:r w:rsidR="00D11BD8">
              <w:rPr>
                <w:rFonts w:ascii="Calibri" w:eastAsia="Calibri" w:hAnsi="Calibri" w:cs="Calibri"/>
                <w:sz w:val="18"/>
                <w:szCs w:val="18"/>
              </w:rPr>
              <w:t xml:space="preserve"> „Czas na działanie”</w:t>
            </w:r>
            <w:r w:rsidR="00EC6E1D">
              <w:rPr>
                <w:rFonts w:ascii="Calibri" w:eastAsia="Calibri" w:hAnsi="Calibri" w:cs="Calibri"/>
                <w:sz w:val="18"/>
                <w:szCs w:val="18"/>
              </w:rPr>
              <w:t xml:space="preserve"> i/lub zeszyt ćwiczeń s. 16–17</w:t>
            </w:r>
          </w:p>
          <w:p w14:paraId="7908A8EC" w14:textId="77777777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D11BD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lustracje i plansze przedstawiające różne gatunki nicieni (np. glista ludzka, owsik, włosień kręty)</w:t>
            </w: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D11BD8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ilmy edukacyjne 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nicieniach</w:t>
            </w:r>
          </w:p>
          <w:p w14:paraId="5C4561E4" w14:textId="77777777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D11BD8">
              <w:rPr>
                <w:rFonts w:ascii="Calibri" w:eastAsia="Calibri" w:hAnsi="Calibri" w:cs="Calibri"/>
                <w:sz w:val="18"/>
                <w:szCs w:val="18"/>
              </w:rPr>
              <w:t>filmy i m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ateriały interaktywne (prezentacje, quizy, gry online).</w:t>
            </w:r>
          </w:p>
          <w:p w14:paraId="6CC940EA" w14:textId="77777777" w:rsidR="00CD2F72" w:rsidRDefault="00BA72FF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D11BD8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ikroskopy i </w:t>
            </w:r>
            <w:r w:rsidR="00D11BD8">
              <w:rPr>
                <w:rFonts w:ascii="Calibri" w:eastAsia="Calibri" w:hAnsi="Calibri" w:cs="Calibri"/>
                <w:sz w:val="18"/>
                <w:szCs w:val="18"/>
              </w:rPr>
              <w:t xml:space="preserve">gotowe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preparaty 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nicieniami (opcjonalnie)</w:t>
            </w:r>
          </w:p>
        </w:tc>
      </w:tr>
      <w:tr w:rsidR="00CD2F72" w14:paraId="607B3BA2" w14:textId="77777777" w:rsidTr="00874C98">
        <w:tc>
          <w:tcPr>
            <w:tcW w:w="1666" w:type="dxa"/>
          </w:tcPr>
          <w:p w14:paraId="5C29383A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 Gdzie pierścienice mają pierścienie?</w:t>
            </w:r>
          </w:p>
        </w:tc>
        <w:tc>
          <w:tcPr>
            <w:tcW w:w="1590" w:type="dxa"/>
          </w:tcPr>
          <w:p w14:paraId="345EF9FD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8. Gdzie pierścienice mają pierścienie?</w:t>
            </w:r>
          </w:p>
        </w:tc>
        <w:tc>
          <w:tcPr>
            <w:tcW w:w="2126" w:type="dxa"/>
          </w:tcPr>
          <w:p w14:paraId="3AA92E7C" w14:textId="77777777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środowisko</w:t>
            </w:r>
            <w:r w:rsidR="00B00036">
              <w:rPr>
                <w:rFonts w:ascii="Calibri" w:eastAsia="Calibri" w:hAnsi="Calibri" w:cs="Calibri"/>
                <w:sz w:val="18"/>
                <w:szCs w:val="18"/>
              </w:rPr>
              <w:t xml:space="preserve"> i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tryb życia  </w:t>
            </w:r>
          </w:p>
          <w:p w14:paraId="07692125" w14:textId="77777777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budowa zewnętrzna </w:t>
            </w:r>
          </w:p>
          <w:p w14:paraId="6729309A" w14:textId="77777777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przystosowania do trybu życia </w:t>
            </w:r>
          </w:p>
          <w:p w14:paraId="323A6B93" w14:textId="77777777" w:rsidR="00CD2F72" w:rsidRDefault="00BA72FF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znaczenie w przyrodzie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dla człowieka</w:t>
            </w:r>
          </w:p>
        </w:tc>
        <w:tc>
          <w:tcPr>
            <w:tcW w:w="2693" w:type="dxa"/>
            <w:tcBorders>
              <w:top w:val="single" w:sz="8" w:space="0" w:color="000001"/>
            </w:tcBorders>
          </w:tcPr>
          <w:p w14:paraId="063DA1E6" w14:textId="77777777" w:rsidR="00CD2F72" w:rsidRDefault="00CF4878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II.6.4</w:t>
            </w:r>
            <w:r w:rsidR="007D644E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pierścienice </w:t>
            </w:r>
            <w:r w:rsidR="007D644E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skąposzczety i</w:t>
            </w:r>
            <w:r w:rsidR="00874C98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pijawki</w:t>
            </w:r>
            <w:r w:rsidR="007D644E">
              <w:rPr>
                <w:rFonts w:ascii="Calibri" w:eastAsia="Calibri" w:hAnsi="Calibri" w:cs="Calibri"/>
                <w:sz w:val="18"/>
                <w:szCs w:val="18"/>
              </w:rPr>
              <w:t>) – uczeń:</w:t>
            </w:r>
          </w:p>
          <w:p w14:paraId="0578B093" w14:textId="77777777" w:rsidR="00CD2F72" w:rsidRDefault="007D644E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a)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przedstawia środowisko życia, cechy morfologiczne oraz przystosowania pierścienic do trybu życia, </w:t>
            </w:r>
          </w:p>
          <w:p w14:paraId="021ABDD7" w14:textId="77777777" w:rsidR="00CD2F72" w:rsidRDefault="007D644E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b)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dokonuje obserwacji poznanych przedstawicieli pierścienic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zdjęcia, filmy, schematy itd.) i przedstawia cechy wspólne tej grupy zwierząt, </w:t>
            </w:r>
          </w:p>
          <w:p w14:paraId="56F18AB1" w14:textId="77777777" w:rsidR="00CD2F72" w:rsidRDefault="007D644E" w:rsidP="00FD682A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c)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przedstawia znaczenie pierścienic w przyrodzie i dla człowieka</w:t>
            </w:r>
          </w:p>
        </w:tc>
        <w:tc>
          <w:tcPr>
            <w:tcW w:w="3625" w:type="dxa"/>
          </w:tcPr>
          <w:p w14:paraId="0B627AE1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B00036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rezentacja zdjęć</w:t>
            </w:r>
            <w:r w:rsidR="00B00036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ilustracji </w:t>
            </w:r>
            <w:r w:rsidR="00B00036">
              <w:rPr>
                <w:rFonts w:ascii="Calibri" w:eastAsia="Calibri" w:hAnsi="Calibri" w:cs="Calibri"/>
                <w:sz w:val="18"/>
                <w:szCs w:val="18"/>
              </w:rPr>
              <w:t xml:space="preserve">i filmów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prezentujących </w:t>
            </w:r>
            <w:r w:rsidR="00B00036">
              <w:rPr>
                <w:rFonts w:ascii="Calibri" w:eastAsia="Calibri" w:hAnsi="Calibri" w:cs="Calibri"/>
                <w:sz w:val="18"/>
                <w:szCs w:val="18"/>
              </w:rPr>
              <w:t xml:space="preserve">różne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pierścienice</w:t>
            </w:r>
            <w:r w:rsidR="00D007A8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5C10B44C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D007A8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bserwacja wyglądu pierścienic, zwr</w:t>
            </w:r>
            <w:r w:rsidR="00D007A8">
              <w:rPr>
                <w:rFonts w:ascii="Calibri" w:eastAsia="Calibri" w:hAnsi="Calibri" w:cs="Calibri"/>
                <w:sz w:val="18"/>
                <w:szCs w:val="18"/>
              </w:rPr>
              <w:t>ócenie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uwag</w:t>
            </w:r>
            <w:r w:rsidR="00D007A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na charakterystyczne cechy (np. segmentowane ciało, brak odnóży).</w:t>
            </w:r>
          </w:p>
          <w:p w14:paraId="07E1A80C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D007A8">
              <w:rPr>
                <w:rFonts w:ascii="Calibri" w:eastAsia="Calibri" w:hAnsi="Calibri" w:cs="Calibri"/>
                <w:sz w:val="18"/>
                <w:szCs w:val="18"/>
              </w:rPr>
              <w:t>W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yjaśnienie, na czym polega segmentacja ciała i jakie korzyści z niej wynikają (np. większa elastyczność, możliwość specjalizacji poszczególnych segmentów).</w:t>
            </w:r>
          </w:p>
          <w:p w14:paraId="76F87F11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D007A8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naliza budowy dżdżownicy, </w:t>
            </w:r>
            <w:r w:rsidR="00D007A8">
              <w:rPr>
                <w:rFonts w:ascii="Calibri" w:eastAsia="Calibri" w:hAnsi="Calibri" w:cs="Calibri"/>
                <w:sz w:val="18"/>
                <w:szCs w:val="18"/>
              </w:rPr>
              <w:t>wskazanie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jej przystosowa</w:t>
            </w:r>
            <w:r w:rsidR="00D007A8">
              <w:rPr>
                <w:rFonts w:ascii="Calibri" w:eastAsia="Calibri" w:hAnsi="Calibri" w:cs="Calibri"/>
                <w:sz w:val="18"/>
                <w:szCs w:val="18"/>
              </w:rPr>
              <w:t>ń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do życia 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glebie.</w:t>
            </w:r>
          </w:p>
          <w:p w14:paraId="362F9D8C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D007A8">
              <w:rPr>
                <w:rFonts w:ascii="Calibri" w:eastAsia="Calibri" w:hAnsi="Calibri" w:cs="Calibri"/>
                <w:sz w:val="18"/>
                <w:szCs w:val="18"/>
              </w:rPr>
              <w:t>Burza mózgów na temat r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ol</w:t>
            </w:r>
            <w:r w:rsidR="00D007A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pierścienic w</w:t>
            </w:r>
            <w:r w:rsidR="00F700B6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przyrodzie (np. spulchnianie gleby, udział w</w:t>
            </w:r>
            <w:r w:rsidR="00F700B6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rozkładzie materii organicznej).</w:t>
            </w:r>
          </w:p>
          <w:p w14:paraId="5BBBCCC3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D007A8">
              <w:rPr>
                <w:rFonts w:ascii="Calibri" w:eastAsia="Calibri" w:hAnsi="Calibri" w:cs="Calibri"/>
                <w:sz w:val="18"/>
                <w:szCs w:val="18"/>
              </w:rPr>
              <w:t>Pokazanie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żywych dżdżownic</w:t>
            </w:r>
            <w:r w:rsidR="00D007A8">
              <w:rPr>
                <w:rFonts w:ascii="Calibri" w:eastAsia="Calibri" w:hAnsi="Calibri" w:cs="Calibri"/>
                <w:sz w:val="18"/>
                <w:szCs w:val="18"/>
              </w:rPr>
              <w:t xml:space="preserve"> lub wyjście w</w:t>
            </w:r>
            <w:r w:rsidR="00F700B6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D007A8">
              <w:rPr>
                <w:rFonts w:ascii="Calibri" w:eastAsia="Calibri" w:hAnsi="Calibri" w:cs="Calibri"/>
                <w:sz w:val="18"/>
                <w:szCs w:val="18"/>
              </w:rPr>
              <w:t>teren, by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umożliwi</w:t>
            </w:r>
            <w:r w:rsidR="00D007A8">
              <w:rPr>
                <w:rFonts w:ascii="Calibri" w:eastAsia="Calibri" w:hAnsi="Calibri" w:cs="Calibri"/>
                <w:sz w:val="18"/>
                <w:szCs w:val="18"/>
              </w:rPr>
              <w:t>ć uczniom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obserwację ich ruchu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budowy.</w:t>
            </w:r>
          </w:p>
          <w:p w14:paraId="4EAB4AED" w14:textId="77777777" w:rsidR="00CD2F72" w:rsidRDefault="00CD2F7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95" w:type="dxa"/>
          </w:tcPr>
          <w:p w14:paraId="1C664A21" w14:textId="4F132092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podręcznik</w:t>
            </w:r>
            <w:r w:rsidR="00D007A8">
              <w:rPr>
                <w:rFonts w:ascii="Calibri" w:eastAsia="Calibri" w:hAnsi="Calibri" w:cs="Calibri"/>
                <w:sz w:val="18"/>
                <w:szCs w:val="18"/>
              </w:rPr>
              <w:t xml:space="preserve"> papierowy</w:t>
            </w:r>
            <w:r w:rsidR="002B5EE9">
              <w:rPr>
                <w:rFonts w:ascii="Calibri" w:eastAsia="Calibri" w:hAnsi="Calibri" w:cs="Calibri"/>
                <w:sz w:val="18"/>
                <w:szCs w:val="18"/>
              </w:rPr>
              <w:t xml:space="preserve"> (s. 32–37)</w:t>
            </w:r>
            <w:r w:rsidR="00D007A8">
              <w:rPr>
                <w:rFonts w:ascii="Calibri" w:eastAsia="Calibri" w:hAnsi="Calibri" w:cs="Calibri"/>
                <w:sz w:val="18"/>
                <w:szCs w:val="18"/>
              </w:rPr>
              <w:t xml:space="preserve"> i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multimedialny</w:t>
            </w:r>
          </w:p>
          <w:p w14:paraId="1B369A46" w14:textId="5FC62C0C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karty pracy</w:t>
            </w:r>
            <w:r w:rsidR="00D007A8">
              <w:rPr>
                <w:rFonts w:ascii="Calibri" w:eastAsia="Calibri" w:hAnsi="Calibri" w:cs="Calibri"/>
                <w:sz w:val="18"/>
                <w:szCs w:val="18"/>
              </w:rPr>
              <w:t xml:space="preserve"> „Czas na działanie”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D007A8">
              <w:rPr>
                <w:rFonts w:ascii="Calibri" w:eastAsia="Calibri" w:hAnsi="Calibri" w:cs="Calibri"/>
                <w:sz w:val="18"/>
                <w:szCs w:val="18"/>
              </w:rPr>
              <w:t>i/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lu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zeszyt ćwiczeń</w:t>
            </w:r>
            <w:r w:rsidR="00EC6E1D">
              <w:rPr>
                <w:rFonts w:ascii="Calibri" w:eastAsia="Calibri" w:hAnsi="Calibri" w:cs="Calibri"/>
                <w:sz w:val="18"/>
                <w:szCs w:val="18"/>
              </w:rPr>
              <w:t xml:space="preserve"> s. 18–22</w:t>
            </w:r>
          </w:p>
          <w:p w14:paraId="18C93172" w14:textId="77777777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D007A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lustracje i</w:t>
            </w:r>
            <w:r w:rsidR="00D007A8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plansze przedstawiające różne gatunki pierścienic (np. dżdżownica, pijawka, nereida) </w:t>
            </w:r>
          </w:p>
          <w:p w14:paraId="797A96DC" w14:textId="51567083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D007A8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ilmy edukacyjne o</w:t>
            </w:r>
            <w:r w:rsidR="0091633C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pierścienicach (np. </w:t>
            </w:r>
            <w:r w:rsidR="000D4F77">
              <w:rPr>
                <w:rFonts w:ascii="Calibri" w:eastAsia="Calibri" w:hAnsi="Calibri" w:cs="Calibri"/>
                <w:sz w:val="18"/>
                <w:szCs w:val="18"/>
              </w:rPr>
              <w:t xml:space="preserve">film </w:t>
            </w:r>
            <w:r w:rsidR="00D007A8" w:rsidRPr="000D4F7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„Pierścienice” Akwarium Gdyńskiego</w:t>
            </w:r>
            <w:r w:rsidR="000D4F7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0D4F77">
              <w:rPr>
                <w:rFonts w:ascii="Calibri" w:eastAsia="Calibri" w:hAnsi="Calibri" w:cs="Calibri"/>
                <w:sz w:val="18"/>
                <w:szCs w:val="18"/>
              </w:rPr>
              <w:t>wraz z kartą pracy</w:t>
            </w:r>
            <w:r w:rsidR="00D007A8">
              <w:rPr>
                <w:rFonts w:ascii="Calibri" w:eastAsia="Calibri" w:hAnsi="Calibri" w:cs="Calibri"/>
                <w:sz w:val="18"/>
                <w:szCs w:val="18"/>
              </w:rPr>
              <w:t xml:space="preserve">, filmiki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o cyklu życia dżdżownicy lub pijawki)</w:t>
            </w:r>
          </w:p>
          <w:p w14:paraId="6EFA7BD1" w14:textId="77777777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D007A8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ateriały interaktywne (prezentacje, quizy, gry online)</w:t>
            </w:r>
          </w:p>
          <w:p w14:paraId="1A6CF18C" w14:textId="77777777" w:rsidR="00CD2F72" w:rsidRDefault="00BA72FF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D007A8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łoiki z żywymi dżdżownicami (opcjonalnie)</w:t>
            </w:r>
          </w:p>
        </w:tc>
      </w:tr>
      <w:tr w:rsidR="00CD2F72" w14:paraId="6ABE7D9E" w14:textId="77777777" w:rsidTr="00874C98">
        <w:trPr>
          <w:trHeight w:val="200"/>
        </w:trPr>
        <w:tc>
          <w:tcPr>
            <w:tcW w:w="1666" w:type="dxa"/>
          </w:tcPr>
          <w:p w14:paraId="72ABA365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Podsumowanie działu II</w:t>
            </w:r>
          </w:p>
        </w:tc>
        <w:tc>
          <w:tcPr>
            <w:tcW w:w="1590" w:type="dxa"/>
          </w:tcPr>
          <w:p w14:paraId="3DA848F6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9. Podsumowanie działu II </w:t>
            </w:r>
          </w:p>
          <w:p w14:paraId="7C03D52A" w14:textId="77777777" w:rsidR="00BA72FF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A159742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10. Sprawdzian z działu II</w:t>
            </w:r>
          </w:p>
        </w:tc>
        <w:tc>
          <w:tcPr>
            <w:tcW w:w="4819" w:type="dxa"/>
            <w:gridSpan w:val="2"/>
          </w:tcPr>
          <w:p w14:paraId="69588123" w14:textId="77777777" w:rsidR="00CD2F72" w:rsidRPr="00FD682A" w:rsidRDefault="00CF4878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Badanie stopnia opanowania treści nauczania (wymagań szczegółowych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II.6.2</w:t>
            </w:r>
            <w:r w:rsidR="00D007A8">
              <w:rPr>
                <w:rFonts w:ascii="Calibri" w:eastAsia="Calibri" w:hAnsi="Calibri" w:cs="Calibri"/>
                <w:b/>
                <w:sz w:val="18"/>
                <w:szCs w:val="18"/>
              </w:rPr>
              <w:t>) a</w:t>
            </w:r>
            <w:r w:rsidR="004159D5">
              <w:rPr>
                <w:rFonts w:ascii="Calibri" w:eastAsia="Calibri" w:hAnsi="Calibri" w:cs="Calibri"/>
                <w:b/>
                <w:sz w:val="18"/>
                <w:szCs w:val="18"/>
              </w:rPr>
              <w:t>-</w:t>
            </w:r>
            <w:r w:rsidR="00D007A8">
              <w:rPr>
                <w:rFonts w:ascii="Calibri" w:eastAsia="Calibri" w:hAnsi="Calibri" w:cs="Calibri"/>
                <w:b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, II.6.3</w:t>
            </w:r>
            <w:r w:rsidR="004159D5">
              <w:rPr>
                <w:rFonts w:ascii="Calibri" w:eastAsia="Calibri" w:hAnsi="Calibri" w:cs="Calibri"/>
                <w:b/>
                <w:sz w:val="18"/>
                <w:szCs w:val="18"/>
              </w:rPr>
              <w:t>) a-c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, II.6.4</w:t>
            </w:r>
            <w:r w:rsidR="004159D5">
              <w:rPr>
                <w:rFonts w:ascii="Calibri" w:eastAsia="Calibri" w:hAnsi="Calibri" w:cs="Calibri"/>
                <w:b/>
                <w:sz w:val="18"/>
                <w:szCs w:val="18"/>
              </w:rPr>
              <w:t>) a-c</w:t>
            </w:r>
            <w:r w:rsidR="004159D5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625" w:type="dxa"/>
          </w:tcPr>
          <w:p w14:paraId="035F0478" w14:textId="77777777" w:rsidR="006A1B12" w:rsidRDefault="006A1B12" w:rsidP="006A1B1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Powtórzenie wiadomości poprzez pracę z mapą myśli (jej analiza, uzupełnianie wersji czarno-białej i nieuzupełnionej, kolorowanie).</w:t>
            </w:r>
          </w:p>
          <w:p w14:paraId="6F3B2085" w14:textId="77777777" w:rsidR="006A1B12" w:rsidRDefault="006A1B12" w:rsidP="006A1B12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• </w:t>
            </w:r>
            <w:r w:rsidRPr="003E4AFA">
              <w:rPr>
                <w:rFonts w:ascii="Calibri" w:eastAsia="Calibri" w:hAnsi="Calibri" w:cs="Calibri"/>
                <w:sz w:val="18"/>
                <w:szCs w:val="18"/>
              </w:rPr>
              <w:t>Praca z tabelą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podsumowującą po dziale I</w:t>
            </w:r>
            <w:r w:rsidR="00D1048D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(wyszukiwanie i uzupełnienie informacji, analiza treści).</w:t>
            </w:r>
          </w:p>
          <w:p w14:paraId="4A5B7F9C" w14:textId="77777777" w:rsidR="006A1B12" w:rsidRDefault="006A1B12" w:rsidP="006A1B1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Oglądanie prezentacji podsumowującej</w:t>
            </w:r>
          </w:p>
          <w:p w14:paraId="333B4FBA" w14:textId="77777777" w:rsidR="006A1B12" w:rsidRDefault="006A1B12" w:rsidP="006A1B1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rozwiązywanie zadań ze „Sprawdź się” (w podręczniku lub zeszycie ćwiczeń).</w:t>
            </w:r>
          </w:p>
          <w:p w14:paraId="056E5410" w14:textId="77777777" w:rsidR="00CD2F72" w:rsidRDefault="006A1B1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Sprawdzenie opanowania wymagań szczegółowych (np. za pomocą sprawdzianu).</w:t>
            </w:r>
          </w:p>
        </w:tc>
        <w:tc>
          <w:tcPr>
            <w:tcW w:w="2295" w:type="dxa"/>
          </w:tcPr>
          <w:p w14:paraId="749B93D8" w14:textId="742460DC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podręcznik (mapa myśli</w:t>
            </w:r>
            <w:r w:rsidR="002B5EE9">
              <w:rPr>
                <w:rFonts w:ascii="Calibri" w:eastAsia="Calibri" w:hAnsi="Calibri" w:cs="Calibri"/>
                <w:sz w:val="18"/>
                <w:szCs w:val="18"/>
              </w:rPr>
              <w:t xml:space="preserve"> s. 38</w:t>
            </w:r>
            <w:r w:rsidR="004159D5">
              <w:rPr>
                <w:rFonts w:ascii="Calibri" w:eastAsia="Calibri" w:hAnsi="Calibri" w:cs="Calibri"/>
                <w:sz w:val="18"/>
                <w:szCs w:val="18"/>
              </w:rPr>
              <w:t xml:space="preserve">, tabela </w:t>
            </w:r>
            <w:r w:rsidR="002B5EE9">
              <w:rPr>
                <w:rFonts w:ascii="Calibri" w:eastAsia="Calibri" w:hAnsi="Calibri" w:cs="Calibri"/>
                <w:sz w:val="18"/>
                <w:szCs w:val="18"/>
              </w:rPr>
              <w:t>s. 39</w:t>
            </w:r>
            <w:r w:rsidR="004159D5">
              <w:rPr>
                <w:rFonts w:ascii="Calibri" w:eastAsia="Calibri" w:hAnsi="Calibri" w:cs="Calibri"/>
                <w:sz w:val="18"/>
                <w:szCs w:val="18"/>
              </w:rPr>
              <w:t>, „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Sprawdź się</w:t>
            </w:r>
            <w:r w:rsidR="004159D5">
              <w:rPr>
                <w:rFonts w:ascii="Calibri" w:eastAsia="Calibri" w:hAnsi="Calibri" w:cs="Calibri"/>
                <w:sz w:val="18"/>
                <w:szCs w:val="18"/>
              </w:rPr>
              <w:t>”</w:t>
            </w:r>
            <w:r w:rsidR="002B5EE9">
              <w:rPr>
                <w:rFonts w:ascii="Calibri" w:eastAsia="Calibri" w:hAnsi="Calibri" w:cs="Calibri"/>
                <w:sz w:val="18"/>
                <w:szCs w:val="18"/>
              </w:rPr>
              <w:t xml:space="preserve"> s.40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  <w:p w14:paraId="0F83C1DA" w14:textId="53908D51" w:rsidR="004C0467" w:rsidRPr="004C0467" w:rsidRDefault="004C046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zeszyt ćwiczeń („Sprawdź się”</w:t>
            </w:r>
            <w:r w:rsidR="00EC6E1D">
              <w:rPr>
                <w:rFonts w:ascii="Calibri" w:eastAsia="Calibri" w:hAnsi="Calibri" w:cs="Calibri"/>
                <w:sz w:val="18"/>
                <w:szCs w:val="18"/>
              </w:rPr>
              <w:t xml:space="preserve"> s. 23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  <w:p w14:paraId="4CB08FC0" w14:textId="77777777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CF4878">
              <w:rPr>
                <w:rFonts w:ascii="Calibri" w:eastAsia="Calibri" w:hAnsi="Calibri" w:cs="Calibri"/>
                <w:sz w:val="18"/>
                <w:szCs w:val="18"/>
              </w:rPr>
              <w:t>multipodręcznik</w:t>
            </w:r>
            <w:proofErr w:type="spellEnd"/>
            <w:r w:rsidR="0091633C">
              <w:rPr>
                <w:rFonts w:ascii="Calibri" w:eastAsia="Calibri" w:hAnsi="Calibri" w:cs="Calibri"/>
                <w:sz w:val="18"/>
                <w:szCs w:val="18"/>
              </w:rPr>
              <w:t xml:space="preserve"> (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m.in. prezentacja podsumowująca)</w:t>
            </w:r>
          </w:p>
          <w:p w14:paraId="2C87A480" w14:textId="77777777" w:rsidR="00CD2F72" w:rsidRDefault="00BA72F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sprawdziany w kilku wersjach</w:t>
            </w:r>
          </w:p>
        </w:tc>
      </w:tr>
      <w:tr w:rsidR="00CD2F72" w14:paraId="1A0CF103" w14:textId="77777777" w:rsidTr="00FD682A">
        <w:tc>
          <w:tcPr>
            <w:tcW w:w="13995" w:type="dxa"/>
            <w:gridSpan w:val="6"/>
          </w:tcPr>
          <w:p w14:paraId="28E5FC4D" w14:textId="77777777" w:rsidR="00CD2F72" w:rsidRPr="00FD682A" w:rsidRDefault="00CF4878">
            <w:pPr>
              <w:rPr>
                <w:rFonts w:ascii="Calibri" w:eastAsia="Calibri" w:hAnsi="Calibri" w:cs="Calibri"/>
                <w:b/>
              </w:rPr>
            </w:pPr>
            <w:r w:rsidRPr="00FD682A">
              <w:rPr>
                <w:rFonts w:ascii="Calibri" w:eastAsia="Calibri" w:hAnsi="Calibri" w:cs="Calibri"/>
                <w:b/>
              </w:rPr>
              <w:t>Dział III. Zwierzęta bezkręgowe: stawonogi i mięczaki</w:t>
            </w:r>
          </w:p>
        </w:tc>
      </w:tr>
      <w:tr w:rsidR="00CD2F72" w14:paraId="108C5388" w14:textId="77777777" w:rsidTr="00874C98">
        <w:tc>
          <w:tcPr>
            <w:tcW w:w="1666" w:type="dxa"/>
          </w:tcPr>
          <w:p w14:paraId="7D86CE29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 Jakie są cechy stawonogów?</w:t>
            </w:r>
          </w:p>
        </w:tc>
        <w:tc>
          <w:tcPr>
            <w:tcW w:w="1590" w:type="dxa"/>
          </w:tcPr>
          <w:p w14:paraId="37A00570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11. Jakie są cechy stawonogów?</w:t>
            </w:r>
          </w:p>
        </w:tc>
        <w:tc>
          <w:tcPr>
            <w:tcW w:w="2126" w:type="dxa"/>
            <w:tcBorders>
              <w:right w:val="single" w:sz="8" w:space="0" w:color="000001"/>
            </w:tcBorders>
          </w:tcPr>
          <w:p w14:paraId="10FD6DFC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środowisko życia </w:t>
            </w:r>
          </w:p>
          <w:p w14:paraId="65711D48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grupy stawonogów </w:t>
            </w:r>
          </w:p>
          <w:p w14:paraId="3F7D50F6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wspólne cechy stawonogów 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4597C63B" w14:textId="77777777" w:rsidR="00CD2F72" w:rsidRDefault="00CF4878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II.</w:t>
            </w:r>
            <w:r w:rsidR="004C0467">
              <w:rPr>
                <w:rFonts w:ascii="Calibri" w:eastAsia="Calibri" w:hAnsi="Calibri" w:cs="Calibri"/>
                <w:b/>
                <w:sz w:val="18"/>
                <w:szCs w:val="18"/>
              </w:rPr>
              <w:t>6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.</w:t>
            </w:r>
            <w:r w:rsidR="004C0467">
              <w:rPr>
                <w:rFonts w:ascii="Calibri" w:eastAsia="Calibri" w:hAnsi="Calibri" w:cs="Calibri"/>
                <w:b/>
                <w:sz w:val="18"/>
                <w:szCs w:val="18"/>
              </w:rPr>
              <w:t>5)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stawonogi (skorupiaki, owady, pajęczaki)</w:t>
            </w:r>
          </w:p>
          <w:p w14:paraId="6A9CAF9B" w14:textId="77777777" w:rsidR="00CD2F72" w:rsidRDefault="00CF4878" w:rsidP="00FD682A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II.</w:t>
            </w:r>
            <w:r w:rsidR="004C0467">
              <w:rPr>
                <w:rFonts w:ascii="Calibri" w:eastAsia="Calibri" w:hAnsi="Calibri" w:cs="Calibri"/>
                <w:b/>
                <w:sz w:val="18"/>
                <w:szCs w:val="18"/>
              </w:rPr>
              <w:t>6.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7</w:t>
            </w:r>
            <w:r w:rsidR="004C0467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różnorodność zwierząt bezkręgowych – uczeń identyfikuje nieznany organizm jako przedstawiciela jednej z grup wymienionych w pkt 2–6 na podstawie jego cech morfologicznych</w:t>
            </w:r>
          </w:p>
        </w:tc>
        <w:tc>
          <w:tcPr>
            <w:tcW w:w="3625" w:type="dxa"/>
            <w:tcBorders>
              <w:left w:val="single" w:sz="8" w:space="0" w:color="000001"/>
            </w:tcBorders>
          </w:tcPr>
          <w:p w14:paraId="1809B5E9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4C0467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rezentacja ilustracji</w:t>
            </w:r>
            <w:r w:rsidR="004C0467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prezentacji multimedialnej,</w:t>
            </w:r>
            <w:r w:rsidR="004C0467">
              <w:rPr>
                <w:rFonts w:ascii="Calibri" w:eastAsia="Calibri" w:hAnsi="Calibri" w:cs="Calibri"/>
                <w:sz w:val="18"/>
                <w:szCs w:val="18"/>
              </w:rPr>
              <w:t xml:space="preserve"> filmów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4C0467">
              <w:rPr>
                <w:rFonts w:ascii="Calibri" w:eastAsia="Calibri" w:hAnsi="Calibri" w:cs="Calibri"/>
                <w:sz w:val="18"/>
                <w:szCs w:val="18"/>
              </w:rPr>
              <w:t xml:space="preserve">przedstawiających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różne gatunki stawonogów.</w:t>
            </w:r>
          </w:p>
          <w:p w14:paraId="47947500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4C0467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naliza wyglądu stawonogów</w:t>
            </w:r>
            <w:r w:rsidR="004C0467">
              <w:rPr>
                <w:rFonts w:ascii="Calibri" w:eastAsia="Calibri" w:hAnsi="Calibri" w:cs="Calibri"/>
                <w:sz w:val="18"/>
                <w:szCs w:val="18"/>
              </w:rPr>
              <w:t xml:space="preserve"> ze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zwraca</w:t>
            </w:r>
            <w:r w:rsidR="004C0467">
              <w:rPr>
                <w:rFonts w:ascii="Calibri" w:eastAsia="Calibri" w:hAnsi="Calibri" w:cs="Calibri"/>
                <w:sz w:val="18"/>
                <w:szCs w:val="18"/>
              </w:rPr>
              <w:t>niem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uwag</w:t>
            </w:r>
            <w:r w:rsidR="004C0467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na charakterystyczne cechy:</w:t>
            </w:r>
          </w:p>
          <w:p w14:paraId="2559542C" w14:textId="77777777" w:rsidR="00CD2F72" w:rsidRDefault="004C0467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– s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egmentowane ciało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</w:p>
          <w:p w14:paraId="6EFEE749" w14:textId="77777777" w:rsidR="00CD2F72" w:rsidRDefault="004C0467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– o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dnóża połączone stawami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43FBCA6A" w14:textId="77777777" w:rsidR="00CD2F72" w:rsidRDefault="004C0467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– c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hitynowy pancerz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2D9117C1" w14:textId="77777777" w:rsidR="00CD2F72" w:rsidRDefault="004C0467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– o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czy złożone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32491963" w14:textId="77777777" w:rsidR="00CD2F72" w:rsidRDefault="004C0467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– c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zułki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395FAF60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4C0467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mówienie funkcji poszczególnych części ciała stawonogów (np. odnóża do poruszania się, czułki do odbierania bodźców, pancerz do ochrony).</w:t>
            </w:r>
          </w:p>
          <w:p w14:paraId="26D7C97F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4C0467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rzedstawienie </w:t>
            </w:r>
            <w:r w:rsidR="004C0467">
              <w:rPr>
                <w:rFonts w:ascii="Calibri" w:eastAsia="Calibri" w:hAnsi="Calibri" w:cs="Calibri"/>
                <w:sz w:val="18"/>
                <w:szCs w:val="18"/>
              </w:rPr>
              <w:t xml:space="preserve">kilku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przykład</w:t>
            </w:r>
            <w:r w:rsidR="004C0467">
              <w:rPr>
                <w:rFonts w:ascii="Calibri" w:eastAsia="Calibri" w:hAnsi="Calibri" w:cs="Calibri"/>
                <w:sz w:val="18"/>
                <w:szCs w:val="18"/>
              </w:rPr>
              <w:t>owych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grup stawonogów (</w:t>
            </w:r>
            <w:r w:rsidR="004C0467">
              <w:rPr>
                <w:rFonts w:ascii="Calibri" w:eastAsia="Calibri" w:hAnsi="Calibri" w:cs="Calibri"/>
                <w:sz w:val="18"/>
                <w:szCs w:val="18"/>
              </w:rPr>
              <w:t xml:space="preserve">np.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owady, pajęczaki, skorupiaki)</w:t>
            </w:r>
            <w:r w:rsidR="004C0467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omówienie ich cech oraz przystosowa</w:t>
            </w:r>
            <w:r w:rsidR="004C0467">
              <w:rPr>
                <w:rFonts w:ascii="Calibri" w:eastAsia="Calibri" w:hAnsi="Calibri" w:cs="Calibri"/>
                <w:sz w:val="18"/>
                <w:szCs w:val="18"/>
              </w:rPr>
              <w:t>ń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do środowiska życia.</w:t>
            </w:r>
          </w:p>
          <w:p w14:paraId="3F59DBE3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4C0467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raca w grupach, dopasowywanie opis</w:t>
            </w:r>
            <w:r w:rsidR="004C0467">
              <w:rPr>
                <w:rFonts w:ascii="Calibri" w:eastAsia="Calibri" w:hAnsi="Calibri" w:cs="Calibri"/>
                <w:sz w:val="18"/>
                <w:szCs w:val="18"/>
              </w:rPr>
              <w:t>ów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do ilustracji przedstawiających różne gatunki stawonogów.</w:t>
            </w:r>
          </w:p>
          <w:p w14:paraId="755569A1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4C0467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rezentacja filmu edukacyjnego o</w:t>
            </w:r>
            <w:r w:rsidR="00C723DC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stawonogach</w:t>
            </w:r>
            <w:r w:rsidR="004C0467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68C24158" w14:textId="77777777" w:rsidR="00CD2F72" w:rsidRDefault="0091633C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C723DC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="004C0467">
              <w:rPr>
                <w:rFonts w:ascii="Calibri" w:eastAsia="Calibri" w:hAnsi="Calibri" w:cs="Calibri"/>
                <w:sz w:val="18"/>
                <w:szCs w:val="18"/>
              </w:rPr>
              <w:t xml:space="preserve">bserwacja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drobn</w:t>
            </w:r>
            <w:r w:rsidR="004C0467">
              <w:rPr>
                <w:rFonts w:ascii="Calibri" w:eastAsia="Calibri" w:hAnsi="Calibri" w:cs="Calibri"/>
                <w:sz w:val="18"/>
                <w:szCs w:val="18"/>
              </w:rPr>
              <w:t>ych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stawonog</w:t>
            </w:r>
            <w:r w:rsidR="004C0467">
              <w:rPr>
                <w:rFonts w:ascii="Calibri" w:eastAsia="Calibri" w:hAnsi="Calibri" w:cs="Calibri"/>
                <w:sz w:val="18"/>
                <w:szCs w:val="18"/>
              </w:rPr>
              <w:t>ów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(np. owad</w:t>
            </w:r>
            <w:r w:rsidR="00C723DC">
              <w:rPr>
                <w:rFonts w:ascii="Calibri" w:eastAsia="Calibri" w:hAnsi="Calibri" w:cs="Calibri"/>
                <w:sz w:val="18"/>
                <w:szCs w:val="18"/>
              </w:rPr>
              <w:t>ów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, pająk</w:t>
            </w:r>
            <w:r w:rsidR="00C723DC">
              <w:rPr>
                <w:rFonts w:ascii="Calibri" w:eastAsia="Calibri" w:hAnsi="Calibri" w:cs="Calibri"/>
                <w:sz w:val="18"/>
                <w:szCs w:val="18"/>
              </w:rPr>
              <w:t>ów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) za pomocą lup</w:t>
            </w:r>
            <w:r w:rsidR="00C723DC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lub mikroskop</w:t>
            </w:r>
            <w:r w:rsidR="00C723DC"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2295" w:type="dxa"/>
          </w:tcPr>
          <w:p w14:paraId="7F51B08B" w14:textId="7AE36BCE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podręcznik</w:t>
            </w:r>
            <w:r w:rsidR="00C723DC">
              <w:rPr>
                <w:rFonts w:ascii="Calibri" w:eastAsia="Calibri" w:hAnsi="Calibri" w:cs="Calibri"/>
                <w:sz w:val="18"/>
                <w:szCs w:val="18"/>
              </w:rPr>
              <w:t xml:space="preserve"> papierowy </w:t>
            </w:r>
            <w:r w:rsidR="002B5EE9">
              <w:rPr>
                <w:rFonts w:ascii="Calibri" w:eastAsia="Calibri" w:hAnsi="Calibri" w:cs="Calibri"/>
                <w:sz w:val="18"/>
                <w:szCs w:val="18"/>
              </w:rPr>
              <w:t xml:space="preserve">(s. 42–45) </w:t>
            </w:r>
            <w:r w:rsidR="00C723DC">
              <w:rPr>
                <w:rFonts w:ascii="Calibri" w:eastAsia="Calibri" w:hAnsi="Calibri" w:cs="Calibri"/>
                <w:sz w:val="18"/>
                <w:szCs w:val="18"/>
              </w:rPr>
              <w:t>i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multimedialny</w:t>
            </w:r>
          </w:p>
          <w:p w14:paraId="7BEED40E" w14:textId="159FE56E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karty pracy</w:t>
            </w:r>
            <w:r w:rsidR="00C723DC">
              <w:rPr>
                <w:rFonts w:ascii="Calibri" w:eastAsia="Calibri" w:hAnsi="Calibri" w:cs="Calibri"/>
                <w:sz w:val="18"/>
                <w:szCs w:val="18"/>
              </w:rPr>
              <w:t xml:space="preserve"> „Czas na działanie”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C723DC">
              <w:rPr>
                <w:rFonts w:ascii="Calibri" w:eastAsia="Calibri" w:hAnsi="Calibri" w:cs="Calibri"/>
                <w:sz w:val="18"/>
                <w:szCs w:val="18"/>
              </w:rPr>
              <w:t>i/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lub zeszyt ćwiczeń</w:t>
            </w:r>
            <w:r w:rsidR="00EC6E1D">
              <w:rPr>
                <w:rFonts w:ascii="Calibri" w:eastAsia="Calibri" w:hAnsi="Calibri" w:cs="Calibri"/>
                <w:sz w:val="18"/>
                <w:szCs w:val="18"/>
              </w:rPr>
              <w:t xml:space="preserve"> s.24–25</w:t>
            </w:r>
          </w:p>
          <w:p w14:paraId="144A1E31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C723DC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lustracje, plansze lub prezentacje multimedialne przedstawiające różne gatunki stawonogów (np. owady, pajęczaki, skorupiaki, wije)</w:t>
            </w:r>
          </w:p>
          <w:p w14:paraId="7A74F013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odele stawonogów (jeśli są dostępne)</w:t>
            </w:r>
          </w:p>
          <w:p w14:paraId="732B0488" w14:textId="2B7BC7F0" w:rsidR="00CD2F72" w:rsidRPr="000D4F77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ilmy edukacyjne 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stawonogach</w:t>
            </w:r>
            <w:r w:rsidR="000D4F77">
              <w:rPr>
                <w:rFonts w:ascii="Calibri" w:eastAsia="Calibri" w:hAnsi="Calibri" w:cs="Calibri"/>
                <w:sz w:val="18"/>
                <w:szCs w:val="18"/>
              </w:rPr>
              <w:t xml:space="preserve"> (np. film </w:t>
            </w:r>
            <w:r w:rsidR="000D4F7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„Stawonogi” Akwarium Gdyńskiego</w:t>
            </w:r>
            <w:r w:rsidR="000D4F77">
              <w:rPr>
                <w:rFonts w:ascii="Calibri" w:eastAsia="Calibri" w:hAnsi="Calibri" w:cs="Calibri"/>
                <w:sz w:val="18"/>
                <w:szCs w:val="18"/>
              </w:rPr>
              <w:t xml:space="preserve"> wraz z kartą pracy)</w:t>
            </w:r>
          </w:p>
          <w:p w14:paraId="5459CA85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ateriały interaktywne (quizy, gry online, karty pracy)</w:t>
            </w:r>
          </w:p>
          <w:p w14:paraId="13BB2690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upy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i/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lub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mikroskopy (opcjonalnie)</w:t>
            </w:r>
          </w:p>
          <w:p w14:paraId="0DC3186A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szkolna hodowla patyczaków itp.</w:t>
            </w:r>
          </w:p>
        </w:tc>
      </w:tr>
      <w:tr w:rsidR="00CD2F72" w14:paraId="605442B7" w14:textId="77777777" w:rsidTr="00874C98">
        <w:tc>
          <w:tcPr>
            <w:tcW w:w="1666" w:type="dxa"/>
          </w:tcPr>
          <w:p w14:paraId="726D44A5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2. Czym charakteryzują się skorupiaki?</w:t>
            </w:r>
          </w:p>
        </w:tc>
        <w:tc>
          <w:tcPr>
            <w:tcW w:w="1590" w:type="dxa"/>
          </w:tcPr>
          <w:p w14:paraId="64EF6FA4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12. Czym charakteryzują się skorupiaki?</w:t>
            </w:r>
          </w:p>
        </w:tc>
        <w:tc>
          <w:tcPr>
            <w:tcW w:w="2126" w:type="dxa"/>
            <w:tcBorders>
              <w:right w:val="single" w:sz="8" w:space="0" w:color="000001"/>
            </w:tcBorders>
          </w:tcPr>
          <w:p w14:paraId="509AD09A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środowisko i tryb życia </w:t>
            </w:r>
          </w:p>
          <w:p w14:paraId="5E417E9B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budowa zewnętrzna </w:t>
            </w:r>
          </w:p>
          <w:p w14:paraId="11A2F846" w14:textId="77777777" w:rsidR="00CD2F72" w:rsidRDefault="0091633C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znaczenie w przyrodzie i</w:t>
            </w:r>
            <w:r w:rsidR="00C723DC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dla człowieka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341B417D" w14:textId="77777777" w:rsidR="00DA3635" w:rsidRDefault="00CF4878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II.6.5</w:t>
            </w:r>
            <w:r w:rsidR="00402B15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) </w:t>
            </w:r>
            <w:r w:rsidR="00DA3635" w:rsidRPr="00FD682A">
              <w:rPr>
                <w:rFonts w:ascii="Calibri" w:eastAsia="Calibri" w:hAnsi="Calibri" w:cs="Calibri"/>
                <w:sz w:val="18"/>
                <w:szCs w:val="18"/>
              </w:rPr>
              <w:t>stawonogi (skorupiaki, owady, pajęczaki) – uczeń:</w:t>
            </w:r>
          </w:p>
          <w:p w14:paraId="14AC2AC2" w14:textId="77777777" w:rsidR="00CD2F72" w:rsidRDefault="00402B15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a)</w:t>
            </w:r>
            <w:r w:rsidR="00CF4878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przedstawia środowisko życia, cechy morfologiczne oraz tryb życia skorupiaków, owadów i</w:t>
            </w:r>
            <w:r w:rsidR="00874C98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pajęczaków oraz wskazuje cechy adaptacyjne umożliwiające im opanowanie różnych środowisk,</w:t>
            </w:r>
          </w:p>
          <w:p w14:paraId="2BF11FDB" w14:textId="77777777" w:rsidR="00CD2F72" w:rsidRDefault="00DA3635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b)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dokonuje obserwacji przedstawicieli stawonogów zdjęcia, filmy, schematy itd.)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przedstawia cechy wspólne tej grupy zwierząt, </w:t>
            </w:r>
          </w:p>
          <w:p w14:paraId="5C5FE40E" w14:textId="77777777" w:rsidR="00CD2F72" w:rsidRDefault="00DA3635" w:rsidP="00FD682A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c)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przedstawia znaczenie stawonogów w przyrodzie i dla człowieka</w:t>
            </w:r>
          </w:p>
        </w:tc>
        <w:tc>
          <w:tcPr>
            <w:tcW w:w="3625" w:type="dxa"/>
            <w:tcBorders>
              <w:left w:val="single" w:sz="8" w:space="0" w:color="000001"/>
            </w:tcBorders>
          </w:tcPr>
          <w:p w14:paraId="65BCE292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DA3635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rezentacja ilustracji lub prezentacji multimedialnej, przedstawiającej różne gatunki skorupiaków.</w:t>
            </w:r>
          </w:p>
          <w:p w14:paraId="1A4CF40D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DA363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naliza wyglądu skorupiaków</w:t>
            </w:r>
            <w:r w:rsidR="00DA3635">
              <w:rPr>
                <w:rFonts w:ascii="Calibri" w:eastAsia="Calibri" w:hAnsi="Calibri" w:cs="Calibri"/>
                <w:sz w:val="18"/>
                <w:szCs w:val="18"/>
              </w:rPr>
              <w:t xml:space="preserve"> z</w:t>
            </w:r>
            <w:r w:rsidR="00874C98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DA3635">
              <w:rPr>
                <w:rFonts w:ascii="Calibri" w:eastAsia="Calibri" w:hAnsi="Calibri" w:cs="Calibri"/>
                <w:sz w:val="18"/>
                <w:szCs w:val="18"/>
              </w:rPr>
              <w:t>uwzględnieniem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charakterystyczn</w:t>
            </w:r>
            <w:r w:rsidR="00DA3635">
              <w:rPr>
                <w:rFonts w:ascii="Calibri" w:eastAsia="Calibri" w:hAnsi="Calibri" w:cs="Calibri"/>
                <w:sz w:val="18"/>
                <w:szCs w:val="18"/>
              </w:rPr>
              <w:t>ych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cech:</w:t>
            </w:r>
          </w:p>
          <w:p w14:paraId="153B579D" w14:textId="77777777" w:rsidR="00CD2F72" w:rsidRDefault="00DA3635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– c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iał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podzielone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go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na głowotułów i odwłok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209CE10D" w14:textId="77777777" w:rsidR="00CD2F72" w:rsidRDefault="00DA3635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– d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óch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par czułków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3D728059" w14:textId="77777777" w:rsidR="00CD2F72" w:rsidRDefault="00DA3635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– w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iel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par odnóży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6CB29AE4" w14:textId="77777777" w:rsidR="00CD2F72" w:rsidRDefault="00DA3635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– p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ancerz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chitynow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ego,</w:t>
            </w:r>
          </w:p>
          <w:p w14:paraId="1AECFE63" w14:textId="77777777" w:rsidR="00CD2F72" w:rsidRDefault="00DA3635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– obecności s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krzel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i.</w:t>
            </w:r>
          </w:p>
          <w:p w14:paraId="10E7E2A0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="00DA3635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mówienie funkcj</w:t>
            </w:r>
            <w:r w:rsidR="00DA363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poszczególnych części ciała skorupiaków (np. odnóża </w:t>
            </w:r>
            <w:r w:rsidR="00DA3635">
              <w:rPr>
                <w:rFonts w:ascii="Calibri" w:eastAsia="Calibri" w:hAnsi="Calibri" w:cs="Calibri"/>
                <w:sz w:val="18"/>
                <w:szCs w:val="18"/>
              </w:rPr>
              <w:t xml:space="preserve">–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do poruszania się i zdobywania pokarmu, czułki </w:t>
            </w:r>
            <w:r w:rsidR="00DA3635">
              <w:rPr>
                <w:rFonts w:ascii="Calibri" w:eastAsia="Calibri" w:hAnsi="Calibri" w:cs="Calibri"/>
                <w:sz w:val="18"/>
                <w:szCs w:val="18"/>
              </w:rPr>
              <w:t xml:space="preserve">–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do odbierania bodźców, pancerz </w:t>
            </w:r>
            <w:r w:rsidR="00DA3635">
              <w:rPr>
                <w:rFonts w:ascii="Calibri" w:eastAsia="Calibri" w:hAnsi="Calibri" w:cs="Calibri"/>
                <w:sz w:val="18"/>
                <w:szCs w:val="18"/>
              </w:rPr>
              <w:t xml:space="preserve">–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do ochrony, skrzela </w:t>
            </w:r>
            <w:r w:rsidR="00DA3635">
              <w:rPr>
                <w:rFonts w:ascii="Calibri" w:eastAsia="Calibri" w:hAnsi="Calibri" w:cs="Calibri"/>
                <w:sz w:val="18"/>
                <w:szCs w:val="18"/>
              </w:rPr>
              <w:t xml:space="preserve">–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do oddychania).</w:t>
            </w:r>
          </w:p>
          <w:p w14:paraId="2AEDD29E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DA3635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rzedstawienie różnych grup skorupiaków (raki, kraby, krewetki, homary, rozwielitki)</w:t>
            </w:r>
            <w:r w:rsidR="00DA3635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omówienie ich cech </w:t>
            </w:r>
            <w:r w:rsidR="00DA363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przystosowa</w:t>
            </w:r>
            <w:r w:rsidR="00DA3635">
              <w:rPr>
                <w:rFonts w:ascii="Calibri" w:eastAsia="Calibri" w:hAnsi="Calibri" w:cs="Calibri"/>
                <w:sz w:val="18"/>
                <w:szCs w:val="18"/>
              </w:rPr>
              <w:t>ń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do środowiska życia.</w:t>
            </w:r>
          </w:p>
          <w:p w14:paraId="00B5BD9C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DA3635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raca w grupach, </w:t>
            </w:r>
            <w:r w:rsidR="00DA3635">
              <w:rPr>
                <w:rFonts w:ascii="Calibri" w:eastAsia="Calibri" w:hAnsi="Calibri" w:cs="Calibri"/>
                <w:sz w:val="18"/>
                <w:szCs w:val="18"/>
              </w:rPr>
              <w:t xml:space="preserve">np.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z kartami pracy, dopasow</w:t>
            </w:r>
            <w:r w:rsidR="00DA3635">
              <w:rPr>
                <w:rFonts w:ascii="Calibri" w:eastAsia="Calibri" w:hAnsi="Calibri" w:cs="Calibri"/>
                <w:sz w:val="18"/>
                <w:szCs w:val="18"/>
              </w:rPr>
              <w:t>ywanie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opis</w:t>
            </w:r>
            <w:r w:rsidR="00DA3635">
              <w:rPr>
                <w:rFonts w:ascii="Calibri" w:eastAsia="Calibri" w:hAnsi="Calibri" w:cs="Calibri"/>
                <w:sz w:val="18"/>
                <w:szCs w:val="18"/>
              </w:rPr>
              <w:t>ów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do ilustracji przedstawiających różne gatunki skorupiaków.</w:t>
            </w:r>
          </w:p>
          <w:p w14:paraId="5737C4B7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DA3635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rezentacja filmu edukacyjnego o skorupiakach </w:t>
            </w:r>
            <w:r w:rsidR="00DA3635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np. o cyklu życia raka lub </w:t>
            </w:r>
            <w:proofErr w:type="spellStart"/>
            <w:r w:rsidR="00CF4878">
              <w:rPr>
                <w:rFonts w:ascii="Calibri" w:eastAsia="Calibri" w:hAnsi="Calibri" w:cs="Calibri"/>
                <w:sz w:val="18"/>
                <w:szCs w:val="18"/>
              </w:rPr>
              <w:t>zachowaniach</w:t>
            </w:r>
            <w:proofErr w:type="spellEnd"/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krabów</w:t>
            </w:r>
            <w:r w:rsidR="00DA3635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11827F6B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DA3635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bserwacja drobnych skorupiaków (np. plankton</w:t>
            </w:r>
            <w:r w:rsidR="00DA3635"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) za pomocą lup</w:t>
            </w:r>
            <w:r w:rsidR="00DA3635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lub mikroskop</w:t>
            </w:r>
            <w:r w:rsidR="00DA3635"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565EF021" w14:textId="77777777" w:rsidR="00CD2F72" w:rsidRDefault="0091633C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Jeśli dostępne są żywe skorupiaki</w:t>
            </w:r>
            <w:r w:rsidR="00DA3635">
              <w:rPr>
                <w:rFonts w:ascii="Calibri" w:eastAsia="Calibri" w:hAnsi="Calibri" w:cs="Calibri"/>
                <w:sz w:val="18"/>
                <w:szCs w:val="18"/>
              </w:rPr>
              <w:t xml:space="preserve"> –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obserw</w:t>
            </w:r>
            <w:r w:rsidR="00DA3635">
              <w:rPr>
                <w:rFonts w:ascii="Calibri" w:eastAsia="Calibri" w:hAnsi="Calibri" w:cs="Calibri"/>
                <w:sz w:val="18"/>
                <w:szCs w:val="18"/>
              </w:rPr>
              <w:t>acja z natury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2295" w:type="dxa"/>
          </w:tcPr>
          <w:p w14:paraId="132F0E0A" w14:textId="302F4FFC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podręcznik </w:t>
            </w:r>
            <w:r w:rsidR="00DA3635">
              <w:rPr>
                <w:rFonts w:ascii="Calibri" w:eastAsia="Calibri" w:hAnsi="Calibri" w:cs="Calibri"/>
                <w:sz w:val="18"/>
                <w:szCs w:val="18"/>
              </w:rPr>
              <w:t xml:space="preserve">papierowy </w:t>
            </w:r>
            <w:r w:rsidR="002B5EE9">
              <w:rPr>
                <w:rFonts w:ascii="Calibri" w:eastAsia="Calibri" w:hAnsi="Calibri" w:cs="Calibri"/>
                <w:sz w:val="18"/>
                <w:szCs w:val="18"/>
              </w:rPr>
              <w:t xml:space="preserve">(s. 46–49) </w:t>
            </w:r>
            <w:r w:rsidR="00DA3635">
              <w:rPr>
                <w:rFonts w:ascii="Calibri" w:eastAsia="Calibri" w:hAnsi="Calibri" w:cs="Calibri"/>
                <w:sz w:val="18"/>
                <w:szCs w:val="18"/>
              </w:rPr>
              <w:t>i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multimedialny</w:t>
            </w:r>
          </w:p>
          <w:p w14:paraId="0F3A4644" w14:textId="3DBC3EA1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karty pracy</w:t>
            </w:r>
            <w:r w:rsidR="00DA3635">
              <w:rPr>
                <w:rFonts w:ascii="Calibri" w:eastAsia="Calibri" w:hAnsi="Calibri" w:cs="Calibri"/>
                <w:sz w:val="18"/>
                <w:szCs w:val="18"/>
              </w:rPr>
              <w:t xml:space="preserve"> „Czas na działanie” i/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lub zeszyt ćwiczeń</w:t>
            </w:r>
            <w:r w:rsidR="00EC6E1D">
              <w:rPr>
                <w:rFonts w:ascii="Calibri" w:eastAsia="Calibri" w:hAnsi="Calibri" w:cs="Calibri"/>
                <w:sz w:val="18"/>
                <w:szCs w:val="18"/>
              </w:rPr>
              <w:t xml:space="preserve"> s.26–28</w:t>
            </w:r>
          </w:p>
          <w:p w14:paraId="49A64DC2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DA363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lustracje, plansze lub </w:t>
            </w:r>
          </w:p>
          <w:p w14:paraId="0C01E804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prezentacje multimedialne przedstawiające różne gatunki skorupiaków (np. raki, kraby, krewetki, homary, rozwielitki)</w:t>
            </w:r>
          </w:p>
          <w:p w14:paraId="402EA171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DA3635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odele skorupiaków (jeśli są dostępne)</w:t>
            </w:r>
          </w:p>
          <w:p w14:paraId="57F44A89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DA3635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ilmy edukacyjne o</w:t>
            </w:r>
            <w:r w:rsidR="00874C98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skorupiakach </w:t>
            </w:r>
          </w:p>
          <w:p w14:paraId="51DC457B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DA3635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ateriały interaktywne (quizy, gry online, karty pracy)</w:t>
            </w:r>
          </w:p>
          <w:p w14:paraId="0A62661D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DA3635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upy </w:t>
            </w:r>
            <w:r w:rsidR="00DA3635">
              <w:rPr>
                <w:rFonts w:ascii="Calibri" w:eastAsia="Calibri" w:hAnsi="Calibri" w:cs="Calibri"/>
                <w:sz w:val="18"/>
                <w:szCs w:val="18"/>
              </w:rPr>
              <w:t>i/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lub mikroskopy (opcjonalnie, do obserwacji drobnych skorupiaków, np. planktonu)</w:t>
            </w:r>
          </w:p>
          <w:p w14:paraId="7BF4259F" w14:textId="77777777" w:rsidR="00CD2F72" w:rsidRDefault="0091633C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DA3635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łoik z żywymi skorupiakami (np. rakami lub krewetkami)</w:t>
            </w:r>
          </w:p>
        </w:tc>
      </w:tr>
      <w:tr w:rsidR="00CD2F72" w14:paraId="141EFE02" w14:textId="77777777" w:rsidTr="00874C98">
        <w:tc>
          <w:tcPr>
            <w:tcW w:w="1666" w:type="dxa"/>
          </w:tcPr>
          <w:p w14:paraId="1B904D5C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 Czym wyróżniają się pajęczaki?</w:t>
            </w:r>
          </w:p>
        </w:tc>
        <w:tc>
          <w:tcPr>
            <w:tcW w:w="1590" w:type="dxa"/>
          </w:tcPr>
          <w:p w14:paraId="09F484F6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13. Czym wyróżniają się pajęczaki?</w:t>
            </w:r>
          </w:p>
        </w:tc>
        <w:tc>
          <w:tcPr>
            <w:tcW w:w="2126" w:type="dxa"/>
            <w:tcBorders>
              <w:right w:val="single" w:sz="8" w:space="0" w:color="000001"/>
            </w:tcBorders>
          </w:tcPr>
          <w:p w14:paraId="049D903C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środowisko i tryb życia </w:t>
            </w:r>
          </w:p>
          <w:p w14:paraId="2BB3107C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budowa zewnętrzna </w:t>
            </w:r>
          </w:p>
          <w:p w14:paraId="0F8C31DA" w14:textId="77777777" w:rsidR="0091633C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różnorodność pajęczaków </w:t>
            </w:r>
          </w:p>
          <w:p w14:paraId="106132A5" w14:textId="77777777" w:rsidR="00CD2F72" w:rsidRDefault="0091633C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znaczenie w przyrodzie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dla człowieka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7BE08B20" w14:textId="77777777" w:rsidR="00B509CF" w:rsidRDefault="00B509CF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II.6.5) </w:t>
            </w:r>
            <w:r w:rsidRPr="003E4AFA">
              <w:rPr>
                <w:rFonts w:ascii="Calibri" w:eastAsia="Calibri" w:hAnsi="Calibri" w:cs="Calibri"/>
                <w:sz w:val="18"/>
                <w:szCs w:val="18"/>
              </w:rPr>
              <w:t>stawonogi (skorupiaki, owady, pajęczaki) – uczeń:</w:t>
            </w:r>
          </w:p>
          <w:p w14:paraId="70464AC0" w14:textId="77777777" w:rsidR="00CD2F72" w:rsidRDefault="00DA3635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a)</w:t>
            </w:r>
            <w:r w:rsidR="00CF4878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przedstawia środowisko życia, cechy morfologiczne oraz tryb życia skorupiaków, owadów i</w:t>
            </w:r>
            <w:r w:rsidR="00874C98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pajęczaków oraz wskazuje cechy adaptacyjne umożliwiające im opanowanie różnych środowisk,</w:t>
            </w:r>
          </w:p>
          <w:p w14:paraId="53AE98F7" w14:textId="77777777" w:rsidR="00CD2F72" w:rsidRDefault="00B509CF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b)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dokonuje obserwacji przedstawicieli stawonogów zdjęcia, filmy, schematy itd.)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przedstawia cechy wspólne tej grupy zwierząt, </w:t>
            </w:r>
          </w:p>
          <w:p w14:paraId="6C2F2740" w14:textId="77777777" w:rsidR="00CD2F72" w:rsidRDefault="00B509CF" w:rsidP="00FD682A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c)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przedstawia znaczenie stawonogów w przyrodzie i dla człowieka</w:t>
            </w:r>
          </w:p>
        </w:tc>
        <w:tc>
          <w:tcPr>
            <w:tcW w:w="3625" w:type="dxa"/>
            <w:tcBorders>
              <w:left w:val="single" w:sz="8" w:space="0" w:color="000001"/>
            </w:tcBorders>
          </w:tcPr>
          <w:p w14:paraId="6801B530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lastRenderedPageBreak/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B509CF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rezentacja ilustracji lub prezentacji multimedialnej </w:t>
            </w:r>
            <w:r w:rsidR="00B509CF">
              <w:rPr>
                <w:rFonts w:ascii="Calibri" w:eastAsia="Calibri" w:hAnsi="Calibri" w:cs="Calibri"/>
                <w:sz w:val="18"/>
                <w:szCs w:val="18"/>
              </w:rPr>
              <w:t xml:space="preserve">przedstawiających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różne gatunki pajęczaków.</w:t>
            </w:r>
          </w:p>
          <w:p w14:paraId="2490E4DB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B509CF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naliza wyglądu pajęczaków</w:t>
            </w:r>
            <w:r w:rsidR="00B509CF">
              <w:rPr>
                <w:rFonts w:ascii="Calibri" w:eastAsia="Calibri" w:hAnsi="Calibri" w:cs="Calibri"/>
                <w:sz w:val="18"/>
                <w:szCs w:val="18"/>
              </w:rPr>
              <w:t xml:space="preserve"> z</w:t>
            </w:r>
            <w:r w:rsidR="00874C98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B509CF">
              <w:rPr>
                <w:rFonts w:ascii="Calibri" w:eastAsia="Calibri" w:hAnsi="Calibri" w:cs="Calibri"/>
                <w:sz w:val="18"/>
                <w:szCs w:val="18"/>
              </w:rPr>
              <w:t>uwzględnieniem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ich charakterystyczne cech:</w:t>
            </w:r>
          </w:p>
          <w:p w14:paraId="65A8670B" w14:textId="77777777" w:rsidR="00CD2F72" w:rsidRDefault="00B509C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– </w:t>
            </w:r>
            <w:r w:rsidR="0091633C"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iał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podzielone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go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na głowotułów i odwłok</w:t>
            </w:r>
            <w:r w:rsidR="0091633C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</w:p>
          <w:p w14:paraId="088607C3" w14:textId="77777777" w:rsidR="00CD2F72" w:rsidRDefault="00B509C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– </w:t>
            </w:r>
            <w:r w:rsidR="0091633C"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zter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ech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pary odnóży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krocznych</w:t>
            </w:r>
            <w:r w:rsidR="0091633C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</w:p>
          <w:p w14:paraId="18E4737F" w14:textId="77777777" w:rsidR="00CD2F72" w:rsidRDefault="00B509C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– odnóży gębowych: </w:t>
            </w:r>
            <w:r w:rsidR="0091633C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zczękoczuł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i</w:t>
            </w:r>
            <w:r w:rsidR="00874C98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nogogłaszczek</w:t>
            </w:r>
            <w:r w:rsidR="0091633C"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0F2F96B2" w14:textId="77777777" w:rsidR="00CD2F72" w:rsidRDefault="00B509C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– </w:t>
            </w:r>
            <w:r w:rsidR="0091633C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cz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prost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ych</w:t>
            </w:r>
            <w:r w:rsidR="0091633C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FB4F00D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lastRenderedPageBreak/>
              <w:t>•</w:t>
            </w:r>
            <w:r w:rsidR="00CF4878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="00B509CF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mówienie funkcji poszczególnych części ciała pajęczaków (np. odnóża </w:t>
            </w:r>
            <w:r w:rsidR="00B509CF">
              <w:rPr>
                <w:rFonts w:ascii="Calibri" w:eastAsia="Calibri" w:hAnsi="Calibri" w:cs="Calibri"/>
                <w:sz w:val="18"/>
                <w:szCs w:val="18"/>
              </w:rPr>
              <w:t xml:space="preserve">kroczne –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do poruszania się, szczękoczułki </w:t>
            </w:r>
            <w:r w:rsidR="00B509CF">
              <w:rPr>
                <w:rFonts w:ascii="Calibri" w:eastAsia="Calibri" w:hAnsi="Calibri" w:cs="Calibri"/>
                <w:sz w:val="18"/>
                <w:szCs w:val="18"/>
              </w:rPr>
              <w:t xml:space="preserve">–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do zdobywania pokarmu, oczy</w:t>
            </w:r>
            <w:r w:rsidR="00B509CF">
              <w:rPr>
                <w:rFonts w:ascii="Calibri" w:eastAsia="Calibri" w:hAnsi="Calibri" w:cs="Calibri"/>
                <w:sz w:val="18"/>
                <w:szCs w:val="18"/>
              </w:rPr>
              <w:t xml:space="preserve"> –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do obserwacji otoczenia).</w:t>
            </w:r>
          </w:p>
          <w:p w14:paraId="4B69DDD7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B509CF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rzedstawienie różnych grup pajęczaków (</w:t>
            </w:r>
            <w:r w:rsidR="00B509CF">
              <w:rPr>
                <w:rFonts w:ascii="Calibri" w:eastAsia="Calibri" w:hAnsi="Calibri" w:cs="Calibri"/>
                <w:sz w:val="18"/>
                <w:szCs w:val="18"/>
              </w:rPr>
              <w:t xml:space="preserve">m.in.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pająk</w:t>
            </w:r>
            <w:r w:rsidR="00B509CF">
              <w:rPr>
                <w:rFonts w:ascii="Calibri" w:eastAsia="Calibri" w:hAnsi="Calibri" w:cs="Calibri"/>
                <w:sz w:val="18"/>
                <w:szCs w:val="18"/>
              </w:rPr>
              <w:t>ów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, kosarz</w:t>
            </w:r>
            <w:r w:rsidR="00B509CF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, roztocz</w:t>
            </w:r>
            <w:r w:rsidR="00B509CF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, skorpion</w:t>
            </w:r>
            <w:r w:rsidR="00B509CF">
              <w:rPr>
                <w:rFonts w:ascii="Calibri" w:eastAsia="Calibri" w:hAnsi="Calibri" w:cs="Calibri"/>
                <w:sz w:val="18"/>
                <w:szCs w:val="18"/>
              </w:rPr>
              <w:t>ów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="00B509CF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ich cech oraz przystosowa</w:t>
            </w:r>
            <w:r w:rsidR="00B509CF">
              <w:rPr>
                <w:rFonts w:ascii="Calibri" w:eastAsia="Calibri" w:hAnsi="Calibri" w:cs="Calibri"/>
                <w:sz w:val="18"/>
                <w:szCs w:val="18"/>
              </w:rPr>
              <w:t>ń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do środowiska życia.</w:t>
            </w:r>
          </w:p>
          <w:p w14:paraId="37706702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B509CF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raca w grupach,</w:t>
            </w:r>
            <w:r w:rsidR="00B509CF">
              <w:rPr>
                <w:rFonts w:ascii="Calibri" w:eastAsia="Calibri" w:hAnsi="Calibri" w:cs="Calibri"/>
                <w:sz w:val="18"/>
                <w:szCs w:val="18"/>
              </w:rPr>
              <w:t xml:space="preserve"> np.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z kartami pracy, dopasow</w:t>
            </w:r>
            <w:r w:rsidR="00B509CF">
              <w:rPr>
                <w:rFonts w:ascii="Calibri" w:eastAsia="Calibri" w:hAnsi="Calibri" w:cs="Calibri"/>
                <w:sz w:val="18"/>
                <w:szCs w:val="18"/>
              </w:rPr>
              <w:t>ywanie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opis</w:t>
            </w:r>
            <w:r w:rsidR="00B509CF">
              <w:rPr>
                <w:rFonts w:ascii="Calibri" w:eastAsia="Calibri" w:hAnsi="Calibri" w:cs="Calibri"/>
                <w:sz w:val="18"/>
                <w:szCs w:val="18"/>
              </w:rPr>
              <w:t>ów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do ilustracji różn</w:t>
            </w:r>
            <w:r w:rsidR="00B509CF">
              <w:rPr>
                <w:rFonts w:ascii="Calibri" w:eastAsia="Calibri" w:hAnsi="Calibri" w:cs="Calibri"/>
                <w:sz w:val="18"/>
                <w:szCs w:val="18"/>
              </w:rPr>
              <w:t>ych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gatunk</w:t>
            </w:r>
            <w:r w:rsidR="00B509CF">
              <w:rPr>
                <w:rFonts w:ascii="Calibri" w:eastAsia="Calibri" w:hAnsi="Calibri" w:cs="Calibri"/>
                <w:sz w:val="18"/>
                <w:szCs w:val="18"/>
              </w:rPr>
              <w:t>ów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pajęczaków.</w:t>
            </w:r>
          </w:p>
          <w:p w14:paraId="6E2C92C3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B509CF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rezentacja film</w:t>
            </w:r>
            <w:r w:rsidR="00B509CF"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edukacyjnego o</w:t>
            </w:r>
            <w:r w:rsidR="00874C98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pajęczakach, np. o </w:t>
            </w:r>
            <w:proofErr w:type="spellStart"/>
            <w:r w:rsidR="00CF4878">
              <w:rPr>
                <w:rFonts w:ascii="Calibri" w:eastAsia="Calibri" w:hAnsi="Calibri" w:cs="Calibri"/>
                <w:sz w:val="18"/>
                <w:szCs w:val="18"/>
              </w:rPr>
              <w:t>zachowaniach</w:t>
            </w:r>
            <w:proofErr w:type="spellEnd"/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pająków.</w:t>
            </w:r>
          </w:p>
          <w:p w14:paraId="3F073747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B509CF">
              <w:rPr>
                <w:rFonts w:ascii="Calibri" w:eastAsia="Calibri" w:hAnsi="Calibri" w:cs="Calibri"/>
                <w:sz w:val="18"/>
                <w:szCs w:val="18"/>
              </w:rPr>
              <w:t xml:space="preserve">W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zależności od dostępności, obserwowa</w:t>
            </w:r>
            <w:r w:rsidR="00B509CF">
              <w:rPr>
                <w:rFonts w:ascii="Calibri" w:eastAsia="Calibri" w:hAnsi="Calibri" w:cs="Calibri"/>
                <w:sz w:val="18"/>
                <w:szCs w:val="18"/>
              </w:rPr>
              <w:t>nie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drobn</w:t>
            </w:r>
            <w:r w:rsidR="00B509CF">
              <w:rPr>
                <w:rFonts w:ascii="Calibri" w:eastAsia="Calibri" w:hAnsi="Calibri" w:cs="Calibri"/>
                <w:sz w:val="18"/>
                <w:szCs w:val="18"/>
              </w:rPr>
              <w:t>ych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pajęczak</w:t>
            </w:r>
            <w:r w:rsidR="00B509CF">
              <w:rPr>
                <w:rFonts w:ascii="Calibri" w:eastAsia="Calibri" w:hAnsi="Calibri" w:cs="Calibri"/>
                <w:sz w:val="18"/>
                <w:szCs w:val="18"/>
              </w:rPr>
              <w:t>ów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(np. roztocz</w:t>
            </w:r>
            <w:r w:rsidR="00B509CF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) za pomocą lup</w:t>
            </w:r>
            <w:r w:rsidR="00B509CF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lub mikroskop</w:t>
            </w:r>
            <w:r w:rsidR="00B509CF"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12E08320" w14:textId="77777777" w:rsidR="00CD2F72" w:rsidRDefault="0091633C" w:rsidP="00874C9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B509CF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bserwacje pajęczaków żyjących w</w:t>
            </w:r>
            <w:r w:rsidR="00874C98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najbliższym otoczeniu (np. w ogrodzie, parku)</w:t>
            </w:r>
            <w:r w:rsidR="00B509CF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2295" w:type="dxa"/>
          </w:tcPr>
          <w:p w14:paraId="4A131E6B" w14:textId="69736E86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lastRenderedPageBreak/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podręcznik </w:t>
            </w:r>
            <w:r w:rsidR="00B509CF">
              <w:rPr>
                <w:rFonts w:ascii="Calibri" w:eastAsia="Calibri" w:hAnsi="Calibri" w:cs="Calibri"/>
                <w:sz w:val="18"/>
                <w:szCs w:val="18"/>
              </w:rPr>
              <w:t>papierowy</w:t>
            </w:r>
            <w:r w:rsidR="002B5EE9">
              <w:rPr>
                <w:rFonts w:ascii="Calibri" w:eastAsia="Calibri" w:hAnsi="Calibri" w:cs="Calibri"/>
                <w:sz w:val="18"/>
                <w:szCs w:val="18"/>
              </w:rPr>
              <w:t xml:space="preserve"> (s. 50–54)</w:t>
            </w:r>
            <w:r w:rsidR="00B509CF">
              <w:rPr>
                <w:rFonts w:ascii="Calibri" w:eastAsia="Calibri" w:hAnsi="Calibri" w:cs="Calibri"/>
                <w:sz w:val="18"/>
                <w:szCs w:val="18"/>
              </w:rPr>
              <w:t xml:space="preserve"> i</w:t>
            </w:r>
            <w:r w:rsidR="00874C98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multimedialny</w:t>
            </w:r>
          </w:p>
          <w:p w14:paraId="5A82C6C3" w14:textId="0B1DD468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karty pracy </w:t>
            </w:r>
            <w:r w:rsidR="00B509CF">
              <w:rPr>
                <w:rFonts w:ascii="Calibri" w:eastAsia="Calibri" w:hAnsi="Calibri" w:cs="Calibri"/>
                <w:sz w:val="18"/>
                <w:szCs w:val="18"/>
              </w:rPr>
              <w:t>„Czas na działanie” i/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lub zeszyt ćwiczeń</w:t>
            </w:r>
            <w:r w:rsidR="00EC6E1D">
              <w:rPr>
                <w:rFonts w:ascii="Calibri" w:eastAsia="Calibri" w:hAnsi="Calibri" w:cs="Calibri"/>
                <w:sz w:val="18"/>
                <w:szCs w:val="18"/>
              </w:rPr>
              <w:t xml:space="preserve"> s. 29–32</w:t>
            </w:r>
          </w:p>
          <w:p w14:paraId="66100326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Ilustracje, plansze</w:t>
            </w:r>
            <w:r w:rsidR="00B509CF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prezentacje multimedialne przedstawiające różne gatunki pajęczaków (np. pająki</w:t>
            </w:r>
            <w:r w:rsidR="00874C98">
              <w:rPr>
                <w:rFonts w:ascii="Calibri" w:eastAsia="Calibri" w:hAnsi="Calibri" w:cs="Calibri"/>
                <w:sz w:val="18"/>
                <w:szCs w:val="18"/>
              </w:rPr>
              <w:t>, kosarze, roztocza, skorpiony)</w:t>
            </w:r>
          </w:p>
          <w:p w14:paraId="0F55C09E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lastRenderedPageBreak/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B509CF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odele pajęczaków</w:t>
            </w:r>
          </w:p>
          <w:p w14:paraId="67CB31E1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B509CF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ilmy edukacyjne o</w:t>
            </w:r>
            <w:r w:rsidR="00B509CF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pajęczakach (np. o</w:t>
            </w:r>
            <w:r w:rsidR="00874C98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proofErr w:type="spellStart"/>
            <w:r w:rsidR="00CF4878">
              <w:rPr>
                <w:rFonts w:ascii="Calibri" w:eastAsia="Calibri" w:hAnsi="Calibri" w:cs="Calibri"/>
                <w:sz w:val="18"/>
                <w:szCs w:val="18"/>
              </w:rPr>
              <w:t>zachowaniach</w:t>
            </w:r>
            <w:proofErr w:type="spellEnd"/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pająków</w:t>
            </w:r>
            <w:r w:rsidR="00B509CF">
              <w:rPr>
                <w:rFonts w:ascii="Calibri" w:eastAsia="Calibri" w:hAnsi="Calibri" w:cs="Calibri"/>
                <w:sz w:val="18"/>
                <w:szCs w:val="18"/>
              </w:rPr>
              <w:t xml:space="preserve"> czy</w:t>
            </w:r>
            <w:r w:rsidR="00874C98">
              <w:rPr>
                <w:rFonts w:ascii="Calibri" w:eastAsia="Calibri" w:hAnsi="Calibri" w:cs="Calibri"/>
                <w:sz w:val="18"/>
                <w:szCs w:val="18"/>
              </w:rPr>
              <w:t xml:space="preserve"> cyklu życia roztoczy)</w:t>
            </w:r>
          </w:p>
          <w:p w14:paraId="794585B0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B509CF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ateriały interaktywne (quizy, gry online, karty pracy)</w:t>
            </w:r>
          </w:p>
          <w:p w14:paraId="7B26A1ED" w14:textId="77777777" w:rsidR="00CD2F72" w:rsidRDefault="0091633C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B509CF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up</w:t>
            </w:r>
            <w:r w:rsidR="00B509CF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lub mikroskop (opcjonalnie, do obserwacji drobnych pajęczaków, np. roztoczy)</w:t>
            </w:r>
          </w:p>
        </w:tc>
      </w:tr>
      <w:tr w:rsidR="00CD2F72" w14:paraId="52558002" w14:textId="77777777" w:rsidTr="00874C98">
        <w:tc>
          <w:tcPr>
            <w:tcW w:w="1666" w:type="dxa"/>
          </w:tcPr>
          <w:p w14:paraId="04033E6A" w14:textId="77777777" w:rsidR="00CD2F72" w:rsidRDefault="00CF4878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4. Co wiemy o</w:t>
            </w:r>
            <w:r w:rsidR="001F7A33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owadach?</w:t>
            </w:r>
          </w:p>
        </w:tc>
        <w:tc>
          <w:tcPr>
            <w:tcW w:w="1590" w:type="dxa"/>
          </w:tcPr>
          <w:p w14:paraId="0B7E1804" w14:textId="77777777" w:rsidR="00CD2F72" w:rsidRDefault="00CF4878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14. Co wiemy o</w:t>
            </w:r>
            <w:r w:rsidR="001F7A33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owadach?</w:t>
            </w:r>
          </w:p>
          <w:p w14:paraId="7F6C0B12" w14:textId="77777777" w:rsidR="003829A0" w:rsidRDefault="003829A0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EF1A587" w14:textId="77777777" w:rsidR="003829A0" w:rsidRDefault="003829A0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7680CC6" w14:textId="77777777" w:rsidR="003829A0" w:rsidRPr="00FD682A" w:rsidRDefault="003829A0" w:rsidP="00FD682A">
            <w:pPr>
              <w:rPr>
                <w:rFonts w:ascii="Calibri" w:eastAsia="Calibri" w:hAnsi="Calibri" w:cs="Calibri"/>
                <w:color w:val="00B050"/>
                <w:sz w:val="18"/>
                <w:szCs w:val="18"/>
              </w:rPr>
            </w:pPr>
            <w:r w:rsidRPr="00FD682A">
              <w:rPr>
                <w:rFonts w:ascii="Calibri" w:eastAsia="Calibri" w:hAnsi="Calibri" w:cs="Calibri"/>
                <w:sz w:val="18"/>
                <w:szCs w:val="18"/>
              </w:rPr>
              <w:t>+ zajęcia w terenie</w:t>
            </w:r>
            <w:r w:rsidR="00B51F1F" w:rsidRPr="00FD682A">
              <w:rPr>
                <w:rFonts w:ascii="Calibri" w:eastAsia="Calibri" w:hAnsi="Calibri" w:cs="Calibri"/>
                <w:sz w:val="18"/>
                <w:szCs w:val="18"/>
              </w:rPr>
              <w:t xml:space="preserve"> poświęcone rozpoznawaniu owadów żyjących wokół nas </w:t>
            </w:r>
          </w:p>
        </w:tc>
        <w:tc>
          <w:tcPr>
            <w:tcW w:w="2126" w:type="dxa"/>
            <w:tcBorders>
              <w:right w:val="single" w:sz="8" w:space="0" w:color="000001"/>
            </w:tcBorders>
          </w:tcPr>
          <w:p w14:paraId="7DBEF4F2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środowisko i tryb życia </w:t>
            </w:r>
          </w:p>
          <w:p w14:paraId="21C7F322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cechy wspólne i</w:t>
            </w:r>
            <w:r w:rsidR="001F7A33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przystosowania do życia </w:t>
            </w:r>
          </w:p>
          <w:p w14:paraId="0EC725B6" w14:textId="77777777" w:rsidR="00CD2F72" w:rsidRDefault="0091633C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znaczenie w przyrodzie i</w:t>
            </w:r>
            <w:r w:rsidR="001F7A33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dla człowieka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08FE801A" w14:textId="77777777" w:rsidR="001F7A33" w:rsidRDefault="001F7A33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II.6.5) </w:t>
            </w:r>
            <w:r w:rsidRPr="003E4AFA">
              <w:rPr>
                <w:rFonts w:ascii="Calibri" w:eastAsia="Calibri" w:hAnsi="Calibri" w:cs="Calibri"/>
                <w:sz w:val="18"/>
                <w:szCs w:val="18"/>
              </w:rPr>
              <w:t>stawonogi (skorupiaki, owady, pajęczaki) – uczeń:</w:t>
            </w:r>
          </w:p>
          <w:p w14:paraId="268515C7" w14:textId="77777777" w:rsidR="00CD2F72" w:rsidRDefault="001F7A33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a)</w:t>
            </w:r>
            <w:r w:rsidR="00CF4878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przedstawia środowisko życia, cechy morfologiczne oraz tryb życia skorupiaków, owadów i</w:t>
            </w:r>
            <w:r w:rsidR="00874C98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pajęczaków oraz wskazuje cechy adaptacyjne umożliwiające im opanowanie różnych środowisk,</w:t>
            </w:r>
          </w:p>
          <w:p w14:paraId="5AA12CD6" w14:textId="77777777" w:rsidR="00CD2F72" w:rsidRDefault="001F7A33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b)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dokonuje obserwacji przedstawicieli stawonogów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zdjęcia, filmy, schematy itd.)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przedstawia cechy wspólne tej grupy zwierząt </w:t>
            </w:r>
          </w:p>
          <w:p w14:paraId="7441FAC3" w14:textId="77777777" w:rsidR="00B51F1F" w:rsidRDefault="002307B5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c)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przedstawia znaczenie stawonogów w przyrodzie i dla człowieka</w:t>
            </w:r>
          </w:p>
          <w:p w14:paraId="223DEFB2" w14:textId="77777777" w:rsidR="00B51F1F" w:rsidRDefault="00B51F1F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D214606" w14:textId="77777777" w:rsidR="00CD2F72" w:rsidRDefault="00CD2F72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625" w:type="dxa"/>
            <w:tcBorders>
              <w:left w:val="single" w:sz="8" w:space="0" w:color="000001"/>
            </w:tcBorders>
          </w:tcPr>
          <w:p w14:paraId="40881D29" w14:textId="77777777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B509CF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rezentacja ilustracji lub </w:t>
            </w:r>
            <w:r w:rsidR="00B509CF">
              <w:rPr>
                <w:rFonts w:ascii="Calibri" w:eastAsia="Calibri" w:hAnsi="Calibri" w:cs="Calibri"/>
                <w:sz w:val="18"/>
                <w:szCs w:val="18"/>
              </w:rPr>
              <w:t xml:space="preserve">pokazanie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prezentacji multimedialnej przedstawiając</w:t>
            </w:r>
            <w:r w:rsidR="00B509CF">
              <w:rPr>
                <w:rFonts w:ascii="Calibri" w:eastAsia="Calibri" w:hAnsi="Calibri" w:cs="Calibri"/>
                <w:sz w:val="18"/>
                <w:szCs w:val="18"/>
              </w:rPr>
              <w:t>ych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różne gatunki owadów.</w:t>
            </w:r>
          </w:p>
          <w:p w14:paraId="40D38496" w14:textId="77777777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B509CF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naliza wyglądu owadów</w:t>
            </w:r>
            <w:r w:rsidR="002307B5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z</w:t>
            </w:r>
            <w:r w:rsidR="002307B5">
              <w:rPr>
                <w:rFonts w:ascii="Calibri" w:eastAsia="Calibri" w:hAnsi="Calibri" w:cs="Calibri"/>
                <w:sz w:val="18"/>
                <w:szCs w:val="18"/>
              </w:rPr>
              <w:t xml:space="preserve"> uwzględnieniem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ich charakterystyczn</w:t>
            </w:r>
            <w:r w:rsidR="002307B5">
              <w:rPr>
                <w:rFonts w:ascii="Calibri" w:eastAsia="Calibri" w:hAnsi="Calibri" w:cs="Calibri"/>
                <w:sz w:val="18"/>
                <w:szCs w:val="18"/>
              </w:rPr>
              <w:t>ych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cech:</w:t>
            </w:r>
          </w:p>
          <w:p w14:paraId="0D924E67" w14:textId="77777777" w:rsidR="00CD2F72" w:rsidRDefault="002307B5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– c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iał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podzielone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go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na głowę, tułów i</w:t>
            </w:r>
            <w:r w:rsidR="00874C98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odwłok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40D68C13" w14:textId="77777777" w:rsidR="00CD2F72" w:rsidRDefault="002307B5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– t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rz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ech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pary odnóży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krocznych,</w:t>
            </w:r>
          </w:p>
          <w:p w14:paraId="01C899C3" w14:textId="77777777" w:rsidR="00CD2F72" w:rsidRDefault="002307B5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– obecności s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krzyd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ł (zwykle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dwóch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par)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07BF6DB0" w14:textId="77777777" w:rsidR="00CD2F72" w:rsidRDefault="002307B5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– c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zułk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ów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(jedna para)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55DFB3FB" w14:textId="77777777" w:rsidR="00CD2F72" w:rsidRDefault="002307B5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– o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cz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złożon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ych.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02089A1E" w14:textId="77777777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2307B5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mówienie funkcji poszczególnych części ciała owadów (np. odnóża </w:t>
            </w:r>
            <w:r w:rsidR="002307B5">
              <w:rPr>
                <w:rFonts w:ascii="Calibri" w:eastAsia="Calibri" w:hAnsi="Calibri" w:cs="Calibri"/>
                <w:sz w:val="18"/>
                <w:szCs w:val="18"/>
              </w:rPr>
              <w:t xml:space="preserve">kroczne –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do poruszania się, skrzydła </w:t>
            </w:r>
            <w:r w:rsidR="002307B5">
              <w:rPr>
                <w:rFonts w:ascii="Calibri" w:eastAsia="Calibri" w:hAnsi="Calibri" w:cs="Calibri"/>
                <w:sz w:val="18"/>
                <w:szCs w:val="18"/>
              </w:rPr>
              <w:t xml:space="preserve">–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do latania, czułki </w:t>
            </w:r>
            <w:r w:rsidR="002307B5">
              <w:rPr>
                <w:rFonts w:ascii="Calibri" w:eastAsia="Calibri" w:hAnsi="Calibri" w:cs="Calibri"/>
                <w:sz w:val="18"/>
                <w:szCs w:val="18"/>
              </w:rPr>
              <w:t xml:space="preserve">–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do odbierania bodźców, oczy </w:t>
            </w:r>
            <w:r w:rsidR="002307B5">
              <w:rPr>
                <w:rFonts w:ascii="Calibri" w:eastAsia="Calibri" w:hAnsi="Calibri" w:cs="Calibri"/>
                <w:sz w:val="18"/>
                <w:szCs w:val="18"/>
              </w:rPr>
              <w:t xml:space="preserve">–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do obserwacji otoczenia).</w:t>
            </w:r>
          </w:p>
          <w:p w14:paraId="1F0D1158" w14:textId="77777777" w:rsidR="00874C98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2307B5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rzedstawienie różnych grup owadów (</w:t>
            </w:r>
            <w:r w:rsidR="002307B5">
              <w:rPr>
                <w:rFonts w:ascii="Calibri" w:eastAsia="Calibri" w:hAnsi="Calibri" w:cs="Calibri"/>
                <w:sz w:val="18"/>
                <w:szCs w:val="18"/>
              </w:rPr>
              <w:t xml:space="preserve">np.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motyl</w:t>
            </w:r>
            <w:r w:rsidR="002307B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, chrząszc</w:t>
            </w:r>
            <w:r w:rsidR="002307B5">
              <w:rPr>
                <w:rFonts w:ascii="Calibri" w:eastAsia="Calibri" w:hAnsi="Calibri" w:cs="Calibri"/>
                <w:sz w:val="18"/>
                <w:szCs w:val="18"/>
              </w:rPr>
              <w:t>zy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, much, pszcz</w:t>
            </w:r>
            <w:r w:rsidR="002307B5">
              <w:rPr>
                <w:rFonts w:ascii="Calibri" w:eastAsia="Calibri" w:hAnsi="Calibri" w:cs="Calibri"/>
                <w:sz w:val="18"/>
                <w:szCs w:val="18"/>
              </w:rPr>
              <w:t>ół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, mrów</w:t>
            </w:r>
            <w:r w:rsidR="002307B5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k) i</w:t>
            </w:r>
            <w:r w:rsidR="00874C98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omówienie ich cechy oraz przystosowa</w:t>
            </w:r>
            <w:r w:rsidR="002307B5">
              <w:rPr>
                <w:rFonts w:ascii="Calibri" w:eastAsia="Calibri" w:hAnsi="Calibri" w:cs="Calibri"/>
                <w:sz w:val="18"/>
                <w:szCs w:val="18"/>
              </w:rPr>
              <w:t>ń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do środowiska życia. </w:t>
            </w:r>
          </w:p>
          <w:p w14:paraId="535F2966" w14:textId="77777777" w:rsidR="00CD2F72" w:rsidRDefault="00874C9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lastRenderedPageBreak/>
              <w:t>•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2307B5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raca w grupach</w:t>
            </w:r>
            <w:r w:rsidR="002307B5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z kartami pracy, dopasow</w:t>
            </w:r>
            <w:r w:rsidR="002307B5">
              <w:rPr>
                <w:rFonts w:ascii="Calibri" w:eastAsia="Calibri" w:hAnsi="Calibri" w:cs="Calibri"/>
                <w:sz w:val="18"/>
                <w:szCs w:val="18"/>
              </w:rPr>
              <w:t>ywanie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opis</w:t>
            </w:r>
            <w:r w:rsidR="002307B5">
              <w:rPr>
                <w:rFonts w:ascii="Calibri" w:eastAsia="Calibri" w:hAnsi="Calibri" w:cs="Calibri"/>
                <w:sz w:val="18"/>
                <w:szCs w:val="18"/>
              </w:rPr>
              <w:t>ów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do ilustracji różn</w:t>
            </w:r>
            <w:r w:rsidR="002307B5">
              <w:rPr>
                <w:rFonts w:ascii="Calibri" w:eastAsia="Calibri" w:hAnsi="Calibri" w:cs="Calibri"/>
                <w:sz w:val="18"/>
                <w:szCs w:val="18"/>
              </w:rPr>
              <w:t>ych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gatunk</w:t>
            </w:r>
            <w:r w:rsidR="002307B5">
              <w:rPr>
                <w:rFonts w:ascii="Calibri" w:eastAsia="Calibri" w:hAnsi="Calibri" w:cs="Calibri"/>
                <w:sz w:val="18"/>
                <w:szCs w:val="18"/>
              </w:rPr>
              <w:t>ów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owadów.</w:t>
            </w:r>
          </w:p>
          <w:p w14:paraId="04C40307" w14:textId="77777777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2307B5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rezentacja filmu edukacyjnego o owadach, </w:t>
            </w:r>
            <w:r w:rsidR="002307B5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np. o cyklu życia motyla lub </w:t>
            </w:r>
            <w:proofErr w:type="spellStart"/>
            <w:r w:rsidR="00CF4878">
              <w:rPr>
                <w:rFonts w:ascii="Calibri" w:eastAsia="Calibri" w:hAnsi="Calibri" w:cs="Calibri"/>
                <w:sz w:val="18"/>
                <w:szCs w:val="18"/>
              </w:rPr>
              <w:t>zachowaniach</w:t>
            </w:r>
            <w:proofErr w:type="spellEnd"/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mrówek</w:t>
            </w:r>
            <w:r w:rsidR="002307B5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6EB4D644" w14:textId="77777777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2307B5">
              <w:rPr>
                <w:rFonts w:ascii="Calibri" w:eastAsia="Calibri" w:hAnsi="Calibri" w:cs="Calibri"/>
                <w:sz w:val="18"/>
                <w:szCs w:val="18"/>
              </w:rPr>
              <w:t>W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zależności od dostępności</w:t>
            </w:r>
            <w:r w:rsidR="002307B5">
              <w:rPr>
                <w:rFonts w:ascii="Calibri" w:eastAsia="Calibri" w:hAnsi="Calibri" w:cs="Calibri"/>
                <w:sz w:val="18"/>
                <w:szCs w:val="18"/>
              </w:rPr>
              <w:t xml:space="preserve"> –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obserw</w:t>
            </w:r>
            <w:r w:rsidR="002307B5">
              <w:rPr>
                <w:rFonts w:ascii="Calibri" w:eastAsia="Calibri" w:hAnsi="Calibri" w:cs="Calibri"/>
                <w:sz w:val="18"/>
                <w:szCs w:val="18"/>
              </w:rPr>
              <w:t>acja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drobn</w:t>
            </w:r>
            <w:r w:rsidR="002307B5">
              <w:rPr>
                <w:rFonts w:ascii="Calibri" w:eastAsia="Calibri" w:hAnsi="Calibri" w:cs="Calibri"/>
                <w:sz w:val="18"/>
                <w:szCs w:val="18"/>
              </w:rPr>
              <w:t>ych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owad</w:t>
            </w:r>
            <w:r w:rsidR="002307B5">
              <w:rPr>
                <w:rFonts w:ascii="Calibri" w:eastAsia="Calibri" w:hAnsi="Calibri" w:cs="Calibri"/>
                <w:sz w:val="18"/>
                <w:szCs w:val="18"/>
              </w:rPr>
              <w:t>ów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za pomocą lup</w:t>
            </w:r>
            <w:r w:rsidR="002307B5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2307B5">
              <w:rPr>
                <w:rFonts w:ascii="Calibri" w:eastAsia="Calibri" w:hAnsi="Calibri" w:cs="Calibri"/>
                <w:sz w:val="18"/>
                <w:szCs w:val="18"/>
              </w:rPr>
              <w:t>i/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lub mikroskop</w:t>
            </w:r>
            <w:r w:rsidR="002307B5"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A8CEDC8" w14:textId="77777777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2307B5">
              <w:rPr>
                <w:rFonts w:ascii="Calibri" w:eastAsia="Calibri" w:hAnsi="Calibri" w:cs="Calibri"/>
                <w:sz w:val="18"/>
                <w:szCs w:val="18"/>
              </w:rPr>
              <w:t>W zależności od dostępności – obserwacja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2307B5">
              <w:rPr>
                <w:rFonts w:ascii="Calibri" w:eastAsia="Calibri" w:hAnsi="Calibri" w:cs="Calibri"/>
                <w:sz w:val="18"/>
                <w:szCs w:val="18"/>
              </w:rPr>
              <w:t>żywych okazów (np.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w słoiku</w:t>
            </w:r>
            <w:r w:rsidR="002307B5">
              <w:rPr>
                <w:rFonts w:ascii="Calibri" w:eastAsia="Calibri" w:hAnsi="Calibri" w:cs="Calibri"/>
                <w:sz w:val="18"/>
                <w:szCs w:val="18"/>
              </w:rPr>
              <w:t xml:space="preserve">) i ich </w:t>
            </w:r>
            <w:proofErr w:type="spellStart"/>
            <w:r w:rsidR="002307B5">
              <w:rPr>
                <w:rFonts w:ascii="Calibri" w:eastAsia="Calibri" w:hAnsi="Calibri" w:cs="Calibri"/>
                <w:sz w:val="18"/>
                <w:szCs w:val="18"/>
              </w:rPr>
              <w:t>zachowań</w:t>
            </w:r>
            <w:proofErr w:type="spellEnd"/>
            <w:r w:rsidR="002307B5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7B8AEDE4" w14:textId="77777777" w:rsidR="00CD2F72" w:rsidRDefault="00D63260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2307B5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bserwacje owadów żyjących w najbliższym otoczeniu (np. w ogrodzie, parku).</w:t>
            </w:r>
          </w:p>
          <w:p w14:paraId="1BD534AC" w14:textId="77777777" w:rsidR="00B51F1F" w:rsidRPr="00D1048D" w:rsidRDefault="00B51F1F" w:rsidP="00B51F1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FD682A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Pr="00FD682A">
              <w:rPr>
                <w:rFonts w:ascii="Calibri" w:eastAsia="Calibri" w:hAnsi="Calibri" w:cs="Calibri"/>
                <w:sz w:val="18"/>
                <w:szCs w:val="18"/>
              </w:rPr>
              <w:t xml:space="preserve"> Praca z infografiką „Osa czy szerszeń... pszczoła czy trzmiel?” – rozróżnianie owadów podobnych.</w:t>
            </w:r>
          </w:p>
          <w:p w14:paraId="5D52733D" w14:textId="77777777" w:rsidR="00B51F1F" w:rsidRDefault="00B51F1F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95" w:type="dxa"/>
          </w:tcPr>
          <w:p w14:paraId="3F1BD350" w14:textId="0DD7EF75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lastRenderedPageBreak/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podręcznik </w:t>
            </w:r>
            <w:r w:rsidR="002307B5">
              <w:rPr>
                <w:rFonts w:ascii="Calibri" w:eastAsia="Calibri" w:hAnsi="Calibri" w:cs="Calibri"/>
                <w:sz w:val="18"/>
                <w:szCs w:val="18"/>
              </w:rPr>
              <w:t xml:space="preserve">papierowy </w:t>
            </w:r>
            <w:r w:rsidR="002B5EE9">
              <w:rPr>
                <w:rFonts w:ascii="Calibri" w:eastAsia="Calibri" w:hAnsi="Calibri" w:cs="Calibri"/>
                <w:sz w:val="18"/>
                <w:szCs w:val="18"/>
              </w:rPr>
              <w:t xml:space="preserve">(s. 55-59) </w:t>
            </w:r>
            <w:r w:rsidR="002307B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874C98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multimedialny</w:t>
            </w:r>
          </w:p>
          <w:p w14:paraId="298669F9" w14:textId="774BDD32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karty pracy </w:t>
            </w:r>
            <w:r w:rsidR="002307B5">
              <w:rPr>
                <w:rFonts w:ascii="Calibri" w:eastAsia="Calibri" w:hAnsi="Calibri" w:cs="Calibri"/>
                <w:sz w:val="18"/>
                <w:szCs w:val="18"/>
              </w:rPr>
              <w:t>„Czas na działanie” i/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lub zeszyt ćwiczeń</w:t>
            </w:r>
            <w:r w:rsidR="00EC6E1D">
              <w:rPr>
                <w:rFonts w:ascii="Calibri" w:eastAsia="Calibri" w:hAnsi="Calibri" w:cs="Calibri"/>
                <w:sz w:val="18"/>
                <w:szCs w:val="18"/>
              </w:rPr>
              <w:t xml:space="preserve"> s. 33–35</w:t>
            </w:r>
          </w:p>
          <w:p w14:paraId="249C3AFE" w14:textId="77777777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2307B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lustracje, plansze lub prezentacje multimedialne przedstawiające różne gatunki owadów (np. motyle, chrząszcze, muchy, pszczoły, mrówki)</w:t>
            </w:r>
          </w:p>
          <w:p w14:paraId="188FEB55" w14:textId="77777777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2307B5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odele owadów (jeśli są dostępne)</w:t>
            </w:r>
          </w:p>
          <w:p w14:paraId="6443D32D" w14:textId="77777777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2307B5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ilmy edukacyjne (np. cykl życia motyla, zachowania mrówek)</w:t>
            </w:r>
          </w:p>
          <w:p w14:paraId="19094123" w14:textId="77777777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2307B5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ateriały interaktywne (quizy, gry online, karty pracy)</w:t>
            </w:r>
          </w:p>
          <w:p w14:paraId="1314A2C0" w14:textId="77777777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lastRenderedPageBreak/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2307B5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up</w:t>
            </w:r>
            <w:r w:rsidR="002307B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lub mikroskop (opcjonalnie, do obserwacji drobnych owadów)</w:t>
            </w:r>
          </w:p>
          <w:p w14:paraId="19B45AB9" w14:textId="77777777" w:rsidR="00B51F1F" w:rsidRDefault="00D63260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2307B5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łoik z żywymi owadami (np. z konikami polnymi lub biedronkami</w:t>
            </w:r>
            <w:r w:rsidR="002307B5">
              <w:rPr>
                <w:rFonts w:ascii="Calibri" w:eastAsia="Calibri" w:hAnsi="Calibri" w:cs="Calibri"/>
                <w:sz w:val="18"/>
                <w:szCs w:val="18"/>
              </w:rPr>
              <w:t>, opcjonalnie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  <w:p w14:paraId="37091CCF" w14:textId="77777777" w:rsidR="00B51F1F" w:rsidRDefault="00B51F1F" w:rsidP="00FD682A">
            <w:pPr>
              <w:rPr>
                <w:rFonts w:ascii="Calibri" w:eastAsia="Calibri" w:hAnsi="Calibri" w:cs="Calibri"/>
                <w:color w:val="00B050"/>
                <w:sz w:val="18"/>
                <w:szCs w:val="18"/>
              </w:rPr>
            </w:pPr>
          </w:p>
          <w:p w14:paraId="73A3147A" w14:textId="18CA0006" w:rsidR="00CD2F72" w:rsidRDefault="00B51F1F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FD682A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Pr="00FD682A">
              <w:rPr>
                <w:rFonts w:ascii="Calibri" w:eastAsia="Calibri" w:hAnsi="Calibri" w:cs="Calibri"/>
                <w:sz w:val="18"/>
                <w:szCs w:val="18"/>
              </w:rPr>
              <w:t xml:space="preserve"> infografika „Osa czy szerszeń... pszczoła czy trzmiel?” (podręcznik s. 60–61)</w:t>
            </w:r>
            <w:r w:rsidR="00564AD6">
              <w:rPr>
                <w:rFonts w:ascii="Calibri" w:eastAsia="Calibri" w:hAnsi="Calibri" w:cs="Calibri"/>
                <w:sz w:val="18"/>
                <w:szCs w:val="18"/>
              </w:rPr>
              <w:t>, zadania do infografiki (zeszyt ćwiczeń s. 55)</w:t>
            </w:r>
          </w:p>
        </w:tc>
      </w:tr>
      <w:tr w:rsidR="00CD2F72" w14:paraId="10C4C85D" w14:textId="77777777" w:rsidTr="00874C98">
        <w:trPr>
          <w:trHeight w:val="21897"/>
        </w:trPr>
        <w:tc>
          <w:tcPr>
            <w:tcW w:w="1666" w:type="dxa"/>
          </w:tcPr>
          <w:p w14:paraId="351CB7F3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5. Które zwierzęta to mięczaki?</w:t>
            </w:r>
          </w:p>
        </w:tc>
        <w:tc>
          <w:tcPr>
            <w:tcW w:w="1590" w:type="dxa"/>
          </w:tcPr>
          <w:p w14:paraId="29C9BC58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15. Które zwierzęta to mięczaki?</w:t>
            </w:r>
          </w:p>
        </w:tc>
        <w:tc>
          <w:tcPr>
            <w:tcW w:w="2126" w:type="dxa"/>
          </w:tcPr>
          <w:p w14:paraId="3B4B585B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środowisko i tryb życia </w:t>
            </w:r>
          </w:p>
          <w:p w14:paraId="54897379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cechy budowy zewnętrznej </w:t>
            </w:r>
          </w:p>
          <w:p w14:paraId="381FCFAF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różnorodność mięczaków </w:t>
            </w:r>
          </w:p>
          <w:p w14:paraId="376F478A" w14:textId="77777777" w:rsidR="00CD2F72" w:rsidRDefault="0091633C" w:rsidP="00874C9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znaczenie w przyrodzie i</w:t>
            </w:r>
            <w:r w:rsidR="00874C98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dla człowieka</w:t>
            </w:r>
          </w:p>
        </w:tc>
        <w:tc>
          <w:tcPr>
            <w:tcW w:w="2693" w:type="dxa"/>
            <w:tcBorders>
              <w:top w:val="single" w:sz="8" w:space="0" w:color="000001"/>
            </w:tcBorders>
          </w:tcPr>
          <w:p w14:paraId="4318403D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II.6.6</w:t>
            </w:r>
            <w:r w:rsidR="00B51F1F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mięczaki</w:t>
            </w:r>
            <w:r w:rsidR="00B51F1F">
              <w:rPr>
                <w:rFonts w:ascii="Calibri" w:eastAsia="Calibri" w:hAnsi="Calibri" w:cs="Calibri"/>
                <w:sz w:val="18"/>
                <w:szCs w:val="18"/>
              </w:rPr>
              <w:t xml:space="preserve"> – uczeń:</w:t>
            </w:r>
          </w:p>
          <w:p w14:paraId="14654C77" w14:textId="77777777" w:rsidR="00CD2F72" w:rsidRDefault="00B51F1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a)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przedstawia środowisko życia, cechy morfologiczne oraz tryb życia ślimaków, małży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głowonogów, </w:t>
            </w:r>
          </w:p>
          <w:p w14:paraId="0D331EB7" w14:textId="77777777" w:rsidR="00CD2F72" w:rsidRDefault="00B51F1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b)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dokonuje obserwacji przedstawicieli mięczaków zdjęcia, filmy, schematy itd.)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przedstawia cechy wspólne tej grupy zwierząt, </w:t>
            </w:r>
          </w:p>
          <w:p w14:paraId="7D2E0FC5" w14:textId="77777777" w:rsidR="00CD2F72" w:rsidRDefault="00B51F1F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c)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przedstawia znaczenie mięczaków w przyrodzie i dla człowieka</w:t>
            </w:r>
          </w:p>
        </w:tc>
        <w:tc>
          <w:tcPr>
            <w:tcW w:w="3625" w:type="dxa"/>
          </w:tcPr>
          <w:p w14:paraId="6B1FE8BB" w14:textId="77777777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B51F1F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rezentacja ilustracji lub prezentacji multimedialnej</w:t>
            </w:r>
            <w:r w:rsidR="00B51F1F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przedstawiając</w:t>
            </w:r>
            <w:r w:rsidR="00B51F1F">
              <w:rPr>
                <w:rFonts w:ascii="Calibri" w:eastAsia="Calibri" w:hAnsi="Calibri" w:cs="Calibri"/>
                <w:sz w:val="18"/>
                <w:szCs w:val="18"/>
              </w:rPr>
              <w:t>ych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różne gatunki mięczaków.</w:t>
            </w:r>
          </w:p>
          <w:p w14:paraId="42304AFD" w14:textId="77777777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B51F1F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naliza wyglądu mięczaków, </w:t>
            </w:r>
            <w:r w:rsidR="00B51F1F">
              <w:rPr>
                <w:rFonts w:ascii="Calibri" w:eastAsia="Calibri" w:hAnsi="Calibri" w:cs="Calibri"/>
                <w:sz w:val="18"/>
                <w:szCs w:val="18"/>
              </w:rPr>
              <w:t>z</w:t>
            </w:r>
            <w:r w:rsidR="00874C98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B51F1F">
              <w:rPr>
                <w:rFonts w:ascii="Calibri" w:eastAsia="Calibri" w:hAnsi="Calibri" w:cs="Calibri"/>
                <w:sz w:val="18"/>
                <w:szCs w:val="18"/>
              </w:rPr>
              <w:t xml:space="preserve">uwzględnieniem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ich charakterystyczn</w:t>
            </w:r>
            <w:r w:rsidR="00B51F1F">
              <w:rPr>
                <w:rFonts w:ascii="Calibri" w:eastAsia="Calibri" w:hAnsi="Calibri" w:cs="Calibri"/>
                <w:sz w:val="18"/>
                <w:szCs w:val="18"/>
              </w:rPr>
              <w:t>ych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cech:</w:t>
            </w:r>
          </w:p>
          <w:p w14:paraId="51B9ABE4" w14:textId="77777777" w:rsidR="00CD2F72" w:rsidRDefault="00B51F1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– m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iękkie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go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ciał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a,</w:t>
            </w:r>
          </w:p>
          <w:p w14:paraId="5B043DD1" w14:textId="77777777" w:rsidR="00CD2F72" w:rsidRDefault="00B51F1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– m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uszl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(często)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4CC45BA8" w14:textId="77777777" w:rsidR="00CD2F72" w:rsidRDefault="00B51F1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–</w:t>
            </w:r>
            <w:r w:rsidR="009A63C2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og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i,</w:t>
            </w:r>
          </w:p>
          <w:p w14:paraId="23FD28FB" w14:textId="77777777" w:rsidR="00CD2F72" w:rsidRDefault="009A63C2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– worka trzewiowego.</w:t>
            </w:r>
          </w:p>
          <w:p w14:paraId="4219DCB5" w14:textId="77777777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="009A63C2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mówienie funkcji poszczególnych części ciała mięczaków (np. noga </w:t>
            </w:r>
            <w:r w:rsidR="009A63C2">
              <w:rPr>
                <w:rFonts w:ascii="Calibri" w:eastAsia="Calibri" w:hAnsi="Calibri" w:cs="Calibri"/>
                <w:sz w:val="18"/>
                <w:szCs w:val="18"/>
              </w:rPr>
              <w:t xml:space="preserve">–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do poruszania się, muszla </w:t>
            </w:r>
            <w:r w:rsidR="009A63C2">
              <w:rPr>
                <w:rFonts w:ascii="Calibri" w:eastAsia="Calibri" w:hAnsi="Calibri" w:cs="Calibri"/>
                <w:sz w:val="18"/>
                <w:szCs w:val="18"/>
              </w:rPr>
              <w:t xml:space="preserve">–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do ochrony.</w:t>
            </w:r>
          </w:p>
          <w:p w14:paraId="7534D614" w14:textId="77777777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9A63C2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rzedstawienie różnych grup mięczaków (ślimaki, małże, głowonogi) i omówienie ich  cech oraz przystosowa</w:t>
            </w:r>
            <w:r w:rsidR="009A63C2">
              <w:rPr>
                <w:rFonts w:ascii="Calibri" w:eastAsia="Calibri" w:hAnsi="Calibri" w:cs="Calibri"/>
                <w:sz w:val="18"/>
                <w:szCs w:val="18"/>
              </w:rPr>
              <w:t>ń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do środowiska życia.</w:t>
            </w:r>
          </w:p>
          <w:p w14:paraId="0705C4AA" w14:textId="77777777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9A63C2">
              <w:rPr>
                <w:rFonts w:ascii="Calibri" w:eastAsia="Calibri" w:hAnsi="Calibri" w:cs="Calibri"/>
                <w:sz w:val="18"/>
                <w:szCs w:val="18"/>
              </w:rPr>
              <w:t xml:space="preserve">Praca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w grupach z kartami pracy, dopasow</w:t>
            </w:r>
            <w:r w:rsidR="009A63C2">
              <w:rPr>
                <w:rFonts w:ascii="Calibri" w:eastAsia="Calibri" w:hAnsi="Calibri" w:cs="Calibri"/>
                <w:sz w:val="18"/>
                <w:szCs w:val="18"/>
              </w:rPr>
              <w:t>ywanie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opis</w:t>
            </w:r>
            <w:r w:rsidR="009A63C2">
              <w:rPr>
                <w:rFonts w:ascii="Calibri" w:eastAsia="Calibri" w:hAnsi="Calibri" w:cs="Calibri"/>
                <w:sz w:val="18"/>
                <w:szCs w:val="18"/>
              </w:rPr>
              <w:t>ów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do ilustracji różn</w:t>
            </w:r>
            <w:r w:rsidR="009A63C2">
              <w:rPr>
                <w:rFonts w:ascii="Calibri" w:eastAsia="Calibri" w:hAnsi="Calibri" w:cs="Calibri"/>
                <w:sz w:val="18"/>
                <w:szCs w:val="18"/>
              </w:rPr>
              <w:t>ych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gatunk</w:t>
            </w:r>
            <w:r w:rsidR="009A63C2">
              <w:rPr>
                <w:rFonts w:ascii="Calibri" w:eastAsia="Calibri" w:hAnsi="Calibri" w:cs="Calibri"/>
                <w:sz w:val="18"/>
                <w:szCs w:val="18"/>
              </w:rPr>
              <w:t>ów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mięczaków.</w:t>
            </w:r>
          </w:p>
          <w:p w14:paraId="035669EE" w14:textId="77777777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9A63C2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rezentacja filmu edukacyjnego o</w:t>
            </w:r>
            <w:r w:rsidR="00874C98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mięczakach </w:t>
            </w:r>
            <w:r w:rsidR="009A63C2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np. zachowania głowonogów lub cykl życia ślimaków</w:t>
            </w:r>
            <w:r w:rsidR="009A63C2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52A7D78" w14:textId="77777777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9A63C2">
              <w:rPr>
                <w:rFonts w:ascii="Calibri" w:eastAsia="Calibri" w:hAnsi="Calibri" w:cs="Calibri"/>
                <w:sz w:val="18"/>
                <w:szCs w:val="18"/>
              </w:rPr>
              <w:t>Oglądanie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muszl</w:t>
            </w:r>
            <w:r w:rsidR="009A63C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mięczaków,</w:t>
            </w:r>
            <w:r w:rsidR="009A63C2">
              <w:rPr>
                <w:rFonts w:ascii="Calibri" w:eastAsia="Calibri" w:hAnsi="Calibri" w:cs="Calibri"/>
                <w:sz w:val="18"/>
                <w:szCs w:val="18"/>
              </w:rPr>
              <w:t xml:space="preserve"> ze zwracaniem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uwag</w:t>
            </w:r>
            <w:r w:rsidR="009A63C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na różnorodność kształtów i rozmiarów.</w:t>
            </w:r>
          </w:p>
          <w:p w14:paraId="6A1C2C4C" w14:textId="77777777" w:rsidR="00CD2F72" w:rsidRDefault="00D63260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9A63C2">
              <w:rPr>
                <w:rFonts w:ascii="Calibri" w:eastAsia="Calibri" w:hAnsi="Calibri" w:cs="Calibri"/>
                <w:sz w:val="18"/>
                <w:szCs w:val="18"/>
              </w:rPr>
              <w:t>W miarę dostępności – obserwacja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żyw</w:t>
            </w:r>
            <w:r w:rsidR="009A63C2">
              <w:rPr>
                <w:rFonts w:ascii="Calibri" w:eastAsia="Calibri" w:hAnsi="Calibri" w:cs="Calibri"/>
                <w:sz w:val="18"/>
                <w:szCs w:val="18"/>
              </w:rPr>
              <w:t>ych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ślimak</w:t>
            </w:r>
            <w:r w:rsidR="009A63C2">
              <w:rPr>
                <w:rFonts w:ascii="Calibri" w:eastAsia="Calibri" w:hAnsi="Calibri" w:cs="Calibri"/>
                <w:sz w:val="18"/>
                <w:szCs w:val="18"/>
              </w:rPr>
              <w:t>ów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9A63C2">
              <w:rPr>
                <w:rFonts w:ascii="Calibri" w:eastAsia="Calibri" w:hAnsi="Calibri" w:cs="Calibri"/>
                <w:sz w:val="18"/>
                <w:szCs w:val="18"/>
              </w:rPr>
              <w:t xml:space="preserve">i ich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zachowani</w:t>
            </w:r>
            <w:r w:rsidR="009A63C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2295" w:type="dxa"/>
          </w:tcPr>
          <w:p w14:paraId="55DC594B" w14:textId="78DE9C91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podręcznik </w:t>
            </w:r>
            <w:r w:rsidR="009A63C2">
              <w:rPr>
                <w:rFonts w:ascii="Calibri" w:eastAsia="Calibri" w:hAnsi="Calibri" w:cs="Calibri"/>
                <w:sz w:val="18"/>
                <w:szCs w:val="18"/>
              </w:rPr>
              <w:t xml:space="preserve">papierowy </w:t>
            </w:r>
            <w:r w:rsidR="002B5EE9">
              <w:rPr>
                <w:rFonts w:ascii="Calibri" w:eastAsia="Calibri" w:hAnsi="Calibri" w:cs="Calibri"/>
                <w:sz w:val="18"/>
                <w:szCs w:val="18"/>
              </w:rPr>
              <w:t xml:space="preserve">(s. 62–67) </w:t>
            </w:r>
            <w:r w:rsidR="009A63C2">
              <w:rPr>
                <w:rFonts w:ascii="Calibri" w:eastAsia="Calibri" w:hAnsi="Calibri" w:cs="Calibri"/>
                <w:sz w:val="18"/>
                <w:szCs w:val="18"/>
              </w:rPr>
              <w:t>i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multimedialny</w:t>
            </w:r>
          </w:p>
          <w:p w14:paraId="015A6B7D" w14:textId="1A512107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karty pracy </w:t>
            </w:r>
            <w:r w:rsidR="009A63C2">
              <w:rPr>
                <w:rFonts w:ascii="Calibri" w:eastAsia="Calibri" w:hAnsi="Calibri" w:cs="Calibri"/>
                <w:sz w:val="18"/>
                <w:szCs w:val="18"/>
              </w:rPr>
              <w:t>„Czas na działanie” i/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lub zeszyt ćwiczeń</w:t>
            </w:r>
            <w:r w:rsidR="00EC6E1D">
              <w:rPr>
                <w:rFonts w:ascii="Calibri" w:eastAsia="Calibri" w:hAnsi="Calibri" w:cs="Calibri"/>
                <w:sz w:val="18"/>
                <w:szCs w:val="18"/>
              </w:rPr>
              <w:t xml:space="preserve"> s. 36–38</w:t>
            </w:r>
          </w:p>
          <w:p w14:paraId="04DA5AB4" w14:textId="77777777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9A63C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lustracje, plansze</w:t>
            </w:r>
            <w:r w:rsidR="009A63C2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prezentacje multimedialne przedstawiające różne gatunki mięczaków (np. ślimaki, małże, głowonogi)</w:t>
            </w:r>
          </w:p>
          <w:p w14:paraId="47D65906" w14:textId="77777777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9A63C2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odele mięczaków </w:t>
            </w:r>
            <w:r w:rsidR="009A63C2">
              <w:rPr>
                <w:rFonts w:ascii="Calibri" w:eastAsia="Calibri" w:hAnsi="Calibri" w:cs="Calibri"/>
                <w:sz w:val="18"/>
                <w:szCs w:val="18"/>
              </w:rPr>
              <w:t>lub żywe okazy (w terenie, akwarium, w słoiku)</w:t>
            </w:r>
          </w:p>
          <w:p w14:paraId="052211E9" w14:textId="708DD492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9A63C2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ilmy edukacyjne (np. </w:t>
            </w:r>
            <w:r w:rsidR="000D4F77">
              <w:rPr>
                <w:rFonts w:ascii="Calibri" w:eastAsia="Calibri" w:hAnsi="Calibri" w:cs="Calibri"/>
                <w:sz w:val="18"/>
                <w:szCs w:val="18"/>
              </w:rPr>
              <w:t xml:space="preserve">film </w:t>
            </w:r>
            <w:r w:rsidR="000D4F7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„Mięczaki” Akwarium </w:t>
            </w:r>
            <w:r w:rsidR="000D4F77" w:rsidRPr="000D4F77">
              <w:rPr>
                <w:rFonts w:ascii="Calibri" w:eastAsia="Calibri" w:hAnsi="Calibri" w:cs="Calibri"/>
                <w:sz w:val="18"/>
                <w:szCs w:val="18"/>
              </w:rPr>
              <w:t>Gdyńskiego</w:t>
            </w:r>
            <w:r w:rsidR="000D4F77">
              <w:rPr>
                <w:rFonts w:ascii="Calibri" w:eastAsia="Calibri" w:hAnsi="Calibri" w:cs="Calibri"/>
                <w:sz w:val="18"/>
                <w:szCs w:val="18"/>
              </w:rPr>
              <w:t xml:space="preserve"> wraz z kartą pracy, filmy </w:t>
            </w:r>
            <w:r w:rsidR="00CF4878" w:rsidRPr="000D4F77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="00874C98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proofErr w:type="spellStart"/>
            <w:r w:rsidR="00CF4878">
              <w:rPr>
                <w:rFonts w:ascii="Calibri" w:eastAsia="Calibri" w:hAnsi="Calibri" w:cs="Calibri"/>
                <w:sz w:val="18"/>
                <w:szCs w:val="18"/>
              </w:rPr>
              <w:t>zachowaniach</w:t>
            </w:r>
            <w:proofErr w:type="spellEnd"/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głowonogów</w:t>
            </w:r>
            <w:r w:rsidR="000D4F77">
              <w:rPr>
                <w:rFonts w:ascii="Calibri" w:eastAsia="Calibri" w:hAnsi="Calibri" w:cs="Calibri"/>
                <w:sz w:val="18"/>
                <w:szCs w:val="18"/>
              </w:rPr>
              <w:t xml:space="preserve">, np. „My </w:t>
            </w:r>
            <w:proofErr w:type="spellStart"/>
            <w:r w:rsidR="000D4F77">
              <w:rPr>
                <w:rFonts w:ascii="Calibri" w:eastAsia="Calibri" w:hAnsi="Calibri" w:cs="Calibri"/>
                <w:sz w:val="18"/>
                <w:szCs w:val="18"/>
              </w:rPr>
              <w:t>teacher</w:t>
            </w:r>
            <w:proofErr w:type="spellEnd"/>
            <w:r w:rsidR="000D4F7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0D4F77">
              <w:rPr>
                <w:rFonts w:ascii="Calibri" w:eastAsia="Calibri" w:hAnsi="Calibri" w:cs="Calibri"/>
                <w:sz w:val="18"/>
                <w:szCs w:val="18"/>
              </w:rPr>
              <w:t>octopus</w:t>
            </w:r>
            <w:proofErr w:type="spellEnd"/>
            <w:r w:rsidR="000D4F77">
              <w:rPr>
                <w:rFonts w:ascii="Calibri" w:eastAsia="Calibri" w:hAnsi="Calibri" w:cs="Calibri"/>
                <w:sz w:val="18"/>
                <w:szCs w:val="18"/>
              </w:rPr>
              <w:t>”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 w:rsidR="007E0784">
              <w:rPr>
                <w:rFonts w:ascii="Calibri" w:eastAsia="Calibri" w:hAnsi="Calibri" w:cs="Calibri"/>
                <w:sz w:val="18"/>
                <w:szCs w:val="18"/>
              </w:rPr>
              <w:t xml:space="preserve">o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cyklu życia ślimaków)</w:t>
            </w:r>
          </w:p>
          <w:p w14:paraId="0715B9E4" w14:textId="77777777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9A63C2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ateriały interaktywne (quizy, gry online, karty pracy)</w:t>
            </w:r>
          </w:p>
          <w:p w14:paraId="00AC0676" w14:textId="77777777" w:rsidR="007F64AB" w:rsidRDefault="00D63260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9A63C2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uszle mięczaków (różne kształty i rozmiary)</w:t>
            </w:r>
          </w:p>
          <w:p w14:paraId="766B3174" w14:textId="77777777" w:rsidR="007F64AB" w:rsidRDefault="007F64AB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78913AD" w14:textId="3FF561D9" w:rsidR="00CD2F72" w:rsidRDefault="007F64AB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 </w:t>
            </w:r>
            <w:r w:rsidRPr="007F64A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infografika „Barwny świat ślimaków morskich”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="00EC6E1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(podręcznik 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s. 68</w:t>
            </w:r>
            <w:r w:rsidR="00EC6E1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)</w:t>
            </w:r>
          </w:p>
        </w:tc>
      </w:tr>
      <w:tr w:rsidR="00CD2F72" w14:paraId="1E3553ED" w14:textId="77777777" w:rsidTr="00874C98">
        <w:trPr>
          <w:trHeight w:val="220"/>
        </w:trPr>
        <w:tc>
          <w:tcPr>
            <w:tcW w:w="1666" w:type="dxa"/>
          </w:tcPr>
          <w:p w14:paraId="68475C91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Podsumowanie działu III</w:t>
            </w:r>
          </w:p>
        </w:tc>
        <w:tc>
          <w:tcPr>
            <w:tcW w:w="1590" w:type="dxa"/>
          </w:tcPr>
          <w:p w14:paraId="14B71D24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16. Podsumowanie działu III</w:t>
            </w:r>
          </w:p>
          <w:p w14:paraId="4FE5A839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17. Sprawdzian z działu III</w:t>
            </w:r>
          </w:p>
        </w:tc>
        <w:tc>
          <w:tcPr>
            <w:tcW w:w="4819" w:type="dxa"/>
            <w:gridSpan w:val="2"/>
          </w:tcPr>
          <w:p w14:paraId="38736AC0" w14:textId="77777777" w:rsidR="00CD2F72" w:rsidRPr="00FD682A" w:rsidRDefault="00CF4878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Badanie stopnia opanowania treści nauczania (wymagań szczegółowych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II.6.5</w:t>
            </w:r>
            <w:r w:rsidR="00B51F1F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="00B51F1F">
              <w:rPr>
                <w:rFonts w:ascii="Calibri" w:eastAsia="Calibri" w:hAnsi="Calibri" w:cs="Calibri"/>
                <w:b/>
                <w:sz w:val="18"/>
                <w:szCs w:val="18"/>
              </w:rPr>
              <w:t>a-c,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II.6.6</w:t>
            </w:r>
            <w:r w:rsidR="00B51F1F">
              <w:rPr>
                <w:rFonts w:ascii="Calibri" w:eastAsia="Calibri" w:hAnsi="Calibri" w:cs="Calibri"/>
                <w:b/>
                <w:sz w:val="18"/>
                <w:szCs w:val="18"/>
              </w:rPr>
              <w:t>) a-c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, II.6.7</w:t>
            </w:r>
            <w:r w:rsidR="00B51F1F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  <w:r w:rsidR="00B51F1F">
              <w:rPr>
                <w:rFonts w:ascii="Calibri" w:eastAsia="Calibri" w:hAnsi="Calibri" w:cs="Calibri"/>
                <w:sz w:val="18"/>
                <w:szCs w:val="18"/>
              </w:rPr>
              <w:t>).</w:t>
            </w:r>
          </w:p>
        </w:tc>
        <w:tc>
          <w:tcPr>
            <w:tcW w:w="3625" w:type="dxa"/>
          </w:tcPr>
          <w:p w14:paraId="3ED30BA3" w14:textId="77777777" w:rsidR="006A1B12" w:rsidRDefault="006A1B12" w:rsidP="006A1B1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Powtórzenie wiadomości poprzez pracę z mapą myśli (jej analiza, uzupełnianie wersji czarno-białej i nieuzupełnionej, kolorowanie).</w:t>
            </w:r>
          </w:p>
          <w:p w14:paraId="4172356C" w14:textId="77777777" w:rsidR="006A1B12" w:rsidRDefault="006A1B12" w:rsidP="006A1B12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• </w:t>
            </w:r>
            <w:r w:rsidRPr="003E4AFA">
              <w:rPr>
                <w:rFonts w:ascii="Calibri" w:eastAsia="Calibri" w:hAnsi="Calibri" w:cs="Calibri"/>
                <w:sz w:val="18"/>
                <w:szCs w:val="18"/>
              </w:rPr>
              <w:t>Praca z tabelą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podsumowującą po dziale I</w:t>
            </w:r>
            <w:r w:rsidR="00D1048D">
              <w:rPr>
                <w:rFonts w:ascii="Calibri" w:eastAsia="Calibri" w:hAnsi="Calibri" w:cs="Calibri"/>
                <w:sz w:val="18"/>
                <w:szCs w:val="18"/>
              </w:rPr>
              <w:t>II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(wyszukiwanie i uzupełnienie informacji, analiza treści).</w:t>
            </w:r>
          </w:p>
          <w:p w14:paraId="55783578" w14:textId="77777777" w:rsidR="006A1B12" w:rsidRDefault="006A1B12" w:rsidP="006A1B1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Oglądanie prezentacji podsumowującej</w:t>
            </w:r>
          </w:p>
          <w:p w14:paraId="7FA81023" w14:textId="77777777" w:rsidR="006A1B12" w:rsidRDefault="006A1B12" w:rsidP="006A1B1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rozwiązywanie zadań ze „Sprawdź się” (w podręczniku lub zeszycie ćwiczeń).</w:t>
            </w:r>
          </w:p>
          <w:p w14:paraId="6D7FFCDB" w14:textId="77777777" w:rsidR="00CD2F72" w:rsidRDefault="006A1B1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Sprawdzenie opanowania wymagań szczegółowych (np. za pomocą sprawdzianu).</w:t>
            </w:r>
          </w:p>
        </w:tc>
        <w:tc>
          <w:tcPr>
            <w:tcW w:w="2295" w:type="dxa"/>
          </w:tcPr>
          <w:p w14:paraId="62145E5C" w14:textId="1BB3AFD6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podręcznik (mapa myśli</w:t>
            </w:r>
            <w:r w:rsidR="007F64AB">
              <w:rPr>
                <w:rFonts w:ascii="Calibri" w:eastAsia="Calibri" w:hAnsi="Calibri" w:cs="Calibri"/>
                <w:sz w:val="18"/>
                <w:szCs w:val="18"/>
              </w:rPr>
              <w:t xml:space="preserve"> s.69</w:t>
            </w:r>
            <w:r w:rsidR="00C17615">
              <w:rPr>
                <w:rFonts w:ascii="Calibri" w:eastAsia="Calibri" w:hAnsi="Calibri" w:cs="Calibri"/>
                <w:sz w:val="18"/>
                <w:szCs w:val="18"/>
              </w:rPr>
              <w:t>, tabele</w:t>
            </w:r>
            <w:r w:rsidR="007F64AB">
              <w:rPr>
                <w:rFonts w:ascii="Calibri" w:eastAsia="Calibri" w:hAnsi="Calibri" w:cs="Calibri"/>
                <w:sz w:val="18"/>
                <w:szCs w:val="18"/>
              </w:rPr>
              <w:t xml:space="preserve"> s.70–71</w:t>
            </w:r>
            <w:r w:rsidR="00C17615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C17615">
              <w:rPr>
                <w:rFonts w:ascii="Calibri" w:eastAsia="Calibri" w:hAnsi="Calibri" w:cs="Calibri"/>
                <w:sz w:val="18"/>
                <w:szCs w:val="18"/>
              </w:rPr>
              <w:t>„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Sprawdź się</w:t>
            </w:r>
            <w:r w:rsidR="00C17615">
              <w:rPr>
                <w:rFonts w:ascii="Calibri" w:eastAsia="Calibri" w:hAnsi="Calibri" w:cs="Calibri"/>
                <w:sz w:val="18"/>
                <w:szCs w:val="18"/>
              </w:rPr>
              <w:t>”</w:t>
            </w:r>
            <w:r w:rsidR="007F64AB">
              <w:rPr>
                <w:rFonts w:ascii="Calibri" w:eastAsia="Calibri" w:hAnsi="Calibri" w:cs="Calibri"/>
                <w:sz w:val="18"/>
                <w:szCs w:val="18"/>
              </w:rPr>
              <w:t xml:space="preserve"> s. 72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  <w:p w14:paraId="7315E719" w14:textId="74A0BFC0" w:rsidR="00EC6E1D" w:rsidRPr="00EC6E1D" w:rsidRDefault="00EC6E1D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„Sprawdź się” w zeszycie ćwiczeń s.40</w:t>
            </w:r>
          </w:p>
          <w:p w14:paraId="4274D28D" w14:textId="77777777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CF4878">
              <w:rPr>
                <w:rFonts w:ascii="Calibri" w:eastAsia="Calibri" w:hAnsi="Calibri" w:cs="Calibri"/>
                <w:sz w:val="18"/>
                <w:szCs w:val="18"/>
              </w:rPr>
              <w:t>multipodręcznik</w:t>
            </w:r>
            <w:proofErr w:type="spellEnd"/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C17615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m.in. prezentacja podsumowująca)</w:t>
            </w:r>
          </w:p>
          <w:p w14:paraId="33E8C595" w14:textId="2EF6027F" w:rsidR="000D4F77" w:rsidRPr="000D4F77" w:rsidRDefault="000D4F77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 </w:t>
            </w:r>
            <w:r w:rsidRPr="000D4F77">
              <w:rPr>
                <w:rFonts w:ascii="Calibri" w:eastAsia="Calibri" w:hAnsi="Calibri" w:cs="Calibri"/>
                <w:sz w:val="18"/>
                <w:szCs w:val="18"/>
              </w:rPr>
              <w:t>film</w:t>
            </w:r>
            <w:r w:rsidRPr="000D4F7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„Znaczenie bezkręgowców” Akwarium Gdyńskiego </w:t>
            </w:r>
            <w:r w:rsidRPr="000D4F77">
              <w:rPr>
                <w:rFonts w:ascii="Calibri" w:eastAsia="Calibri" w:hAnsi="Calibri" w:cs="Calibri"/>
                <w:sz w:val="18"/>
                <w:szCs w:val="18"/>
              </w:rPr>
              <w:t>wraz z kartą pracy</w:t>
            </w:r>
          </w:p>
          <w:p w14:paraId="16BE50FA" w14:textId="0BEA3B11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sprawdziany w kilku wersjach lub generator testów </w:t>
            </w:r>
          </w:p>
        </w:tc>
      </w:tr>
      <w:tr w:rsidR="00CD2F72" w14:paraId="266EE528" w14:textId="77777777" w:rsidTr="00FD682A">
        <w:tc>
          <w:tcPr>
            <w:tcW w:w="13995" w:type="dxa"/>
            <w:gridSpan w:val="6"/>
          </w:tcPr>
          <w:p w14:paraId="7EE15B0C" w14:textId="77777777" w:rsidR="00CD2F72" w:rsidRPr="00FD682A" w:rsidRDefault="00CF4878">
            <w:pPr>
              <w:rPr>
                <w:rFonts w:ascii="Calibri" w:eastAsia="Calibri" w:hAnsi="Calibri" w:cs="Calibri"/>
                <w:b/>
              </w:rPr>
            </w:pPr>
            <w:r w:rsidRPr="00FD682A">
              <w:rPr>
                <w:rFonts w:ascii="Calibri" w:eastAsia="Calibri" w:hAnsi="Calibri" w:cs="Calibri"/>
                <w:b/>
              </w:rPr>
              <w:t>Dział IV. Zwierzęta kręgowe: ryby, płazy, gady</w:t>
            </w:r>
          </w:p>
        </w:tc>
      </w:tr>
      <w:tr w:rsidR="00CD2F72" w14:paraId="42DE9FDD" w14:textId="77777777" w:rsidTr="00874C98">
        <w:tc>
          <w:tcPr>
            <w:tcW w:w="1666" w:type="dxa"/>
          </w:tcPr>
          <w:p w14:paraId="0759E482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 Jak rozpoznać kręgowca?</w:t>
            </w:r>
          </w:p>
        </w:tc>
        <w:tc>
          <w:tcPr>
            <w:tcW w:w="1590" w:type="dxa"/>
          </w:tcPr>
          <w:p w14:paraId="1EA012D0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18. Jak rozpoznać kręgowca?</w:t>
            </w:r>
          </w:p>
          <w:p w14:paraId="7DFE8941" w14:textId="77777777" w:rsidR="00CD2F72" w:rsidRDefault="00CD2F7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8" w:space="0" w:color="000001"/>
            </w:tcBorders>
          </w:tcPr>
          <w:p w14:paraId="28E47EB2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wspólne cechy kręgowców </w:t>
            </w:r>
          </w:p>
          <w:p w14:paraId="60DD44B5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środowisko życia </w:t>
            </w:r>
          </w:p>
          <w:p w14:paraId="23A1CFFD" w14:textId="77777777" w:rsidR="00CD2F72" w:rsidRDefault="0091633C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zmiennocieplność i</w:t>
            </w:r>
            <w:r w:rsidR="004E523C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stałocieplność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11B4D688" w14:textId="77777777" w:rsidR="00CD2F72" w:rsidRDefault="00CF4878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II.6.13.A.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identyfikuje nieznany organizm jako przedstawiciela jednej z gromad kręgowców wymienionych w pkt 8–12 na podstawie jego cech morfologicznych; </w:t>
            </w:r>
          </w:p>
          <w:p w14:paraId="6196ED08" w14:textId="77777777" w:rsidR="00CD2F72" w:rsidRDefault="00CF4878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II.6.13.B.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porównuje grupy kręgowców pod względem cech morfologicznych, rozmnażania i</w:t>
            </w:r>
            <w:r w:rsidR="00874C98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rozwoju oraz wykazuje związek tych cech z opanowaniem środowisk ich życia; </w:t>
            </w:r>
          </w:p>
          <w:p w14:paraId="76102CA3" w14:textId="77777777" w:rsidR="00CD2F72" w:rsidRDefault="00CF4878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II.6.13.C.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przedstawia przykłady działań człowieka wpływających na różnorodność ryb, płazów, gadów, ptaków i ssaków</w:t>
            </w:r>
          </w:p>
        </w:tc>
        <w:tc>
          <w:tcPr>
            <w:tcW w:w="3625" w:type="dxa"/>
            <w:tcBorders>
              <w:left w:val="single" w:sz="8" w:space="0" w:color="000001"/>
            </w:tcBorders>
          </w:tcPr>
          <w:p w14:paraId="658D5629" w14:textId="77777777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E87FE1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rezentacja ilustracji lub prezentacji multimedialnej, przedstawiając</w:t>
            </w:r>
            <w:r w:rsidR="00E87FE1">
              <w:rPr>
                <w:rFonts w:ascii="Calibri" w:eastAsia="Calibri" w:hAnsi="Calibri" w:cs="Calibri"/>
                <w:sz w:val="18"/>
                <w:szCs w:val="18"/>
              </w:rPr>
              <w:t>ych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różne gatunki kręgowców.</w:t>
            </w:r>
          </w:p>
          <w:p w14:paraId="7A2F40ED" w14:textId="77777777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E87FE1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naliza wyglądu kręgowców, z</w:t>
            </w:r>
            <w:r w:rsidR="00E87FE1">
              <w:rPr>
                <w:rFonts w:ascii="Calibri" w:eastAsia="Calibri" w:hAnsi="Calibri" w:cs="Calibri"/>
                <w:sz w:val="18"/>
                <w:szCs w:val="18"/>
              </w:rPr>
              <w:t> uwzględnieniem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ich charakterystyczn</w:t>
            </w:r>
            <w:r w:rsidR="00E87FE1">
              <w:rPr>
                <w:rFonts w:ascii="Calibri" w:eastAsia="Calibri" w:hAnsi="Calibri" w:cs="Calibri"/>
                <w:sz w:val="18"/>
                <w:szCs w:val="18"/>
              </w:rPr>
              <w:t>ych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cech:</w:t>
            </w:r>
          </w:p>
          <w:p w14:paraId="01DAC2BB" w14:textId="77777777" w:rsidR="00CD2F72" w:rsidRDefault="00E87FE1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– s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zkielet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wewnętrzn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ego,</w:t>
            </w:r>
          </w:p>
          <w:p w14:paraId="406D3283" w14:textId="77777777" w:rsidR="00CD2F72" w:rsidRDefault="00E87FE1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– k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ręgosłup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a,</w:t>
            </w:r>
          </w:p>
          <w:p w14:paraId="3837965F" w14:textId="77777777" w:rsidR="00CD2F72" w:rsidRDefault="00E87FE1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– c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zaszk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i,</w:t>
            </w:r>
          </w:p>
          <w:p w14:paraId="47908FA1" w14:textId="77777777" w:rsidR="00CD2F72" w:rsidRDefault="00E87FE1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– d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óch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par kończyn (zwykle)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0FE2FA85" w14:textId="77777777" w:rsidR="00CD2F72" w:rsidRDefault="00E87FE1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– c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iał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pokryte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go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skórą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11B16A6E" w14:textId="77777777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E87FE1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mówienie funkcji poszczególnych części ciała kręgowców (np. szkielet </w:t>
            </w:r>
            <w:r w:rsidR="00E87FE1">
              <w:rPr>
                <w:rFonts w:ascii="Calibri" w:eastAsia="Calibri" w:hAnsi="Calibri" w:cs="Calibri"/>
                <w:sz w:val="18"/>
                <w:szCs w:val="18"/>
              </w:rPr>
              <w:t xml:space="preserve">–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do podtrzymywania ciała, kręgosłup </w:t>
            </w:r>
            <w:r w:rsidR="00E87FE1">
              <w:rPr>
                <w:rFonts w:ascii="Calibri" w:eastAsia="Calibri" w:hAnsi="Calibri" w:cs="Calibri"/>
                <w:sz w:val="18"/>
                <w:szCs w:val="18"/>
              </w:rPr>
              <w:t xml:space="preserve">–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do ochrony rdzenia kręgowego, kończyny </w:t>
            </w:r>
            <w:r w:rsidR="00E87FE1">
              <w:rPr>
                <w:rFonts w:ascii="Calibri" w:eastAsia="Calibri" w:hAnsi="Calibri" w:cs="Calibri"/>
                <w:sz w:val="18"/>
                <w:szCs w:val="18"/>
              </w:rPr>
              <w:t xml:space="preserve">–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do poruszania się, skóra </w:t>
            </w:r>
            <w:r w:rsidR="00E87FE1">
              <w:rPr>
                <w:rFonts w:ascii="Calibri" w:eastAsia="Calibri" w:hAnsi="Calibri" w:cs="Calibri"/>
                <w:sz w:val="18"/>
                <w:szCs w:val="18"/>
              </w:rPr>
              <w:t xml:space="preserve">–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do ochrony).</w:t>
            </w:r>
          </w:p>
          <w:p w14:paraId="5E4CB495" w14:textId="77777777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E87FE1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rzedstawienie różnych grup kręgowców (ryby, płazy, gady, ptaki, ssaki) i om</w:t>
            </w:r>
            <w:r w:rsidR="00E87FE1">
              <w:rPr>
                <w:rFonts w:ascii="Calibri" w:eastAsia="Calibri" w:hAnsi="Calibri" w:cs="Calibri"/>
                <w:sz w:val="18"/>
                <w:szCs w:val="18"/>
              </w:rPr>
              <w:t>ówienie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ich cech oraz przystosowa</w:t>
            </w:r>
            <w:r w:rsidR="00E87FE1">
              <w:rPr>
                <w:rFonts w:ascii="Calibri" w:eastAsia="Calibri" w:hAnsi="Calibri" w:cs="Calibri"/>
                <w:sz w:val="18"/>
                <w:szCs w:val="18"/>
              </w:rPr>
              <w:t>ń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do środowiska życia.</w:t>
            </w:r>
          </w:p>
          <w:p w14:paraId="3FB8A1EE" w14:textId="77777777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E87FE1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raca w grupach, uczniowie mogą pracować z kartami pracy, dopasowując opisy do ilustracji przedstawiających różne gatunki kręgowców.</w:t>
            </w:r>
          </w:p>
          <w:p w14:paraId="2928ED39" w14:textId="77777777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lastRenderedPageBreak/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E87FE1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rezentacja filmu edukacyjn</w:t>
            </w:r>
            <w:r w:rsidR="00E87FE1">
              <w:rPr>
                <w:rFonts w:ascii="Calibri" w:eastAsia="Calibri" w:hAnsi="Calibri" w:cs="Calibri"/>
                <w:sz w:val="18"/>
                <w:szCs w:val="18"/>
              </w:rPr>
              <w:t>ego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o</w:t>
            </w:r>
            <w:r w:rsidR="00E87FE1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kręgowcach </w:t>
            </w:r>
            <w:r w:rsidR="00E87FE1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np. o </w:t>
            </w:r>
            <w:proofErr w:type="spellStart"/>
            <w:r w:rsidR="00CF4878">
              <w:rPr>
                <w:rFonts w:ascii="Calibri" w:eastAsia="Calibri" w:hAnsi="Calibri" w:cs="Calibri"/>
                <w:sz w:val="18"/>
                <w:szCs w:val="18"/>
              </w:rPr>
              <w:t>zachowaniach</w:t>
            </w:r>
            <w:proofErr w:type="spellEnd"/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zwierząt lub cyklu życia ryb</w:t>
            </w:r>
            <w:r w:rsidR="00E87FE1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2215B4E" w14:textId="77777777" w:rsidR="00CD2F72" w:rsidRDefault="00D63260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Jeśli dostępny jest szkielet zwierzęcia kręgowego, uczniowie mogą go oglądać i</w:t>
            </w:r>
            <w:r w:rsidR="00E87FE1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analizować jego budowę.</w:t>
            </w:r>
          </w:p>
        </w:tc>
        <w:tc>
          <w:tcPr>
            <w:tcW w:w="2295" w:type="dxa"/>
          </w:tcPr>
          <w:p w14:paraId="74B890A1" w14:textId="3BC1CBB4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lastRenderedPageBreak/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podręcznik</w:t>
            </w:r>
            <w:r w:rsidR="00E87FE1">
              <w:rPr>
                <w:rFonts w:ascii="Calibri" w:eastAsia="Calibri" w:hAnsi="Calibri" w:cs="Calibri"/>
                <w:sz w:val="18"/>
                <w:szCs w:val="18"/>
              </w:rPr>
              <w:t xml:space="preserve"> w wersji papierowej</w:t>
            </w:r>
            <w:r w:rsidR="007F64AB">
              <w:rPr>
                <w:rFonts w:ascii="Calibri" w:eastAsia="Calibri" w:hAnsi="Calibri" w:cs="Calibri"/>
                <w:sz w:val="18"/>
                <w:szCs w:val="18"/>
              </w:rPr>
              <w:t xml:space="preserve"> (s. 74–77)</w:t>
            </w:r>
            <w:r w:rsidR="00E87FE1">
              <w:rPr>
                <w:rFonts w:ascii="Calibri" w:eastAsia="Calibri" w:hAnsi="Calibri" w:cs="Calibri"/>
                <w:sz w:val="18"/>
                <w:szCs w:val="18"/>
              </w:rPr>
              <w:t xml:space="preserve"> i</w:t>
            </w:r>
            <w:r w:rsidR="007F64AB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E87FE1">
              <w:rPr>
                <w:rFonts w:ascii="Calibri" w:eastAsia="Calibri" w:hAnsi="Calibri" w:cs="Calibri"/>
                <w:sz w:val="18"/>
                <w:szCs w:val="18"/>
              </w:rPr>
              <w:t>multimedialnej</w:t>
            </w:r>
          </w:p>
          <w:p w14:paraId="679173C3" w14:textId="2B2AB097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karty pracy </w:t>
            </w:r>
            <w:r w:rsidR="00E87FE1">
              <w:rPr>
                <w:rFonts w:ascii="Calibri" w:eastAsia="Calibri" w:hAnsi="Calibri" w:cs="Calibri"/>
                <w:sz w:val="18"/>
                <w:szCs w:val="18"/>
              </w:rPr>
              <w:t>„Czas na działanie” i/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lub zeszyt ćwiczeń</w:t>
            </w:r>
            <w:r w:rsidR="00846CAD">
              <w:rPr>
                <w:rFonts w:ascii="Calibri" w:eastAsia="Calibri" w:hAnsi="Calibri" w:cs="Calibri"/>
                <w:sz w:val="18"/>
                <w:szCs w:val="18"/>
              </w:rPr>
              <w:t xml:space="preserve"> s.42–45</w:t>
            </w:r>
          </w:p>
          <w:p w14:paraId="5212E2AB" w14:textId="77777777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E87FE1">
              <w:rPr>
                <w:rFonts w:ascii="Calibri" w:eastAsia="Calibri" w:hAnsi="Calibri" w:cs="Calibri"/>
                <w:sz w:val="18"/>
                <w:szCs w:val="18"/>
              </w:rPr>
              <w:t>ilustracje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, plansze lub prezentacje multimedialne przedstawiające różne gatunki kręgowców (np. ryby, płazy, gady, ptaki, ssaki)</w:t>
            </w:r>
          </w:p>
          <w:p w14:paraId="398EAA5D" w14:textId="77777777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E87FE1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odele kręgowców</w:t>
            </w:r>
          </w:p>
          <w:p w14:paraId="312A8F5F" w14:textId="77777777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E87FE1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ilmy edukacyjne (np. o</w:t>
            </w:r>
            <w:r w:rsidR="00E87FE1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proofErr w:type="spellStart"/>
            <w:r w:rsidR="00CF4878">
              <w:rPr>
                <w:rFonts w:ascii="Calibri" w:eastAsia="Calibri" w:hAnsi="Calibri" w:cs="Calibri"/>
                <w:sz w:val="18"/>
                <w:szCs w:val="18"/>
              </w:rPr>
              <w:t>zachowaniach</w:t>
            </w:r>
            <w:proofErr w:type="spellEnd"/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zwierząt, cyklu życia ryb lub ptaków)</w:t>
            </w:r>
          </w:p>
          <w:p w14:paraId="48CB0455" w14:textId="77777777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E87FE1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ateriały interaktywne (quizy, gry online, karty pracy)</w:t>
            </w:r>
          </w:p>
          <w:p w14:paraId="2F71FC09" w14:textId="77777777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E87FE1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zkielet zwierzęcia kręgowego (opcjonalnie)</w:t>
            </w:r>
          </w:p>
        </w:tc>
      </w:tr>
      <w:tr w:rsidR="00CD2F72" w14:paraId="0F8220E6" w14:textId="77777777" w:rsidTr="00874C98">
        <w:tc>
          <w:tcPr>
            <w:tcW w:w="1666" w:type="dxa"/>
          </w:tcPr>
          <w:p w14:paraId="71A7BCC5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 Czy ryba może żyć bez wody?</w:t>
            </w:r>
          </w:p>
        </w:tc>
        <w:tc>
          <w:tcPr>
            <w:tcW w:w="1590" w:type="dxa"/>
          </w:tcPr>
          <w:p w14:paraId="4B01C974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19.Czy ryba może żyć bez wody?</w:t>
            </w:r>
          </w:p>
        </w:tc>
        <w:tc>
          <w:tcPr>
            <w:tcW w:w="2126" w:type="dxa"/>
            <w:tcBorders>
              <w:right w:val="single" w:sz="8" w:space="0" w:color="000001"/>
            </w:tcBorders>
          </w:tcPr>
          <w:p w14:paraId="1E9A3299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środowisko życia </w:t>
            </w:r>
          </w:p>
          <w:p w14:paraId="1C93C7B0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wspólne cechy </w:t>
            </w:r>
          </w:p>
          <w:p w14:paraId="6C6075F0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przystosowania do życia </w:t>
            </w:r>
          </w:p>
          <w:p w14:paraId="4B997192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różnorodność ryb </w:t>
            </w:r>
          </w:p>
          <w:p w14:paraId="58A6D1C4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rozmnażanie i rozwój </w:t>
            </w:r>
          </w:p>
          <w:p w14:paraId="12CA4358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znaczenie ryb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74863319" w14:textId="77777777" w:rsidR="00CD2F72" w:rsidRDefault="00CF4878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II.6.8</w:t>
            </w:r>
            <w:r w:rsidR="00F13545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ryby kostnoszkieletowe</w:t>
            </w:r>
            <w:r w:rsidR="00F13545">
              <w:rPr>
                <w:rFonts w:ascii="Calibri" w:eastAsia="Calibri" w:hAnsi="Calibri" w:cs="Calibri"/>
                <w:sz w:val="18"/>
                <w:szCs w:val="18"/>
              </w:rPr>
              <w:t xml:space="preserve"> – uczeń:</w:t>
            </w:r>
          </w:p>
          <w:p w14:paraId="5B6345C2" w14:textId="77777777" w:rsidR="00CD2F72" w:rsidRDefault="00F13545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a)</w:t>
            </w:r>
            <w:r w:rsidR="00CF4878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dokonuje obserwacji przedstawicieli ryb zdjęcia, filmy, schematy, hodowle akwariowe itd.) i przedstawia ich cechy wspólne oraz opisuje przystosowania ryb do życia 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wodzie, </w:t>
            </w:r>
          </w:p>
          <w:p w14:paraId="0A78111A" w14:textId="77777777" w:rsidR="00CD2F72" w:rsidRDefault="00F13545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b)</w:t>
            </w:r>
            <w:r w:rsidR="00CF4878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określa ryby jako zwierzęta zmiennocieplne, </w:t>
            </w:r>
          </w:p>
          <w:p w14:paraId="3B34BBF5" w14:textId="77777777" w:rsidR="00F13545" w:rsidRDefault="00F13545" w:rsidP="00FD682A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c)</w:t>
            </w:r>
            <w:r w:rsidR="00CF4878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przedstawia sposób rozmnażania i rozwój ryb, </w:t>
            </w:r>
          </w:p>
          <w:p w14:paraId="711B719B" w14:textId="77777777" w:rsidR="00CD2F72" w:rsidRDefault="00F13545" w:rsidP="00FD682A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d)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przedstawia znaczenie ryb 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przyrodzie i dla człowieka</w:t>
            </w:r>
          </w:p>
        </w:tc>
        <w:tc>
          <w:tcPr>
            <w:tcW w:w="3625" w:type="dxa"/>
            <w:tcBorders>
              <w:left w:val="single" w:sz="8" w:space="0" w:color="000001"/>
            </w:tcBorders>
          </w:tcPr>
          <w:p w14:paraId="44E22BB6" w14:textId="77777777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E87FE1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rezentacja ilustracji lub prezentacji multimedialnej, przedstawiając</w:t>
            </w:r>
            <w:r w:rsidR="00E87FE1">
              <w:rPr>
                <w:rFonts w:ascii="Calibri" w:eastAsia="Calibri" w:hAnsi="Calibri" w:cs="Calibri"/>
                <w:sz w:val="18"/>
                <w:szCs w:val="18"/>
              </w:rPr>
              <w:t>ych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różne gatunki ryb.</w:t>
            </w:r>
          </w:p>
          <w:p w14:paraId="33B3CE3E" w14:textId="77777777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E87FE1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naliza wyglądu ryb z</w:t>
            </w:r>
            <w:r w:rsidR="00E87FE1">
              <w:rPr>
                <w:rFonts w:ascii="Calibri" w:eastAsia="Calibri" w:hAnsi="Calibri" w:cs="Calibri"/>
                <w:sz w:val="18"/>
                <w:szCs w:val="18"/>
              </w:rPr>
              <w:t xml:space="preserve"> uwzględnieniem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ich charakterystyczn</w:t>
            </w:r>
            <w:r w:rsidR="00E87FE1">
              <w:rPr>
                <w:rFonts w:ascii="Calibri" w:eastAsia="Calibri" w:hAnsi="Calibri" w:cs="Calibri"/>
                <w:sz w:val="18"/>
                <w:szCs w:val="18"/>
              </w:rPr>
              <w:t>ych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cech:</w:t>
            </w:r>
          </w:p>
          <w:p w14:paraId="13FBF44C" w14:textId="77777777" w:rsidR="00CD2F72" w:rsidRDefault="00E87FE1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– o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pływow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ego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kształt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ciała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43D7BDEF" w14:textId="77777777" w:rsidR="00CD2F72" w:rsidRDefault="00E87FE1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– p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łetw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469E47C0" w14:textId="77777777" w:rsidR="00CD2F72" w:rsidRDefault="00E87FE1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– s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krzel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i,</w:t>
            </w:r>
          </w:p>
          <w:p w14:paraId="413366FE" w14:textId="77777777" w:rsidR="00CD2F72" w:rsidRDefault="00E87FE1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– ł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us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ek,</w:t>
            </w:r>
          </w:p>
          <w:p w14:paraId="6C02FABC" w14:textId="77777777" w:rsidR="00CD2F72" w:rsidRDefault="00E87FE1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– l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ini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boczn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ej.</w:t>
            </w:r>
          </w:p>
          <w:p w14:paraId="4959DDAE" w14:textId="77777777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E87FE1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mówienie funkcji części ciała ryb (np. płetwy </w:t>
            </w:r>
            <w:r w:rsidR="006B3BCE">
              <w:rPr>
                <w:rFonts w:ascii="Calibri" w:eastAsia="Calibri" w:hAnsi="Calibri" w:cs="Calibri"/>
                <w:sz w:val="18"/>
                <w:szCs w:val="18"/>
              </w:rPr>
              <w:t xml:space="preserve">–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do pływania, skrzela </w:t>
            </w:r>
            <w:r w:rsidR="006B3BCE">
              <w:rPr>
                <w:rFonts w:ascii="Calibri" w:eastAsia="Calibri" w:hAnsi="Calibri" w:cs="Calibri"/>
                <w:sz w:val="18"/>
                <w:szCs w:val="18"/>
              </w:rPr>
              <w:t xml:space="preserve">–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do oddychania, łuski </w:t>
            </w:r>
            <w:r w:rsidR="006B3BCE">
              <w:rPr>
                <w:rFonts w:ascii="Calibri" w:eastAsia="Calibri" w:hAnsi="Calibri" w:cs="Calibri"/>
                <w:sz w:val="18"/>
                <w:szCs w:val="18"/>
              </w:rPr>
              <w:t xml:space="preserve">–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do ochrony, linia boczna</w:t>
            </w:r>
            <w:r w:rsidR="006B3BCE">
              <w:rPr>
                <w:rFonts w:ascii="Calibri" w:eastAsia="Calibri" w:hAnsi="Calibri" w:cs="Calibri"/>
                <w:sz w:val="18"/>
                <w:szCs w:val="18"/>
              </w:rPr>
              <w:t xml:space="preserve"> –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do orientacji</w:t>
            </w:r>
            <w:r w:rsidR="006B3BCE">
              <w:rPr>
                <w:rFonts w:ascii="Calibri" w:eastAsia="Calibri" w:hAnsi="Calibri" w:cs="Calibri"/>
                <w:sz w:val="18"/>
                <w:szCs w:val="18"/>
              </w:rPr>
              <w:t xml:space="preserve"> w przestrzeni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).</w:t>
            </w:r>
          </w:p>
          <w:p w14:paraId="179A3EE5" w14:textId="77777777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6B3BCE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rzedstawienie przykładów różnych gatunków ryb (np. karp, pstrąg, rekin, płaszczka, konik morski) i omówienie ich charakterystycznych cechy oraz przystosowania do środowiska życia.</w:t>
            </w:r>
          </w:p>
          <w:p w14:paraId="136B9323" w14:textId="77777777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6B3BCE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raca w grupach z kartami pracy, dopasow</w:t>
            </w:r>
            <w:r w:rsidR="00502F70">
              <w:rPr>
                <w:rFonts w:ascii="Calibri" w:eastAsia="Calibri" w:hAnsi="Calibri" w:cs="Calibri"/>
                <w:sz w:val="18"/>
                <w:szCs w:val="18"/>
              </w:rPr>
              <w:t>ywanie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opis</w:t>
            </w:r>
            <w:r w:rsidR="00502F70">
              <w:rPr>
                <w:rFonts w:ascii="Calibri" w:eastAsia="Calibri" w:hAnsi="Calibri" w:cs="Calibri"/>
                <w:sz w:val="18"/>
                <w:szCs w:val="18"/>
              </w:rPr>
              <w:t>ów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do ilustracji różn</w:t>
            </w:r>
            <w:r w:rsidR="006B3BCE">
              <w:rPr>
                <w:rFonts w:ascii="Calibri" w:eastAsia="Calibri" w:hAnsi="Calibri" w:cs="Calibri"/>
                <w:sz w:val="18"/>
                <w:szCs w:val="18"/>
              </w:rPr>
              <w:t>ych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gatunk</w:t>
            </w:r>
            <w:r w:rsidR="006B3BCE">
              <w:rPr>
                <w:rFonts w:ascii="Calibri" w:eastAsia="Calibri" w:hAnsi="Calibri" w:cs="Calibri"/>
                <w:sz w:val="18"/>
                <w:szCs w:val="18"/>
              </w:rPr>
              <w:t>ów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ryb.</w:t>
            </w:r>
          </w:p>
          <w:p w14:paraId="20F8652E" w14:textId="77777777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6B3BCE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rezentacja filmu edukacyjnego </w:t>
            </w:r>
            <w:r w:rsidR="006B3BCE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np. o</w:t>
            </w:r>
            <w:r w:rsidR="006B3BCE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proofErr w:type="spellStart"/>
            <w:r w:rsidR="00CF4878">
              <w:rPr>
                <w:rFonts w:ascii="Calibri" w:eastAsia="Calibri" w:hAnsi="Calibri" w:cs="Calibri"/>
                <w:sz w:val="18"/>
                <w:szCs w:val="18"/>
              </w:rPr>
              <w:t>zachowaniach</w:t>
            </w:r>
            <w:proofErr w:type="spellEnd"/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ryb lub cyklu życia ryb</w:t>
            </w:r>
            <w:r w:rsidR="006B3BCE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744E69C7" w14:textId="77777777" w:rsidR="00CD2F72" w:rsidRDefault="00D63260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Jeśli dostępne jest akwarium z rybami, uczniowie mogą obserwować ryby i</w:t>
            </w:r>
            <w:r w:rsidR="006B3BCE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analizować ich wygląd oraz zachowanie.</w:t>
            </w:r>
          </w:p>
        </w:tc>
        <w:tc>
          <w:tcPr>
            <w:tcW w:w="2295" w:type="dxa"/>
          </w:tcPr>
          <w:p w14:paraId="7F3CEFD9" w14:textId="5F717399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podręcznik</w:t>
            </w:r>
            <w:r w:rsidR="006B3BCE">
              <w:rPr>
                <w:rFonts w:ascii="Calibri" w:eastAsia="Calibri" w:hAnsi="Calibri" w:cs="Calibri"/>
                <w:sz w:val="18"/>
                <w:szCs w:val="18"/>
              </w:rPr>
              <w:t xml:space="preserve"> papierowy </w:t>
            </w:r>
            <w:r w:rsidR="007F64AB">
              <w:rPr>
                <w:rFonts w:ascii="Calibri" w:eastAsia="Calibri" w:hAnsi="Calibri" w:cs="Calibri"/>
                <w:sz w:val="18"/>
                <w:szCs w:val="18"/>
              </w:rPr>
              <w:t xml:space="preserve">(s. 78–84) </w:t>
            </w:r>
            <w:r w:rsidR="006B3BCE">
              <w:rPr>
                <w:rFonts w:ascii="Calibri" w:eastAsia="Calibri" w:hAnsi="Calibri" w:cs="Calibri"/>
                <w:sz w:val="18"/>
                <w:szCs w:val="18"/>
              </w:rPr>
              <w:t>i multimedialny</w:t>
            </w:r>
          </w:p>
          <w:p w14:paraId="5FCA6213" w14:textId="04B34B5C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karty pracy </w:t>
            </w:r>
            <w:r w:rsidR="006B3BCE">
              <w:rPr>
                <w:rFonts w:ascii="Calibri" w:eastAsia="Calibri" w:hAnsi="Calibri" w:cs="Calibri"/>
                <w:sz w:val="18"/>
                <w:szCs w:val="18"/>
              </w:rPr>
              <w:t>„Czas na działanie” i/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lub zeszyt ćwiczeń</w:t>
            </w:r>
            <w:r w:rsidR="00846CAD">
              <w:rPr>
                <w:rFonts w:ascii="Calibri" w:eastAsia="Calibri" w:hAnsi="Calibri" w:cs="Calibri"/>
                <w:sz w:val="18"/>
                <w:szCs w:val="18"/>
              </w:rPr>
              <w:t xml:space="preserve"> s.46–48</w:t>
            </w:r>
          </w:p>
          <w:p w14:paraId="722151AF" w14:textId="77777777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6B3BCE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lustracje, plansze lub prezentacje multimedialne przedstawiające różne gatunki ryb (np. karp, pstrąg, rekin, płaszczka, konik morski)</w:t>
            </w:r>
          </w:p>
          <w:p w14:paraId="03479E2A" w14:textId="77777777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6B3BCE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odele ryb</w:t>
            </w:r>
          </w:p>
          <w:p w14:paraId="6D8B60D6" w14:textId="4C491DB9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6B3BCE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ilmy edukacyjne (np. </w:t>
            </w:r>
            <w:r w:rsidR="000D4F77">
              <w:rPr>
                <w:rFonts w:ascii="Calibri" w:eastAsia="Calibri" w:hAnsi="Calibri" w:cs="Calibri"/>
                <w:sz w:val="18"/>
                <w:szCs w:val="18"/>
              </w:rPr>
              <w:t xml:space="preserve">film </w:t>
            </w:r>
            <w:r w:rsidR="000D4F7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„Ryby” Akwarium Gdyńskiego</w:t>
            </w:r>
            <w:r w:rsidR="000D4F77">
              <w:rPr>
                <w:rFonts w:ascii="Calibri" w:eastAsia="Calibri" w:hAnsi="Calibri" w:cs="Calibri"/>
                <w:sz w:val="18"/>
                <w:szCs w:val="18"/>
              </w:rPr>
              <w:t xml:space="preserve"> wraz z kartą pracy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  <w:p w14:paraId="170ED8B3" w14:textId="77777777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6B3BCE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ateriały interaktywne (quizy, gry online, karty pracy)</w:t>
            </w:r>
          </w:p>
          <w:p w14:paraId="49580C19" w14:textId="77777777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6B3BCE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kwarium z rybami (opcjonalnie)</w:t>
            </w:r>
          </w:p>
          <w:p w14:paraId="744016D3" w14:textId="77777777" w:rsidR="007F64AB" w:rsidRDefault="007F64A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F9C053F" w14:textId="5FB3FD07" w:rsidR="007F64AB" w:rsidRPr="007F64AB" w:rsidRDefault="007F64A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infografika „To naprawdę ryba!” </w:t>
            </w:r>
            <w:r w:rsidR="00846CA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(podręcznik 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s. 85</w:t>
            </w:r>
            <w:r w:rsidR="00846CA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), zadania do infografiki (zeszyt ćwiczeń s. 55)</w:t>
            </w:r>
          </w:p>
        </w:tc>
      </w:tr>
      <w:tr w:rsidR="00CD2F72" w14:paraId="14310C59" w14:textId="77777777" w:rsidTr="00874C98">
        <w:tc>
          <w:tcPr>
            <w:tcW w:w="1666" w:type="dxa"/>
          </w:tcPr>
          <w:p w14:paraId="0E34D752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 Dlaczego płazy to zwierzęta wodno-lądowe?</w:t>
            </w:r>
          </w:p>
        </w:tc>
        <w:tc>
          <w:tcPr>
            <w:tcW w:w="1590" w:type="dxa"/>
          </w:tcPr>
          <w:p w14:paraId="1C352E5F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20. Dlaczego płazy to zwierzęta wodno-lądowe?</w:t>
            </w:r>
          </w:p>
        </w:tc>
        <w:tc>
          <w:tcPr>
            <w:tcW w:w="2126" w:type="dxa"/>
          </w:tcPr>
          <w:p w14:paraId="3F40B439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środowisko i tryb życia </w:t>
            </w:r>
          </w:p>
          <w:p w14:paraId="304ED403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wspólne cechy </w:t>
            </w:r>
          </w:p>
          <w:p w14:paraId="5B2840BE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przystosowania do życia </w:t>
            </w:r>
          </w:p>
          <w:p w14:paraId="3248A811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różnorodność ryb</w:t>
            </w:r>
          </w:p>
          <w:p w14:paraId="2864755C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rozmnażanie i rozwój </w:t>
            </w:r>
          </w:p>
          <w:p w14:paraId="30F71474" w14:textId="77777777" w:rsidR="00CD2F72" w:rsidRDefault="0091633C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znaczenie w przyrodzie i</w:t>
            </w:r>
            <w:r w:rsidR="006B3BCE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dla człowieka </w:t>
            </w:r>
          </w:p>
        </w:tc>
        <w:tc>
          <w:tcPr>
            <w:tcW w:w="2693" w:type="dxa"/>
            <w:tcBorders>
              <w:top w:val="single" w:sz="8" w:space="0" w:color="000001"/>
            </w:tcBorders>
          </w:tcPr>
          <w:p w14:paraId="11D86B4D" w14:textId="77777777" w:rsidR="00CD2F72" w:rsidRDefault="00CF4878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II.6.9</w:t>
            </w:r>
            <w:r w:rsidR="00F13545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płazy </w:t>
            </w:r>
            <w:r w:rsidR="00F13545">
              <w:rPr>
                <w:rFonts w:ascii="Calibri" w:eastAsia="Calibri" w:hAnsi="Calibri" w:cs="Calibri"/>
                <w:sz w:val="18"/>
                <w:szCs w:val="18"/>
              </w:rPr>
              <w:t xml:space="preserve"> bezogonowe i 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ogoniaste </w:t>
            </w:r>
            <w:r w:rsidR="00F13545">
              <w:rPr>
                <w:rFonts w:ascii="Calibri" w:eastAsia="Calibri" w:hAnsi="Calibri" w:cs="Calibri"/>
                <w:sz w:val="18"/>
                <w:szCs w:val="18"/>
              </w:rPr>
              <w:t>– uczeń: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3699358D" w14:textId="77777777" w:rsidR="00CD2F72" w:rsidRDefault="00F13545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a)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dokonuje obserwacji przedstawicieli płazów </w:t>
            </w:r>
            <w:r w:rsidR="00A5530A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zdjęcia, filmy, schematy, okazy naturalne w terenie itd.)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przedstawia ich cechy wspólne oraz opisuje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lastRenderedPageBreak/>
              <w:t xml:space="preserve">przystosowania płazów do życia w wodzie i na lądzie, </w:t>
            </w:r>
          </w:p>
          <w:p w14:paraId="2EA82E20" w14:textId="77777777" w:rsidR="00CD2F72" w:rsidRDefault="00F13545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b)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określa płazy jako zwierzęta zmiennocieplne, </w:t>
            </w:r>
          </w:p>
          <w:p w14:paraId="04FE5B8B" w14:textId="77777777" w:rsidR="00F13545" w:rsidRDefault="00F13545" w:rsidP="00FD682A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c)</w:t>
            </w:r>
            <w:r w:rsidR="00CF4878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przedstawia sposób rozmnażania i rozwój płazów, </w:t>
            </w:r>
          </w:p>
          <w:p w14:paraId="2D0A95C6" w14:textId="77777777" w:rsidR="00CD2F72" w:rsidRDefault="00F13545" w:rsidP="00FD682A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c)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przedstawia znaczenie płazów w przyrodzie i dla człowieka</w:t>
            </w:r>
          </w:p>
        </w:tc>
        <w:tc>
          <w:tcPr>
            <w:tcW w:w="3625" w:type="dxa"/>
          </w:tcPr>
          <w:p w14:paraId="0A20A234" w14:textId="77777777" w:rsidR="00CD2F72" w:rsidRDefault="006B3BCE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lastRenderedPageBreak/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rezentacja ilustracji lub prezentacji multimedialnej, przedstawiając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ych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różne gatunki płazów.</w:t>
            </w:r>
          </w:p>
          <w:p w14:paraId="20FB4D21" w14:textId="77777777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6B3BCE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naliza wyglądu płazów, z</w:t>
            </w:r>
            <w:r w:rsidR="006B3BCE">
              <w:rPr>
                <w:rFonts w:ascii="Calibri" w:eastAsia="Calibri" w:hAnsi="Calibri" w:cs="Calibri"/>
                <w:sz w:val="18"/>
                <w:szCs w:val="18"/>
              </w:rPr>
              <w:t xml:space="preserve"> uwzględnieniem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ich charakterystyczn</w:t>
            </w:r>
            <w:r w:rsidR="006B3BCE">
              <w:rPr>
                <w:rFonts w:ascii="Calibri" w:eastAsia="Calibri" w:hAnsi="Calibri" w:cs="Calibri"/>
                <w:sz w:val="18"/>
                <w:szCs w:val="18"/>
              </w:rPr>
              <w:t>ych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cech:</w:t>
            </w:r>
          </w:p>
          <w:p w14:paraId="63CAB338" w14:textId="77777777" w:rsidR="00CD2F72" w:rsidRDefault="006B3BCE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– g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ładk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iej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, wilgotn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ej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skór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y,</w:t>
            </w:r>
          </w:p>
          <w:p w14:paraId="724A4914" w14:textId="77777777" w:rsidR="00CD2F72" w:rsidRDefault="006B3BCE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– d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óch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par kończyn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26E26706" w14:textId="77777777" w:rsidR="00CD2F72" w:rsidRDefault="006B3BCE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– b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rak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łusek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5697143D" w14:textId="77777777" w:rsidR="00874C98" w:rsidRDefault="006B3BCE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– z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miennocieplnoś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ci.</w:t>
            </w:r>
          </w:p>
          <w:p w14:paraId="7CF057CD" w14:textId="77777777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omówienie funkcji poszczególnych części ciała płazów (np. skóra do oddychania, kończyny do poruszania się).</w:t>
            </w:r>
          </w:p>
          <w:p w14:paraId="2B65460A" w14:textId="77777777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6B3BCE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rzedstawienie różnych gatunków płazów (np. żaby, traszki, salamandry, ropuchy) i</w:t>
            </w:r>
            <w:r w:rsidR="006B3BCE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omówienie ich charakterystycznych cech oraz przystosowa</w:t>
            </w:r>
            <w:r w:rsidR="006B3BCE">
              <w:rPr>
                <w:rFonts w:ascii="Calibri" w:eastAsia="Calibri" w:hAnsi="Calibri" w:cs="Calibri"/>
                <w:sz w:val="18"/>
                <w:szCs w:val="18"/>
              </w:rPr>
              <w:t>ń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do środowiska życia.</w:t>
            </w:r>
          </w:p>
          <w:p w14:paraId="673CBD21" w14:textId="77777777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6B3BCE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raca w grupach z kartami pracy, dopasow</w:t>
            </w:r>
            <w:r w:rsidR="00502F70">
              <w:rPr>
                <w:rFonts w:ascii="Calibri" w:eastAsia="Calibri" w:hAnsi="Calibri" w:cs="Calibri"/>
                <w:sz w:val="18"/>
                <w:szCs w:val="18"/>
              </w:rPr>
              <w:t>ywanie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opis</w:t>
            </w:r>
            <w:r w:rsidR="00502F70">
              <w:rPr>
                <w:rFonts w:ascii="Calibri" w:eastAsia="Calibri" w:hAnsi="Calibri" w:cs="Calibri"/>
                <w:sz w:val="18"/>
                <w:szCs w:val="18"/>
              </w:rPr>
              <w:t>ów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do ilustracji różn</w:t>
            </w:r>
            <w:r w:rsidR="00502F70">
              <w:rPr>
                <w:rFonts w:ascii="Calibri" w:eastAsia="Calibri" w:hAnsi="Calibri" w:cs="Calibri"/>
                <w:sz w:val="18"/>
                <w:szCs w:val="18"/>
              </w:rPr>
              <w:t>ych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gatunk</w:t>
            </w:r>
            <w:r w:rsidR="006B3BCE">
              <w:rPr>
                <w:rFonts w:ascii="Calibri" w:eastAsia="Calibri" w:hAnsi="Calibri" w:cs="Calibri"/>
                <w:sz w:val="18"/>
                <w:szCs w:val="18"/>
              </w:rPr>
              <w:t>ów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płazów.</w:t>
            </w:r>
          </w:p>
          <w:p w14:paraId="2030907A" w14:textId="77777777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6B3BCE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rezentacja filmu edukacyjnego o płazach, </w:t>
            </w:r>
            <w:r w:rsidR="006B3BCE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np. o cyklu życia żaby lub </w:t>
            </w:r>
            <w:proofErr w:type="spellStart"/>
            <w:r w:rsidR="00CF4878">
              <w:rPr>
                <w:rFonts w:ascii="Calibri" w:eastAsia="Calibri" w:hAnsi="Calibri" w:cs="Calibri"/>
                <w:sz w:val="18"/>
                <w:szCs w:val="18"/>
              </w:rPr>
              <w:t>zachowaniach</w:t>
            </w:r>
            <w:proofErr w:type="spellEnd"/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płazów</w:t>
            </w:r>
            <w:r w:rsidR="006B3BCE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2236AF8" w14:textId="77777777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Jeśli dostępne są żywe płazy, uczniowie mogą obserwować je i analizować ich wygląd oraz zachowanie.</w:t>
            </w:r>
          </w:p>
        </w:tc>
        <w:tc>
          <w:tcPr>
            <w:tcW w:w="2295" w:type="dxa"/>
          </w:tcPr>
          <w:p w14:paraId="23CB6CFC" w14:textId="433546AE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lastRenderedPageBreak/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karty pracy </w:t>
            </w:r>
            <w:r w:rsidR="006B3BCE">
              <w:rPr>
                <w:rFonts w:ascii="Calibri" w:eastAsia="Calibri" w:hAnsi="Calibri" w:cs="Calibri"/>
                <w:sz w:val="18"/>
                <w:szCs w:val="18"/>
              </w:rPr>
              <w:t>„Czas na działanie” i/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lub zeszyt ćwiczeń</w:t>
            </w:r>
            <w:r w:rsidR="00846CAD">
              <w:rPr>
                <w:rFonts w:ascii="Calibri" w:eastAsia="Calibri" w:hAnsi="Calibri" w:cs="Calibri"/>
                <w:sz w:val="18"/>
                <w:szCs w:val="18"/>
              </w:rPr>
              <w:t xml:space="preserve"> s. 49–51</w:t>
            </w:r>
          </w:p>
          <w:p w14:paraId="4E20BE90" w14:textId="47137AC0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6B3BCE">
              <w:rPr>
                <w:rFonts w:ascii="Calibri" w:eastAsia="Calibri" w:hAnsi="Calibri" w:cs="Calibri"/>
                <w:sz w:val="18"/>
                <w:szCs w:val="18"/>
              </w:rPr>
              <w:t xml:space="preserve">podręcznik papierowy </w:t>
            </w:r>
            <w:r w:rsidR="007F64AB">
              <w:rPr>
                <w:rFonts w:ascii="Calibri" w:eastAsia="Calibri" w:hAnsi="Calibri" w:cs="Calibri"/>
                <w:sz w:val="18"/>
                <w:szCs w:val="18"/>
              </w:rPr>
              <w:t xml:space="preserve">(s. 86–92) </w:t>
            </w:r>
            <w:r w:rsidR="006B3BCE">
              <w:rPr>
                <w:rFonts w:ascii="Calibri" w:eastAsia="Calibri" w:hAnsi="Calibri" w:cs="Calibri"/>
                <w:sz w:val="18"/>
                <w:szCs w:val="18"/>
              </w:rPr>
              <w:t>i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multimedialny</w:t>
            </w:r>
          </w:p>
          <w:p w14:paraId="593B81F0" w14:textId="77777777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6B3BCE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lustracje, plansze lub </w:t>
            </w:r>
          </w:p>
          <w:p w14:paraId="5AF4B60B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prezentacje multimedialne przedstawiające różne gatunki płazów (np. żaby, traszki, salamandry, ropuchy)</w:t>
            </w:r>
          </w:p>
          <w:p w14:paraId="78F8A660" w14:textId="77777777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502F70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odele płazów (jeśli są dostępne)</w:t>
            </w:r>
          </w:p>
          <w:p w14:paraId="76139DAB" w14:textId="1ECC1869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502F70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ilmy edukacyjne (np. o</w:t>
            </w:r>
            <w:r w:rsidR="00D1048D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cyklu życia żaby, </w:t>
            </w:r>
            <w:proofErr w:type="spellStart"/>
            <w:r w:rsidR="00CF4878">
              <w:rPr>
                <w:rFonts w:ascii="Calibri" w:eastAsia="Calibri" w:hAnsi="Calibri" w:cs="Calibri"/>
                <w:sz w:val="18"/>
                <w:szCs w:val="18"/>
              </w:rPr>
              <w:t>zachowaniach</w:t>
            </w:r>
            <w:proofErr w:type="spellEnd"/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płazów</w:t>
            </w:r>
            <w:r w:rsidR="000D4F77">
              <w:rPr>
                <w:rFonts w:ascii="Calibri" w:eastAsia="Calibri" w:hAnsi="Calibri" w:cs="Calibri"/>
                <w:sz w:val="18"/>
                <w:szCs w:val="18"/>
              </w:rPr>
              <w:t>, film z</w:t>
            </w:r>
            <w:r w:rsidR="007E0784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0D4F77">
              <w:rPr>
                <w:rFonts w:ascii="Calibri" w:eastAsia="Calibri" w:hAnsi="Calibri" w:cs="Calibri"/>
                <w:sz w:val="18"/>
                <w:szCs w:val="18"/>
              </w:rPr>
              <w:t>cyklu „O zwierzętach” pt.</w:t>
            </w:r>
            <w:r w:rsidR="007E0784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0D4F7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„Płazy” Akwarium Gdyńskiego</w:t>
            </w:r>
            <w:r w:rsidR="000D4F77">
              <w:rPr>
                <w:rFonts w:ascii="Calibri" w:eastAsia="Calibri" w:hAnsi="Calibri" w:cs="Calibri"/>
                <w:sz w:val="18"/>
                <w:szCs w:val="18"/>
              </w:rPr>
              <w:t xml:space="preserve"> z kartą pracy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  <w:p w14:paraId="69949F6E" w14:textId="77777777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502F70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ateriały interaktywne (quizy, gry online, karty pracy)</w:t>
            </w:r>
          </w:p>
          <w:p w14:paraId="05B537F9" w14:textId="77777777" w:rsidR="00CD2F72" w:rsidRDefault="00D63260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502F70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łoik z żywymi płazami (np. z żabami lub traszkami)</w:t>
            </w:r>
          </w:p>
        </w:tc>
      </w:tr>
      <w:tr w:rsidR="00CD2F72" w14:paraId="1F80C408" w14:textId="77777777" w:rsidTr="00874C98">
        <w:tc>
          <w:tcPr>
            <w:tcW w:w="1666" w:type="dxa"/>
          </w:tcPr>
          <w:p w14:paraId="38B37159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4. Dlaczego gady to zdobywcy lądu?</w:t>
            </w:r>
          </w:p>
        </w:tc>
        <w:tc>
          <w:tcPr>
            <w:tcW w:w="1590" w:type="dxa"/>
          </w:tcPr>
          <w:p w14:paraId="571033F4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21. Dlaczego gady to zdobywcy lądu?</w:t>
            </w:r>
          </w:p>
        </w:tc>
        <w:tc>
          <w:tcPr>
            <w:tcW w:w="2126" w:type="dxa"/>
          </w:tcPr>
          <w:p w14:paraId="23A60291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środowisko i tryb życia </w:t>
            </w:r>
          </w:p>
          <w:p w14:paraId="32BD2FDF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wspólne cechy </w:t>
            </w:r>
          </w:p>
          <w:p w14:paraId="1EE24486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rozmnażanie i rozwój </w:t>
            </w:r>
          </w:p>
          <w:p w14:paraId="696B793B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znaczenie w przyrodzie i</w:t>
            </w:r>
            <w:r w:rsidR="00874C98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dla człowieka </w:t>
            </w:r>
          </w:p>
          <w:p w14:paraId="5B16C13F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różnorodność gadów</w:t>
            </w:r>
          </w:p>
        </w:tc>
        <w:tc>
          <w:tcPr>
            <w:tcW w:w="2693" w:type="dxa"/>
          </w:tcPr>
          <w:p w14:paraId="13006E8C" w14:textId="77777777" w:rsidR="00CD2F72" w:rsidRDefault="00CF4878">
            <w:pPr>
              <w:shd w:val="clear" w:color="auto" w:fill="FFFFFF"/>
              <w:spacing w:line="276" w:lineRule="auto"/>
              <w:ind w:right="3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II.6.10</w:t>
            </w:r>
            <w:r w:rsidR="00F13545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gady</w:t>
            </w:r>
            <w:r w:rsidR="00F13545">
              <w:rPr>
                <w:rFonts w:ascii="Calibri" w:eastAsia="Calibri" w:hAnsi="Calibri" w:cs="Calibri"/>
                <w:sz w:val="18"/>
                <w:szCs w:val="18"/>
              </w:rPr>
              <w:t xml:space="preserve"> – uczeń:</w:t>
            </w:r>
          </w:p>
          <w:p w14:paraId="129DB07A" w14:textId="77777777" w:rsidR="00F13545" w:rsidRDefault="00F13545">
            <w:pPr>
              <w:shd w:val="clear" w:color="auto" w:fill="FFFFFF"/>
              <w:spacing w:line="276" w:lineRule="auto"/>
              <w:ind w:right="3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a)</w:t>
            </w:r>
            <w:r w:rsidR="00CF4878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dokonuje obserwacji przedstawicieli gadów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zdjęcia, filmy, schematy, okazy naturalne w terenie itd.) i przedstawia ich cechy wspólne oraz opisuje przystosowania gadów do życia na lądzie, </w:t>
            </w:r>
          </w:p>
          <w:p w14:paraId="4687F3F7" w14:textId="77777777" w:rsidR="00CD2F72" w:rsidRDefault="00F13545">
            <w:pPr>
              <w:shd w:val="clear" w:color="auto" w:fill="FFFFFF"/>
              <w:spacing w:line="276" w:lineRule="auto"/>
              <w:ind w:right="3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b)</w:t>
            </w:r>
            <w:r w:rsidR="00CF4878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określa gady jako zwierzęta zmiennocieplne, </w:t>
            </w:r>
          </w:p>
          <w:p w14:paraId="68A714AF" w14:textId="77777777" w:rsidR="00CD2F72" w:rsidRDefault="00A5530A">
            <w:pPr>
              <w:shd w:val="clear" w:color="auto" w:fill="FFFFFF"/>
              <w:spacing w:line="276" w:lineRule="auto"/>
              <w:ind w:right="3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c)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przedstawia sposób rozmnażania i rozwój gadów, </w:t>
            </w:r>
          </w:p>
          <w:p w14:paraId="6CD16220" w14:textId="77777777" w:rsidR="00CD2F72" w:rsidRDefault="00A5530A">
            <w:pPr>
              <w:shd w:val="clear" w:color="auto" w:fill="FFFFFF"/>
              <w:spacing w:line="276" w:lineRule="auto"/>
              <w:ind w:right="3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d)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przedstawia znaczenie gadów w przyrodzie i dla człowieka</w:t>
            </w:r>
          </w:p>
        </w:tc>
        <w:tc>
          <w:tcPr>
            <w:tcW w:w="3625" w:type="dxa"/>
          </w:tcPr>
          <w:p w14:paraId="37AE5CB0" w14:textId="77777777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502F70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rezentacja ilustracji lub prezentacji multimedialnej, przedstawiając</w:t>
            </w:r>
            <w:r w:rsidR="00502F70">
              <w:rPr>
                <w:rFonts w:ascii="Calibri" w:eastAsia="Calibri" w:hAnsi="Calibri" w:cs="Calibri"/>
                <w:sz w:val="18"/>
                <w:szCs w:val="18"/>
              </w:rPr>
              <w:t>ych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różne gatunki gadów.</w:t>
            </w:r>
          </w:p>
          <w:p w14:paraId="3726978A" w14:textId="77777777" w:rsidR="00CD2F72" w:rsidRDefault="00D6326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502F70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naliza wyglądu gadów, z</w:t>
            </w:r>
            <w:r w:rsidR="00502F70">
              <w:rPr>
                <w:rFonts w:ascii="Calibri" w:eastAsia="Calibri" w:hAnsi="Calibri" w:cs="Calibri"/>
                <w:sz w:val="18"/>
                <w:szCs w:val="18"/>
              </w:rPr>
              <w:t xml:space="preserve"> uwzględnieniem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ich charakterystyczn</w:t>
            </w:r>
            <w:r w:rsidR="00502F70">
              <w:rPr>
                <w:rFonts w:ascii="Calibri" w:eastAsia="Calibri" w:hAnsi="Calibri" w:cs="Calibri"/>
                <w:sz w:val="18"/>
                <w:szCs w:val="18"/>
              </w:rPr>
              <w:t>ych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cech:</w:t>
            </w:r>
          </w:p>
          <w:p w14:paraId="5E906D89" w14:textId="77777777" w:rsidR="00CD2F72" w:rsidRDefault="00502F7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– s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uch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ej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, łuskowat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ej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skór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y,</w:t>
            </w:r>
          </w:p>
          <w:p w14:paraId="65C709E4" w14:textId="77777777" w:rsidR="00CD2F72" w:rsidRDefault="00502F7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– p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łuc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1FD369F7" w14:textId="77777777" w:rsidR="00CD2F72" w:rsidRDefault="00502F7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–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składani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CF4878">
              <w:rPr>
                <w:rFonts w:ascii="Calibri" w:eastAsia="Calibri" w:hAnsi="Calibri" w:cs="Calibri"/>
                <w:sz w:val="18"/>
                <w:szCs w:val="18"/>
              </w:rPr>
              <w:t>jaj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Zmiennocieplność</w:t>
            </w:r>
            <w:proofErr w:type="spellEnd"/>
          </w:p>
          <w:p w14:paraId="0C94DF0F" w14:textId="77777777" w:rsidR="00CD2F72" w:rsidRDefault="002D7C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="00502F70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mówienie funkcji poszczególnych części ciała gadów (np. łuski </w:t>
            </w:r>
            <w:r w:rsidR="00502F70">
              <w:rPr>
                <w:rFonts w:ascii="Calibri" w:eastAsia="Calibri" w:hAnsi="Calibri" w:cs="Calibri"/>
                <w:sz w:val="18"/>
                <w:szCs w:val="18"/>
              </w:rPr>
              <w:t xml:space="preserve">–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do ochrony, płuca </w:t>
            </w:r>
            <w:r w:rsidR="00502F70">
              <w:rPr>
                <w:rFonts w:ascii="Calibri" w:eastAsia="Calibri" w:hAnsi="Calibri" w:cs="Calibri"/>
                <w:sz w:val="18"/>
                <w:szCs w:val="18"/>
              </w:rPr>
              <w:t xml:space="preserve">–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do oddychania, jaja </w:t>
            </w:r>
            <w:r w:rsidR="00502F70">
              <w:rPr>
                <w:rFonts w:ascii="Calibri" w:eastAsia="Calibri" w:hAnsi="Calibri" w:cs="Calibri"/>
                <w:sz w:val="18"/>
                <w:szCs w:val="18"/>
              </w:rPr>
              <w:t xml:space="preserve">–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do rozmnażania).</w:t>
            </w:r>
          </w:p>
          <w:p w14:paraId="463DEA03" w14:textId="77777777" w:rsidR="00CD2F72" w:rsidRDefault="002D7C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502F70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rzedstawienie różnych gatunków gadów (np. jaszczurki, węże, żółwie, krokodyle) i</w:t>
            </w:r>
            <w:r w:rsidR="00502F70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omówienie ich cechy oraz przystosowa</w:t>
            </w:r>
            <w:r w:rsidR="00502F70">
              <w:rPr>
                <w:rFonts w:ascii="Calibri" w:eastAsia="Calibri" w:hAnsi="Calibri" w:cs="Calibri"/>
                <w:sz w:val="18"/>
                <w:szCs w:val="18"/>
              </w:rPr>
              <w:t>ń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do środowiska życia.</w:t>
            </w:r>
          </w:p>
          <w:p w14:paraId="50474B55" w14:textId="77777777" w:rsidR="00CD2F72" w:rsidRDefault="002D7C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502F70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raca w grupach z kartami pracy, dopasow</w:t>
            </w:r>
            <w:r w:rsidR="00502F70">
              <w:rPr>
                <w:rFonts w:ascii="Calibri" w:eastAsia="Calibri" w:hAnsi="Calibri" w:cs="Calibri"/>
                <w:sz w:val="18"/>
                <w:szCs w:val="18"/>
              </w:rPr>
              <w:t>ywanie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opis</w:t>
            </w:r>
            <w:r w:rsidR="00502F70">
              <w:rPr>
                <w:rFonts w:ascii="Calibri" w:eastAsia="Calibri" w:hAnsi="Calibri" w:cs="Calibri"/>
                <w:sz w:val="18"/>
                <w:szCs w:val="18"/>
              </w:rPr>
              <w:t>ów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do ilustracji różn</w:t>
            </w:r>
            <w:r w:rsidR="00502F70">
              <w:rPr>
                <w:rFonts w:ascii="Calibri" w:eastAsia="Calibri" w:hAnsi="Calibri" w:cs="Calibri"/>
                <w:sz w:val="18"/>
                <w:szCs w:val="18"/>
              </w:rPr>
              <w:t>ych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gatunk</w:t>
            </w:r>
            <w:r w:rsidR="00502F70">
              <w:rPr>
                <w:rFonts w:ascii="Calibri" w:eastAsia="Calibri" w:hAnsi="Calibri" w:cs="Calibri"/>
                <w:sz w:val="18"/>
                <w:szCs w:val="18"/>
              </w:rPr>
              <w:t>ów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gadów.</w:t>
            </w:r>
          </w:p>
          <w:p w14:paraId="5A21D857" w14:textId="77777777" w:rsidR="00CD2F72" w:rsidRDefault="002D7C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502F70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rezentacja filmu edukacyjnego o gadach </w:t>
            </w:r>
            <w:r w:rsidR="00502F70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np. o </w:t>
            </w:r>
            <w:proofErr w:type="spellStart"/>
            <w:r w:rsidR="00CF4878">
              <w:rPr>
                <w:rFonts w:ascii="Calibri" w:eastAsia="Calibri" w:hAnsi="Calibri" w:cs="Calibri"/>
                <w:sz w:val="18"/>
                <w:szCs w:val="18"/>
              </w:rPr>
              <w:t>zachowaniach</w:t>
            </w:r>
            <w:proofErr w:type="spellEnd"/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gadów lub cyklu </w:t>
            </w:r>
            <w:r w:rsidR="00502F70">
              <w:rPr>
                <w:rFonts w:ascii="Calibri" w:eastAsia="Calibri" w:hAnsi="Calibri" w:cs="Calibri"/>
                <w:sz w:val="18"/>
                <w:szCs w:val="18"/>
              </w:rPr>
              <w:t xml:space="preserve">ich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życia</w:t>
            </w:r>
            <w:r w:rsidR="00502F70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5F7560FD" w14:textId="77777777" w:rsidR="00CD2F72" w:rsidRDefault="002D7CDF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lastRenderedPageBreak/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Nauczyciel może pokazać uczniom zdjęcia lub filmy przedstawiające ślady gadów i</w:t>
            </w:r>
            <w:r w:rsidR="00502F70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omówić, jak je rozpoznać.</w:t>
            </w:r>
          </w:p>
        </w:tc>
        <w:tc>
          <w:tcPr>
            <w:tcW w:w="2295" w:type="dxa"/>
          </w:tcPr>
          <w:p w14:paraId="3516AC84" w14:textId="07E52A63" w:rsidR="00CD2F72" w:rsidRDefault="002D7C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lastRenderedPageBreak/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podręcznik</w:t>
            </w:r>
            <w:r w:rsidR="00502F70">
              <w:rPr>
                <w:rFonts w:ascii="Calibri" w:eastAsia="Calibri" w:hAnsi="Calibri" w:cs="Calibri"/>
                <w:sz w:val="18"/>
                <w:szCs w:val="18"/>
              </w:rPr>
              <w:t xml:space="preserve"> papierowy </w:t>
            </w:r>
            <w:r w:rsidR="007F64AB">
              <w:rPr>
                <w:rFonts w:ascii="Calibri" w:eastAsia="Calibri" w:hAnsi="Calibri" w:cs="Calibri"/>
                <w:sz w:val="18"/>
                <w:szCs w:val="18"/>
              </w:rPr>
              <w:t xml:space="preserve">(s. 93–98) </w:t>
            </w:r>
            <w:r w:rsidR="00502F70">
              <w:rPr>
                <w:rFonts w:ascii="Calibri" w:eastAsia="Calibri" w:hAnsi="Calibri" w:cs="Calibri"/>
                <w:sz w:val="18"/>
                <w:szCs w:val="18"/>
              </w:rPr>
              <w:t>i </w:t>
            </w:r>
            <w:proofErr w:type="spellStart"/>
            <w:r w:rsidR="00CF4878">
              <w:rPr>
                <w:rFonts w:ascii="Calibri" w:eastAsia="Calibri" w:hAnsi="Calibri" w:cs="Calibri"/>
                <w:sz w:val="18"/>
                <w:szCs w:val="18"/>
              </w:rPr>
              <w:t>multipodręcznik</w:t>
            </w:r>
            <w:proofErr w:type="spellEnd"/>
          </w:p>
          <w:p w14:paraId="41E51F4A" w14:textId="75810CDA" w:rsidR="00CD2F72" w:rsidRDefault="002D7C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karty pracy </w:t>
            </w:r>
            <w:r w:rsidR="00502F70">
              <w:rPr>
                <w:rFonts w:ascii="Calibri" w:eastAsia="Calibri" w:hAnsi="Calibri" w:cs="Calibri"/>
                <w:sz w:val="18"/>
                <w:szCs w:val="18"/>
              </w:rPr>
              <w:t>„Czas na działanie” i/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lub zeszyt ćwiczeń</w:t>
            </w:r>
            <w:r w:rsidR="00846CAD">
              <w:rPr>
                <w:rFonts w:ascii="Calibri" w:eastAsia="Calibri" w:hAnsi="Calibri" w:cs="Calibri"/>
                <w:sz w:val="18"/>
                <w:szCs w:val="18"/>
              </w:rPr>
              <w:t xml:space="preserve"> s. 52–54</w:t>
            </w:r>
          </w:p>
          <w:p w14:paraId="0DEE43D6" w14:textId="77777777" w:rsidR="00CD2F72" w:rsidRDefault="002D7C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502F70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lustracje, plansze lub prezentacje multimedialne przedstawiające różne gatunki gadów (np. jaszczurki, węże, żółwie, krokodyle)</w:t>
            </w:r>
          </w:p>
          <w:p w14:paraId="08AD1614" w14:textId="77777777" w:rsidR="00CD2F72" w:rsidRDefault="002D7C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502F70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odele gadów (jeśli są dostępne)</w:t>
            </w:r>
          </w:p>
          <w:p w14:paraId="7334AC9E" w14:textId="7D8BB0A0" w:rsidR="00CD2F72" w:rsidRDefault="002D7C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502F70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ilmy edukacyjne (np. </w:t>
            </w:r>
            <w:r w:rsidR="005D6D5B">
              <w:rPr>
                <w:rFonts w:ascii="Calibri" w:eastAsia="Calibri" w:hAnsi="Calibri" w:cs="Calibri"/>
                <w:sz w:val="18"/>
                <w:szCs w:val="18"/>
              </w:rPr>
              <w:t xml:space="preserve">film z cyklu „O zwierzętach” </w:t>
            </w:r>
            <w:proofErr w:type="spellStart"/>
            <w:r w:rsidR="005D6D5B">
              <w:rPr>
                <w:rFonts w:ascii="Calibri" w:eastAsia="Calibri" w:hAnsi="Calibri" w:cs="Calibri"/>
                <w:sz w:val="18"/>
                <w:szCs w:val="18"/>
              </w:rPr>
              <w:t>pt</w:t>
            </w:r>
            <w:proofErr w:type="spellEnd"/>
            <w:r w:rsidR="005D6D5B">
              <w:rPr>
                <w:rFonts w:ascii="Calibri" w:eastAsia="Calibri" w:hAnsi="Calibri" w:cs="Calibri"/>
                <w:sz w:val="18"/>
                <w:szCs w:val="18"/>
              </w:rPr>
              <w:t xml:space="preserve">  </w:t>
            </w:r>
            <w:r w:rsidR="005D6D5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„Gady” Akwarium Gdyńskiego”</w:t>
            </w:r>
            <w:r w:rsidR="005D6D5B">
              <w:rPr>
                <w:rFonts w:ascii="Calibri" w:eastAsia="Calibri" w:hAnsi="Calibri" w:cs="Calibri"/>
                <w:sz w:val="18"/>
                <w:szCs w:val="18"/>
              </w:rPr>
              <w:t xml:space="preserve"> wraz z kartą pracy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  <w:p w14:paraId="46CF21CF" w14:textId="77777777" w:rsidR="00CD2F72" w:rsidRDefault="002D7C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D1048D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ateriały interaktywne (quizy, gry online, karty pracy)</w:t>
            </w:r>
          </w:p>
          <w:p w14:paraId="1350D825" w14:textId="77777777" w:rsidR="00CD2F72" w:rsidRDefault="002D7C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lastRenderedPageBreak/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D1048D">
              <w:rPr>
                <w:rFonts w:ascii="Calibri" w:eastAsia="Calibri" w:hAnsi="Calibri" w:cs="Calibri"/>
                <w:sz w:val="18"/>
                <w:szCs w:val="18"/>
              </w:rPr>
              <w:t>z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djęcia lub filmy przedstawiające ślady gadów</w:t>
            </w:r>
          </w:p>
        </w:tc>
      </w:tr>
      <w:tr w:rsidR="00CD2F72" w14:paraId="65C73FAA" w14:textId="77777777" w:rsidTr="00874C98">
        <w:trPr>
          <w:trHeight w:val="200"/>
        </w:trPr>
        <w:tc>
          <w:tcPr>
            <w:tcW w:w="1666" w:type="dxa"/>
          </w:tcPr>
          <w:p w14:paraId="29ED306A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Podsumowanie działu IV</w:t>
            </w:r>
          </w:p>
        </w:tc>
        <w:tc>
          <w:tcPr>
            <w:tcW w:w="1590" w:type="dxa"/>
          </w:tcPr>
          <w:p w14:paraId="0B670D41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22. Podsumowanie działu IV</w:t>
            </w:r>
          </w:p>
          <w:p w14:paraId="0B7439AD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23. Sprawdzian z działu IV</w:t>
            </w:r>
          </w:p>
        </w:tc>
        <w:tc>
          <w:tcPr>
            <w:tcW w:w="4819" w:type="dxa"/>
            <w:gridSpan w:val="2"/>
          </w:tcPr>
          <w:p w14:paraId="04D56B22" w14:textId="77777777" w:rsidR="001D42BA" w:rsidRDefault="00CF4878" w:rsidP="00FD682A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Badanie stopnia opanowania treści nauczania (wymagań szczegółowych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II.6.8</w:t>
            </w:r>
            <w:r w:rsidR="001D42BA">
              <w:rPr>
                <w:rFonts w:ascii="Calibri" w:eastAsia="Calibri" w:hAnsi="Calibri" w:cs="Calibri"/>
                <w:b/>
                <w:sz w:val="18"/>
                <w:szCs w:val="18"/>
              </w:rPr>
              <w:t>) a-d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, II.6.9</w:t>
            </w:r>
            <w:r w:rsidR="001D42BA">
              <w:rPr>
                <w:rFonts w:ascii="Calibri" w:eastAsia="Calibri" w:hAnsi="Calibri" w:cs="Calibri"/>
                <w:b/>
                <w:sz w:val="18"/>
                <w:szCs w:val="18"/>
              </w:rPr>
              <w:t>) a-d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, II.6.10</w:t>
            </w:r>
            <w:r w:rsidR="001D42BA">
              <w:rPr>
                <w:rFonts w:ascii="Calibri" w:eastAsia="Calibri" w:hAnsi="Calibri" w:cs="Calibri"/>
                <w:b/>
                <w:sz w:val="18"/>
                <w:szCs w:val="18"/>
              </w:rPr>
              <w:t>) a-d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,  </w:t>
            </w:r>
          </w:p>
          <w:p w14:paraId="0A7B9D32" w14:textId="77777777" w:rsidR="00CD2F72" w:rsidRDefault="00CF4878" w:rsidP="00FD682A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II.6.13</w:t>
            </w:r>
            <w:r w:rsidR="001D42BA">
              <w:rPr>
                <w:rFonts w:ascii="Calibri" w:eastAsia="Calibri" w:hAnsi="Calibri" w:cs="Calibri"/>
                <w:b/>
                <w:sz w:val="18"/>
                <w:szCs w:val="18"/>
              </w:rPr>
              <w:t>) a-c</w:t>
            </w:r>
            <w:r w:rsidR="001D42BA">
              <w:rPr>
                <w:rFonts w:ascii="Calibri" w:eastAsia="Calibri" w:hAnsi="Calibri" w:cs="Calibri"/>
                <w:sz w:val="18"/>
                <w:szCs w:val="18"/>
              </w:rPr>
              <w:t>).</w:t>
            </w:r>
          </w:p>
        </w:tc>
        <w:tc>
          <w:tcPr>
            <w:tcW w:w="3625" w:type="dxa"/>
          </w:tcPr>
          <w:p w14:paraId="434A303A" w14:textId="77777777" w:rsidR="006A1B12" w:rsidRDefault="006A1B12" w:rsidP="006A1B1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Powtórzenie wiadomości poprzez pracę z mapą myśli (jej analiza, uzupełnianie wersji czarno-białej i nieuzupełnionej, kolorowanie).</w:t>
            </w:r>
          </w:p>
          <w:p w14:paraId="1028E93B" w14:textId="77777777" w:rsidR="006A1B12" w:rsidRDefault="006A1B12" w:rsidP="006A1B12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• </w:t>
            </w:r>
            <w:r w:rsidR="00D1048D">
              <w:rPr>
                <w:rFonts w:ascii="Calibri" w:eastAsia="Calibri" w:hAnsi="Calibri" w:cs="Calibri"/>
                <w:sz w:val="18"/>
                <w:szCs w:val="18"/>
              </w:rPr>
              <w:t>Praca z tabelami podsumowującymi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po dziale I</w:t>
            </w:r>
            <w:r w:rsidR="00D1048D"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(wyszukiwanie i uzupełnienie informacji, analiza treści).</w:t>
            </w:r>
          </w:p>
          <w:p w14:paraId="0C882CD7" w14:textId="77777777" w:rsidR="006A1B12" w:rsidRDefault="006A1B12" w:rsidP="006A1B1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Oglądanie prezentacji podsumowującej</w:t>
            </w:r>
          </w:p>
          <w:p w14:paraId="5F2CF49E" w14:textId="77777777" w:rsidR="006A1B12" w:rsidRDefault="006A1B12" w:rsidP="006A1B1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rozwiązywanie zadań ze „Sprawdź się” (w podręczniku lub zeszycie ćwiczeń).</w:t>
            </w:r>
          </w:p>
          <w:p w14:paraId="5AB13A4C" w14:textId="77777777" w:rsidR="00CD2F72" w:rsidRDefault="006A1B1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Sprawdzenie opanowania wymagań szczegółowych (np. za pomocą sprawdzianu).</w:t>
            </w:r>
          </w:p>
        </w:tc>
        <w:tc>
          <w:tcPr>
            <w:tcW w:w="2295" w:type="dxa"/>
          </w:tcPr>
          <w:p w14:paraId="5C165AD6" w14:textId="06AC5E69" w:rsidR="00CD2F72" w:rsidRDefault="002D7C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podręcznik (mapa myśli</w:t>
            </w:r>
            <w:r w:rsidR="007F64AB">
              <w:rPr>
                <w:rFonts w:ascii="Calibri" w:eastAsia="Calibri" w:hAnsi="Calibri" w:cs="Calibri"/>
                <w:sz w:val="18"/>
                <w:szCs w:val="18"/>
              </w:rPr>
              <w:t xml:space="preserve"> s.</w:t>
            </w:r>
            <w:r w:rsidR="007E0784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7F64AB">
              <w:rPr>
                <w:rFonts w:ascii="Calibri" w:eastAsia="Calibri" w:hAnsi="Calibri" w:cs="Calibri"/>
                <w:sz w:val="18"/>
                <w:szCs w:val="18"/>
              </w:rPr>
              <w:t>99</w:t>
            </w:r>
            <w:r w:rsidR="00D1048D">
              <w:rPr>
                <w:rFonts w:ascii="Calibri" w:eastAsia="Calibri" w:hAnsi="Calibri" w:cs="Calibri"/>
                <w:sz w:val="18"/>
                <w:szCs w:val="18"/>
              </w:rPr>
              <w:t>, „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Sprawdź się</w:t>
            </w:r>
            <w:r w:rsidR="00D1048D">
              <w:rPr>
                <w:rFonts w:ascii="Calibri" w:eastAsia="Calibri" w:hAnsi="Calibri" w:cs="Calibri"/>
                <w:sz w:val="18"/>
                <w:szCs w:val="18"/>
              </w:rPr>
              <w:t>”</w:t>
            </w:r>
            <w:r w:rsidR="007F64AB">
              <w:rPr>
                <w:rFonts w:ascii="Calibri" w:eastAsia="Calibri" w:hAnsi="Calibri" w:cs="Calibri"/>
                <w:sz w:val="18"/>
                <w:szCs w:val="18"/>
              </w:rPr>
              <w:t xml:space="preserve"> s. 102</w:t>
            </w:r>
            <w:r w:rsidR="00D1048D">
              <w:rPr>
                <w:rFonts w:ascii="Calibri" w:eastAsia="Calibri" w:hAnsi="Calibri" w:cs="Calibri"/>
                <w:sz w:val="18"/>
                <w:szCs w:val="18"/>
              </w:rPr>
              <w:t xml:space="preserve">, tabele </w:t>
            </w:r>
            <w:r w:rsidR="007F64AB">
              <w:rPr>
                <w:rFonts w:ascii="Calibri" w:eastAsia="Calibri" w:hAnsi="Calibri" w:cs="Calibri"/>
                <w:sz w:val="18"/>
                <w:szCs w:val="18"/>
              </w:rPr>
              <w:t>s. 100–101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  <w:p w14:paraId="60A7ACCA" w14:textId="77777777" w:rsidR="00CD2F72" w:rsidRDefault="002D7C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CF4878">
              <w:rPr>
                <w:rFonts w:ascii="Calibri" w:eastAsia="Calibri" w:hAnsi="Calibri" w:cs="Calibri"/>
                <w:sz w:val="18"/>
                <w:szCs w:val="18"/>
              </w:rPr>
              <w:t>multipodręcznik</w:t>
            </w:r>
            <w:proofErr w:type="spellEnd"/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D1048D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m.in. prezentacja podsumowująca)</w:t>
            </w:r>
          </w:p>
          <w:p w14:paraId="0D078C77" w14:textId="0C1137F9" w:rsidR="00564AD6" w:rsidRPr="00564AD6" w:rsidRDefault="00564AD6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„Sprawdź się” w zeszycie ćwiczeń s. 56</w:t>
            </w:r>
          </w:p>
          <w:p w14:paraId="1B9CB48D" w14:textId="77777777" w:rsidR="00CD2F72" w:rsidRDefault="002D7C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sprawdziany w kilku wersjach lub generator testów</w:t>
            </w:r>
          </w:p>
        </w:tc>
      </w:tr>
      <w:tr w:rsidR="00CD2F72" w14:paraId="303DB040" w14:textId="77777777" w:rsidTr="00FD682A">
        <w:trPr>
          <w:trHeight w:val="220"/>
        </w:trPr>
        <w:tc>
          <w:tcPr>
            <w:tcW w:w="13995" w:type="dxa"/>
            <w:gridSpan w:val="6"/>
          </w:tcPr>
          <w:p w14:paraId="27E250AC" w14:textId="77777777" w:rsidR="00CD2F72" w:rsidRPr="00FD682A" w:rsidRDefault="00CF4878">
            <w:pPr>
              <w:rPr>
                <w:rFonts w:ascii="Calibri" w:eastAsia="Calibri" w:hAnsi="Calibri" w:cs="Calibri"/>
                <w:b/>
                <w:color w:val="073763"/>
              </w:rPr>
            </w:pPr>
            <w:r w:rsidRPr="00FD682A">
              <w:rPr>
                <w:rFonts w:ascii="Calibri" w:eastAsia="Calibri" w:hAnsi="Calibri" w:cs="Calibri"/>
                <w:b/>
              </w:rPr>
              <w:t>Dział V. Zwierzęta kręgowe: ptaki i ssaki</w:t>
            </w:r>
          </w:p>
        </w:tc>
      </w:tr>
      <w:tr w:rsidR="00CD2F72" w14:paraId="49938E0E" w14:textId="77777777" w:rsidTr="00874C98">
        <w:tc>
          <w:tcPr>
            <w:tcW w:w="1666" w:type="dxa"/>
          </w:tcPr>
          <w:p w14:paraId="499F51F4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 Które cechy ptaków pozwalają im latać?</w:t>
            </w:r>
          </w:p>
        </w:tc>
        <w:tc>
          <w:tcPr>
            <w:tcW w:w="1590" w:type="dxa"/>
          </w:tcPr>
          <w:p w14:paraId="0017DB28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24. Które cechy ptaków pozwalają im latać?</w:t>
            </w:r>
          </w:p>
        </w:tc>
        <w:tc>
          <w:tcPr>
            <w:tcW w:w="2126" w:type="dxa"/>
          </w:tcPr>
          <w:p w14:paraId="2E3F3505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środowisko życia </w:t>
            </w:r>
          </w:p>
          <w:p w14:paraId="49E1D017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wspólne cechy budowy </w:t>
            </w:r>
          </w:p>
          <w:p w14:paraId="76F8F092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przystosowania do lotu </w:t>
            </w:r>
          </w:p>
          <w:p w14:paraId="473218A9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różnorodność ptaków</w:t>
            </w:r>
          </w:p>
        </w:tc>
        <w:tc>
          <w:tcPr>
            <w:tcW w:w="2693" w:type="dxa"/>
          </w:tcPr>
          <w:p w14:paraId="67E8DC8A" w14:textId="77777777" w:rsidR="00CD2F72" w:rsidRDefault="00CF4878">
            <w:pPr>
              <w:shd w:val="clear" w:color="auto" w:fill="FFFFFF"/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II.6.11</w:t>
            </w:r>
            <w:r w:rsidR="00A5530A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ptaki</w:t>
            </w:r>
            <w:r w:rsidR="00A5530A">
              <w:rPr>
                <w:rFonts w:ascii="Calibri" w:eastAsia="Calibri" w:hAnsi="Calibri" w:cs="Calibri"/>
                <w:sz w:val="18"/>
                <w:szCs w:val="18"/>
              </w:rPr>
              <w:t xml:space="preserve"> – uczeń:</w:t>
            </w:r>
          </w:p>
          <w:p w14:paraId="6B618F78" w14:textId="77777777" w:rsidR="00CD2F72" w:rsidRDefault="00A5530A">
            <w:pPr>
              <w:shd w:val="clear" w:color="auto" w:fill="FFFFFF"/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a)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przedstawia różnorodność środowisk życia i cech morfologicznych ptaków, </w:t>
            </w:r>
          </w:p>
          <w:p w14:paraId="18C9D9AB" w14:textId="77777777" w:rsidR="00CD2F72" w:rsidRDefault="00A5530A">
            <w:pPr>
              <w:shd w:val="clear" w:color="auto" w:fill="FFFFFF"/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b)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dokonuje obserwacji przedstawicieli ptaków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zdjęcia, filmy, schematy, okazy naturalne w terenie itd.)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przedstawia ich cechy wspólne oraz opisuje przystosowania ptaków do lotu, </w:t>
            </w:r>
          </w:p>
          <w:p w14:paraId="12B03E54" w14:textId="77777777" w:rsidR="00CD2F72" w:rsidRDefault="00A5530A" w:rsidP="00FD682A">
            <w:pPr>
              <w:shd w:val="clear" w:color="auto" w:fill="FFFFFF"/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c)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określa ptaki jako zwierzęta stałocieplne</w:t>
            </w:r>
          </w:p>
        </w:tc>
        <w:tc>
          <w:tcPr>
            <w:tcW w:w="3625" w:type="dxa"/>
          </w:tcPr>
          <w:p w14:paraId="0E53E1C1" w14:textId="77777777" w:rsidR="00CD2F72" w:rsidRDefault="002D7C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B7623B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rezentacja ilustracji lub prezentacji multimedialnej, przedstawiając</w:t>
            </w:r>
            <w:r w:rsidR="00B7623B">
              <w:rPr>
                <w:rFonts w:ascii="Calibri" w:eastAsia="Calibri" w:hAnsi="Calibri" w:cs="Calibri"/>
                <w:sz w:val="18"/>
                <w:szCs w:val="18"/>
              </w:rPr>
              <w:t>ych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różne gatunki ptaków.</w:t>
            </w:r>
          </w:p>
          <w:p w14:paraId="4308564C" w14:textId="77777777" w:rsidR="00CD2F72" w:rsidRDefault="002D7C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B7623B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naliza wyglądu ptaków, z</w:t>
            </w:r>
            <w:r w:rsidR="00B7623B">
              <w:rPr>
                <w:rFonts w:ascii="Calibri" w:eastAsia="Calibri" w:hAnsi="Calibri" w:cs="Calibri"/>
                <w:sz w:val="18"/>
                <w:szCs w:val="18"/>
              </w:rPr>
              <w:t xml:space="preserve"> uwzględnieniem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ich charakterystyczn</w:t>
            </w:r>
            <w:r w:rsidR="00B7623B">
              <w:rPr>
                <w:rFonts w:ascii="Calibri" w:eastAsia="Calibri" w:hAnsi="Calibri" w:cs="Calibri"/>
                <w:sz w:val="18"/>
                <w:szCs w:val="18"/>
              </w:rPr>
              <w:t>ych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cech:</w:t>
            </w:r>
          </w:p>
          <w:p w14:paraId="31E36964" w14:textId="77777777" w:rsidR="00CD2F72" w:rsidRDefault="00B7623B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– p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iór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7C4EFB9D" w14:textId="77777777" w:rsidR="00CD2F72" w:rsidRDefault="00B7623B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– s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krzyd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eł,</w:t>
            </w:r>
          </w:p>
          <w:p w14:paraId="7D17B183" w14:textId="77777777" w:rsidR="00CD2F72" w:rsidRDefault="00B7623B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–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zi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oba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(zamiast szczęk z zębami),</w:t>
            </w:r>
          </w:p>
          <w:p w14:paraId="1101FBFC" w14:textId="77777777" w:rsidR="00CD2F72" w:rsidRDefault="00B7623B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– d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óch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óg,</w:t>
            </w:r>
          </w:p>
          <w:p w14:paraId="142C9CBC" w14:textId="77777777" w:rsidR="00CD2F72" w:rsidRDefault="00B7623B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– składania j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aj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E8595E4" w14:textId="77777777" w:rsidR="00CD2F72" w:rsidRDefault="002D7C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B7623B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mówienie funkcji poszczególnych części ciała (np. pióra </w:t>
            </w:r>
            <w:r w:rsidR="00B7623B">
              <w:rPr>
                <w:rFonts w:ascii="Calibri" w:eastAsia="Calibri" w:hAnsi="Calibri" w:cs="Calibri"/>
                <w:sz w:val="18"/>
                <w:szCs w:val="18"/>
              </w:rPr>
              <w:t xml:space="preserve">–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do latania i ochrony przed utratą ciepła, skrzydła</w:t>
            </w:r>
            <w:r w:rsidR="00B7623B">
              <w:rPr>
                <w:rFonts w:ascii="Calibri" w:eastAsia="Calibri" w:hAnsi="Calibri" w:cs="Calibri"/>
                <w:sz w:val="18"/>
                <w:szCs w:val="18"/>
              </w:rPr>
              <w:t xml:space="preserve"> –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do latania, dziób </w:t>
            </w:r>
            <w:r w:rsidR="00B7623B">
              <w:rPr>
                <w:rFonts w:ascii="Calibri" w:eastAsia="Calibri" w:hAnsi="Calibri" w:cs="Calibri"/>
                <w:sz w:val="18"/>
                <w:szCs w:val="18"/>
              </w:rPr>
              <w:t xml:space="preserve">–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do zdobywania pokarmu).</w:t>
            </w:r>
          </w:p>
          <w:p w14:paraId="35D40B25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2D7CDF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B7623B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rzedstawienie różnych gatunków ptaków (np. orzeł, wróbel, pingwin, koliber, stru</w:t>
            </w:r>
            <w:r w:rsidR="00B7623B">
              <w:rPr>
                <w:rFonts w:ascii="Calibri" w:eastAsia="Calibri" w:hAnsi="Calibri" w:cs="Calibri"/>
                <w:sz w:val="18"/>
                <w:szCs w:val="18"/>
              </w:rPr>
              <w:t>ś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="00B7623B">
              <w:rPr>
                <w:rFonts w:ascii="Calibri" w:eastAsia="Calibri" w:hAnsi="Calibri" w:cs="Calibri"/>
                <w:sz w:val="18"/>
                <w:szCs w:val="18"/>
              </w:rPr>
              <w:t>, 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omówienie ich cech </w:t>
            </w:r>
            <w:r w:rsidR="00B7623B">
              <w:rPr>
                <w:rFonts w:ascii="Calibri" w:eastAsia="Calibri" w:hAnsi="Calibri" w:cs="Calibri"/>
                <w:sz w:val="18"/>
                <w:szCs w:val="18"/>
              </w:rPr>
              <w:t xml:space="preserve">(nie tylko budowy zewnętrznej)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oraz przystosowa</w:t>
            </w:r>
            <w:r w:rsidR="00B7623B">
              <w:rPr>
                <w:rFonts w:ascii="Calibri" w:eastAsia="Calibri" w:hAnsi="Calibri" w:cs="Calibri"/>
                <w:sz w:val="18"/>
                <w:szCs w:val="18"/>
              </w:rPr>
              <w:t>ń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do </w:t>
            </w:r>
            <w:r w:rsidR="00B7623B">
              <w:rPr>
                <w:rFonts w:ascii="Calibri" w:eastAsia="Calibri" w:hAnsi="Calibri" w:cs="Calibri"/>
                <w:sz w:val="18"/>
                <w:szCs w:val="18"/>
              </w:rPr>
              <w:t>latania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2BC5094" w14:textId="77777777" w:rsidR="00CD2F72" w:rsidRDefault="002D7C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B7623B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raca w grupach</w:t>
            </w:r>
            <w:r w:rsidR="00B7623B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z kartami pracy, dopasow</w:t>
            </w:r>
            <w:r w:rsidR="00B7623B">
              <w:rPr>
                <w:rFonts w:ascii="Calibri" w:eastAsia="Calibri" w:hAnsi="Calibri" w:cs="Calibri"/>
                <w:sz w:val="18"/>
                <w:szCs w:val="18"/>
              </w:rPr>
              <w:t>ywanie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opis</w:t>
            </w:r>
            <w:r w:rsidR="00B7623B">
              <w:rPr>
                <w:rFonts w:ascii="Calibri" w:eastAsia="Calibri" w:hAnsi="Calibri" w:cs="Calibri"/>
                <w:sz w:val="18"/>
                <w:szCs w:val="18"/>
              </w:rPr>
              <w:t>ów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do ilustracji różn</w:t>
            </w:r>
            <w:r w:rsidR="00B7623B">
              <w:rPr>
                <w:rFonts w:ascii="Calibri" w:eastAsia="Calibri" w:hAnsi="Calibri" w:cs="Calibri"/>
                <w:sz w:val="18"/>
                <w:szCs w:val="18"/>
              </w:rPr>
              <w:t>ych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gatunk</w:t>
            </w:r>
            <w:r w:rsidR="00B7623B">
              <w:rPr>
                <w:rFonts w:ascii="Calibri" w:eastAsia="Calibri" w:hAnsi="Calibri" w:cs="Calibri"/>
                <w:sz w:val="18"/>
                <w:szCs w:val="18"/>
              </w:rPr>
              <w:t>ów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ptaków.</w:t>
            </w:r>
          </w:p>
          <w:p w14:paraId="2D6BF1D8" w14:textId="77777777" w:rsidR="00CD2F72" w:rsidRDefault="002D7C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B7623B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rezentacja filmu edukacyjnego </w:t>
            </w:r>
            <w:r w:rsidR="00B7623B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np. o</w:t>
            </w:r>
            <w:r w:rsidR="00B7623B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proofErr w:type="spellStart"/>
            <w:r w:rsidR="00CF4878">
              <w:rPr>
                <w:rFonts w:ascii="Calibri" w:eastAsia="Calibri" w:hAnsi="Calibri" w:cs="Calibri"/>
                <w:sz w:val="18"/>
                <w:szCs w:val="18"/>
              </w:rPr>
              <w:t>zachowaniach</w:t>
            </w:r>
            <w:proofErr w:type="spellEnd"/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ptaków lub cyklu życia ptaków</w:t>
            </w:r>
            <w:r w:rsidR="00B7623B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129A82A" w14:textId="77777777" w:rsidR="00CD2F72" w:rsidRDefault="002D7CDF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lastRenderedPageBreak/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B7623B"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rótkie wyjście na zewnątrz, aby uczniowie mogli obserwować ptaki w ich naturalnym środowisku.</w:t>
            </w:r>
          </w:p>
        </w:tc>
        <w:tc>
          <w:tcPr>
            <w:tcW w:w="2295" w:type="dxa"/>
          </w:tcPr>
          <w:p w14:paraId="56250BAE" w14:textId="2C39B4B1" w:rsidR="00CD2F72" w:rsidRDefault="002D7C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lastRenderedPageBreak/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karty pracy</w:t>
            </w:r>
            <w:r w:rsidR="00B7623B">
              <w:rPr>
                <w:rFonts w:ascii="Calibri" w:eastAsia="Calibri" w:hAnsi="Calibri" w:cs="Calibri"/>
                <w:sz w:val="18"/>
                <w:szCs w:val="18"/>
              </w:rPr>
              <w:t xml:space="preserve"> „Czas na dzi</w:t>
            </w:r>
            <w:r w:rsidR="003D021F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B7623B">
              <w:rPr>
                <w:rFonts w:ascii="Calibri" w:eastAsia="Calibri" w:hAnsi="Calibri" w:cs="Calibri"/>
                <w:sz w:val="18"/>
                <w:szCs w:val="18"/>
              </w:rPr>
              <w:t>łanie”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lub zeszyt ćwiczeń</w:t>
            </w:r>
            <w:r w:rsidR="00564AD6">
              <w:rPr>
                <w:rFonts w:ascii="Calibri" w:eastAsia="Calibri" w:hAnsi="Calibri" w:cs="Calibri"/>
                <w:sz w:val="18"/>
                <w:szCs w:val="18"/>
              </w:rPr>
              <w:t xml:space="preserve"> s. 58–59</w:t>
            </w:r>
          </w:p>
          <w:p w14:paraId="663DE36E" w14:textId="7E5C35C9" w:rsidR="00CD2F72" w:rsidRDefault="002D7C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podręcznik </w:t>
            </w:r>
            <w:r w:rsidR="00B7623B">
              <w:rPr>
                <w:rFonts w:ascii="Calibri" w:eastAsia="Calibri" w:hAnsi="Calibri" w:cs="Calibri"/>
                <w:sz w:val="18"/>
                <w:szCs w:val="18"/>
              </w:rPr>
              <w:t>papierowy</w:t>
            </w:r>
            <w:r w:rsidR="007F64AB">
              <w:rPr>
                <w:rFonts w:ascii="Calibri" w:eastAsia="Calibri" w:hAnsi="Calibri" w:cs="Calibri"/>
                <w:sz w:val="18"/>
                <w:szCs w:val="18"/>
              </w:rPr>
              <w:t xml:space="preserve"> (s. 104–105)</w:t>
            </w:r>
            <w:r w:rsidR="00B7623B">
              <w:rPr>
                <w:rFonts w:ascii="Calibri" w:eastAsia="Calibri" w:hAnsi="Calibri" w:cs="Calibri"/>
                <w:sz w:val="18"/>
                <w:szCs w:val="18"/>
              </w:rPr>
              <w:t xml:space="preserve"> i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multimedialny</w:t>
            </w:r>
          </w:p>
          <w:p w14:paraId="6F4AEF44" w14:textId="77777777" w:rsidR="00CD2F72" w:rsidRDefault="002D7C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B7623B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lustracje, plansze lub prezentacje multimedialne przedstawiające różne gatunki ptaków (np. orzeł, wróbel, pingwin, koliber, stru</w:t>
            </w:r>
            <w:r w:rsidR="00B7623B">
              <w:rPr>
                <w:rFonts w:ascii="Calibri" w:eastAsia="Calibri" w:hAnsi="Calibri" w:cs="Calibri"/>
                <w:sz w:val="18"/>
                <w:szCs w:val="18"/>
              </w:rPr>
              <w:t>ś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  <w:p w14:paraId="28C9EAA8" w14:textId="77777777" w:rsidR="00CD2F72" w:rsidRDefault="002D7C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B7623B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odele ptaków (jeśli są dostępne)</w:t>
            </w:r>
          </w:p>
          <w:p w14:paraId="653BF8AF" w14:textId="26F64E47" w:rsidR="00CD2F72" w:rsidRDefault="002D7C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B7623B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ilmy edukacyjne (np. o</w:t>
            </w:r>
            <w:r w:rsidR="00B7623B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proofErr w:type="spellStart"/>
            <w:r w:rsidR="00CF4878">
              <w:rPr>
                <w:rFonts w:ascii="Calibri" w:eastAsia="Calibri" w:hAnsi="Calibri" w:cs="Calibri"/>
                <w:sz w:val="18"/>
                <w:szCs w:val="18"/>
              </w:rPr>
              <w:t>zachowaniach</w:t>
            </w:r>
            <w:proofErr w:type="spellEnd"/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ptaków, cyklu </w:t>
            </w:r>
            <w:r w:rsidR="00B7623B">
              <w:rPr>
                <w:rFonts w:ascii="Calibri" w:eastAsia="Calibri" w:hAnsi="Calibri" w:cs="Calibri"/>
                <w:sz w:val="18"/>
                <w:szCs w:val="18"/>
              </w:rPr>
              <w:t xml:space="preserve">ich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życia, migracjach</w:t>
            </w:r>
            <w:r w:rsidR="005D6D5B">
              <w:rPr>
                <w:rFonts w:ascii="Calibri" w:eastAsia="Calibri" w:hAnsi="Calibri" w:cs="Calibri"/>
                <w:sz w:val="18"/>
                <w:szCs w:val="18"/>
              </w:rPr>
              <w:t xml:space="preserve">; fil z cyklu „O zwierzętach” pt. </w:t>
            </w:r>
            <w:r w:rsidR="005D6D5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„Ptaki” Akwarium Gdyńskiego </w:t>
            </w:r>
            <w:r w:rsidR="005D6D5B">
              <w:rPr>
                <w:rFonts w:ascii="Calibri" w:eastAsia="Calibri" w:hAnsi="Calibri" w:cs="Calibri"/>
                <w:sz w:val="18"/>
                <w:szCs w:val="18"/>
              </w:rPr>
              <w:t>z kartą pracy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  <w:p w14:paraId="48C0409E" w14:textId="77777777" w:rsidR="00CD2F72" w:rsidRDefault="002D7C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B7623B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ateriały interaktywne (quizy, gry online, karty pracy)</w:t>
            </w:r>
          </w:p>
          <w:p w14:paraId="127BCE95" w14:textId="77777777" w:rsidR="00CD2F72" w:rsidRDefault="002D7C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lastRenderedPageBreak/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B7623B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ornetki (opcjonalnie</w:t>
            </w:r>
            <w:r w:rsidR="00B7623B">
              <w:rPr>
                <w:rFonts w:ascii="Calibri" w:eastAsia="Calibri" w:hAnsi="Calibri" w:cs="Calibri"/>
                <w:sz w:val="18"/>
                <w:szCs w:val="18"/>
              </w:rPr>
              <w:t>;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do obserwacji ptaków na zewnątrz)</w:t>
            </w:r>
          </w:p>
          <w:p w14:paraId="32B0F429" w14:textId="77777777" w:rsidR="00CD2F72" w:rsidRDefault="002D7CDF" w:rsidP="00FD682A">
            <w:pPr>
              <w:rPr>
                <w:rFonts w:ascii="Calibri" w:eastAsia="Calibri" w:hAnsi="Calibri" w:cs="Calibri"/>
                <w:color w:val="073763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B7623B">
              <w:rPr>
                <w:rFonts w:ascii="Calibri" w:eastAsia="Calibri" w:hAnsi="Calibri" w:cs="Calibri"/>
                <w:sz w:val="18"/>
                <w:szCs w:val="18"/>
              </w:rPr>
              <w:t>publikacje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o ptakach </w:t>
            </w:r>
            <w:r w:rsidR="00B7623B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np. atlasy)</w:t>
            </w:r>
          </w:p>
        </w:tc>
      </w:tr>
      <w:tr w:rsidR="00CD2F72" w14:paraId="1BB77A0D" w14:textId="77777777" w:rsidTr="00874C98">
        <w:tc>
          <w:tcPr>
            <w:tcW w:w="1666" w:type="dxa"/>
          </w:tcPr>
          <w:p w14:paraId="3CBD7BAA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 Jak rozmnażają się ptaki?</w:t>
            </w:r>
          </w:p>
        </w:tc>
        <w:tc>
          <w:tcPr>
            <w:tcW w:w="1590" w:type="dxa"/>
          </w:tcPr>
          <w:p w14:paraId="4C3DF4A9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25. Jak rozmnażają się ptaki? </w:t>
            </w:r>
          </w:p>
        </w:tc>
        <w:tc>
          <w:tcPr>
            <w:tcW w:w="2126" w:type="dxa"/>
          </w:tcPr>
          <w:p w14:paraId="7FDFD14E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rozmnażanie i rozwój </w:t>
            </w:r>
          </w:p>
          <w:p w14:paraId="486D9C57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różnorodność ptaków </w:t>
            </w:r>
          </w:p>
          <w:p w14:paraId="30138AF3" w14:textId="77777777" w:rsidR="00CD2F72" w:rsidRDefault="0091633C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znaczenie w przyrodzie i</w:t>
            </w:r>
            <w:r w:rsidR="00B7623B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dla człowieka</w:t>
            </w:r>
          </w:p>
        </w:tc>
        <w:tc>
          <w:tcPr>
            <w:tcW w:w="2693" w:type="dxa"/>
          </w:tcPr>
          <w:p w14:paraId="78C661D8" w14:textId="77777777" w:rsidR="00A5530A" w:rsidRDefault="00CF4878">
            <w:pPr>
              <w:shd w:val="clear" w:color="auto" w:fill="FFFFFF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II.6.11</w:t>
            </w:r>
            <w:r w:rsidR="00A5530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) </w:t>
            </w:r>
            <w:r w:rsidR="00A5530A" w:rsidRPr="00FD682A">
              <w:rPr>
                <w:rFonts w:ascii="Calibri" w:eastAsia="Calibri" w:hAnsi="Calibri" w:cs="Calibri"/>
                <w:sz w:val="18"/>
                <w:szCs w:val="18"/>
              </w:rPr>
              <w:t>ptaki – uczeń:</w:t>
            </w:r>
          </w:p>
          <w:p w14:paraId="6DA485F0" w14:textId="77777777" w:rsidR="00CD2F72" w:rsidRDefault="00A5530A">
            <w:pPr>
              <w:shd w:val="clear" w:color="auto" w:fill="FFFFFF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b)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dokonuje obserwacji przedstawicieli ptaków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zdjęcia, filmy, schematy, okazy naturalne w terenie itd.)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przedstawia ich cechy wspólne oraz opisuje przystosowania ptaków do lotu, </w:t>
            </w:r>
          </w:p>
          <w:p w14:paraId="5BB34CBC" w14:textId="77777777" w:rsidR="00874C98" w:rsidRDefault="00A5530A" w:rsidP="00FD682A">
            <w:pPr>
              <w:shd w:val="clear" w:color="auto" w:fill="FFFFFF"/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d)</w:t>
            </w:r>
            <w:r w:rsidR="00CF4878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przedstawia sposób rozmnażania i rozwój ptaków, </w:t>
            </w:r>
          </w:p>
          <w:p w14:paraId="0893AE94" w14:textId="77777777" w:rsidR="00CD2F72" w:rsidRDefault="00A5530A" w:rsidP="00FD682A">
            <w:pPr>
              <w:shd w:val="clear" w:color="auto" w:fill="FFFFFF"/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e)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przedstawia znaczenie ptaków w przyrodzie i dla człowieka</w:t>
            </w:r>
          </w:p>
        </w:tc>
        <w:tc>
          <w:tcPr>
            <w:tcW w:w="3625" w:type="dxa"/>
          </w:tcPr>
          <w:p w14:paraId="249D14EC" w14:textId="77777777" w:rsidR="00CD2F72" w:rsidRDefault="002D7C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omówienie procesu rozmnażania się ptaków:</w:t>
            </w:r>
            <w:r w:rsidR="00B7623B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A243CF">
              <w:rPr>
                <w:rFonts w:ascii="Calibri" w:eastAsia="Calibri" w:hAnsi="Calibri" w:cs="Calibri"/>
                <w:sz w:val="18"/>
                <w:szCs w:val="18"/>
              </w:rPr>
              <w:t>okres godowy, toki, budowanie gniazda, składanie i wysiadywanie jaj, wyklucie się piskląt, opuszczanie gniazda.</w:t>
            </w:r>
          </w:p>
          <w:p w14:paraId="39385B35" w14:textId="77777777" w:rsidR="00CD2F72" w:rsidRDefault="00A243C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• </w:t>
            </w:r>
            <w:r w:rsidRPr="00FD682A">
              <w:rPr>
                <w:rFonts w:ascii="Calibri" w:eastAsia="Calibri" w:hAnsi="Calibri" w:cs="Calibri"/>
                <w:sz w:val="18"/>
                <w:szCs w:val="18"/>
              </w:rPr>
              <w:t>Rozmowa o różnych rodzajach ptaków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(np. drapieżne, owadożerne, roślinożerne, wodne).</w:t>
            </w:r>
          </w:p>
          <w:p w14:paraId="420FBFF1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praca w grupach, uczniowie mogą pracować z</w:t>
            </w:r>
            <w:r w:rsidR="00874C98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kartami pracy, dopasowując opisy do ilustracji przedstawiających różne gatunki ptaków i ich gniazd.</w:t>
            </w:r>
          </w:p>
          <w:p w14:paraId="71436986" w14:textId="77777777" w:rsidR="00CD2F72" w:rsidRDefault="002D7C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•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prezentacja filmu edukacyjnego </w:t>
            </w:r>
            <w:r w:rsidR="00A243CF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np. o</w:t>
            </w:r>
            <w:r w:rsidR="00A243CF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proofErr w:type="spellStart"/>
            <w:r w:rsidR="00CF4878">
              <w:rPr>
                <w:rFonts w:ascii="Calibri" w:eastAsia="Calibri" w:hAnsi="Calibri" w:cs="Calibri"/>
                <w:sz w:val="18"/>
                <w:szCs w:val="18"/>
              </w:rPr>
              <w:t>zachowaniach</w:t>
            </w:r>
            <w:proofErr w:type="spellEnd"/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godowych lub budow</w:t>
            </w:r>
            <w:r w:rsidR="00A243CF">
              <w:rPr>
                <w:rFonts w:ascii="Calibri" w:eastAsia="Calibri" w:hAnsi="Calibri" w:cs="Calibri"/>
                <w:sz w:val="18"/>
                <w:szCs w:val="18"/>
              </w:rPr>
              <w:t>aniu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gniazd</w:t>
            </w:r>
            <w:r w:rsidR="00A243CF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423425E0" w14:textId="77777777" w:rsidR="00CD2F72" w:rsidRDefault="00A243C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rótkie wyjście na zewnątrz, aby uczniowie mogli obserwować ptaki w ich naturalnym środowisku.</w:t>
            </w:r>
          </w:p>
          <w:p w14:paraId="659DE74D" w14:textId="77777777" w:rsidR="00CD2F72" w:rsidRDefault="00A243CF" w:rsidP="00874C9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Projekt – np. budowa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budk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lęgow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ej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i</w:t>
            </w:r>
            <w:r w:rsidR="00874C98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obserwowa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nie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, jakie gatunki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ją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zasiedlają.</w:t>
            </w:r>
          </w:p>
        </w:tc>
        <w:tc>
          <w:tcPr>
            <w:tcW w:w="2295" w:type="dxa"/>
          </w:tcPr>
          <w:p w14:paraId="75BF6882" w14:textId="253ACD06" w:rsidR="00CD2F72" w:rsidRDefault="002D7C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karty pracy lub zeszyt ćwiczeń</w:t>
            </w:r>
            <w:r w:rsidR="00564AD6">
              <w:rPr>
                <w:rFonts w:ascii="Calibri" w:eastAsia="Calibri" w:hAnsi="Calibri" w:cs="Calibri"/>
                <w:sz w:val="18"/>
                <w:szCs w:val="18"/>
              </w:rPr>
              <w:t xml:space="preserve"> s. 60–62</w:t>
            </w:r>
          </w:p>
          <w:p w14:paraId="4B1946E0" w14:textId="5371F871" w:rsidR="00CD2F72" w:rsidRDefault="002D7C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podręcznik </w:t>
            </w:r>
            <w:r w:rsidR="00A243CF">
              <w:rPr>
                <w:rFonts w:ascii="Calibri" w:eastAsia="Calibri" w:hAnsi="Calibri" w:cs="Calibri"/>
                <w:sz w:val="18"/>
                <w:szCs w:val="18"/>
              </w:rPr>
              <w:t>papierowy</w:t>
            </w:r>
            <w:r w:rsidR="007F64AB">
              <w:rPr>
                <w:rFonts w:ascii="Calibri" w:eastAsia="Calibri" w:hAnsi="Calibri" w:cs="Calibri"/>
                <w:sz w:val="18"/>
                <w:szCs w:val="18"/>
              </w:rPr>
              <w:t xml:space="preserve"> (s. 109–115)</w:t>
            </w:r>
            <w:r w:rsidR="00A243CF">
              <w:rPr>
                <w:rFonts w:ascii="Calibri" w:eastAsia="Calibri" w:hAnsi="Calibri" w:cs="Calibri"/>
                <w:sz w:val="18"/>
                <w:szCs w:val="18"/>
              </w:rPr>
              <w:t xml:space="preserve"> i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multimedialny</w:t>
            </w:r>
          </w:p>
          <w:p w14:paraId="23C0DEC3" w14:textId="77777777" w:rsidR="00CD2F72" w:rsidRDefault="002D7C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A243CF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lustracje, plansze lub prezentacje multimedialne przedstawiające różne gatunki ptaków i ich gniazda</w:t>
            </w:r>
          </w:p>
          <w:p w14:paraId="392E9B15" w14:textId="77777777" w:rsidR="00CD2F72" w:rsidRDefault="002D7C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A243CF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odele ptasich</w:t>
            </w:r>
            <w:r w:rsidR="00A243CF">
              <w:rPr>
                <w:rFonts w:ascii="Calibri" w:eastAsia="Calibri" w:hAnsi="Calibri" w:cs="Calibri"/>
                <w:sz w:val="18"/>
                <w:szCs w:val="18"/>
              </w:rPr>
              <w:t xml:space="preserve"> jaj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(jeśli są dostępne)</w:t>
            </w:r>
          </w:p>
          <w:p w14:paraId="4C004FF7" w14:textId="77777777" w:rsidR="00CD2F72" w:rsidRDefault="002D7C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A243CF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ilmy edukacyjne (np. o</w:t>
            </w:r>
            <w:r w:rsidR="00A243CF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proofErr w:type="spellStart"/>
            <w:r w:rsidR="00CF4878">
              <w:rPr>
                <w:rFonts w:ascii="Calibri" w:eastAsia="Calibri" w:hAnsi="Calibri" w:cs="Calibri"/>
                <w:sz w:val="18"/>
                <w:szCs w:val="18"/>
              </w:rPr>
              <w:t>zachowaniach</w:t>
            </w:r>
            <w:proofErr w:type="spellEnd"/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godowych ptaków, budowie gniazd, opiece nad pisklętami)</w:t>
            </w:r>
          </w:p>
          <w:p w14:paraId="4308A0AE" w14:textId="77777777" w:rsidR="00CD2F72" w:rsidRDefault="002D7C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A243CF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ateriały interaktywne (quizy, gry online, karty pracy)</w:t>
            </w:r>
          </w:p>
          <w:p w14:paraId="3D0906E8" w14:textId="77777777" w:rsidR="00CD2F72" w:rsidRDefault="002D7C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A243CF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ornetki (opcjonalnie, do obserwacji ptaków na zewnątrz)</w:t>
            </w:r>
          </w:p>
          <w:p w14:paraId="0FB7AE5A" w14:textId="307B1052" w:rsidR="00CD2F72" w:rsidRDefault="002D7C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A243CF">
              <w:rPr>
                <w:rFonts w:ascii="Calibri" w:eastAsia="Calibri" w:hAnsi="Calibri" w:cs="Calibri"/>
                <w:sz w:val="18"/>
                <w:szCs w:val="18"/>
              </w:rPr>
              <w:t xml:space="preserve"> publikacje o ptakach (np. atlasy</w:t>
            </w:r>
            <w:r w:rsidR="007E0784">
              <w:rPr>
                <w:rFonts w:ascii="Calibri" w:eastAsia="Calibri" w:hAnsi="Calibri" w:cs="Calibri"/>
                <w:sz w:val="18"/>
                <w:szCs w:val="18"/>
              </w:rPr>
              <w:t xml:space="preserve"> ptaków</w:t>
            </w:r>
            <w:r w:rsidR="00A243CF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  <w:p w14:paraId="1A508413" w14:textId="77777777" w:rsidR="007F64AB" w:rsidRDefault="007F64A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E5AC800" w14:textId="4C3D84AE" w:rsidR="007F64AB" w:rsidRPr="007F64AB" w:rsidRDefault="007F64A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infografika „Mały mózg... wielkie możliwości” </w:t>
            </w:r>
            <w:r w:rsidR="00564AD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(podręcznik 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s. 116–117</w:t>
            </w:r>
            <w:r w:rsidR="00564AD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), zadania do infografiki (zeszyt ćwiczeń s. 67)</w:t>
            </w:r>
          </w:p>
        </w:tc>
      </w:tr>
      <w:tr w:rsidR="00CD2F72" w14:paraId="71A06BDC" w14:textId="77777777" w:rsidTr="00874C98">
        <w:tc>
          <w:tcPr>
            <w:tcW w:w="1666" w:type="dxa"/>
          </w:tcPr>
          <w:p w14:paraId="68D1F43A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 Które zwierzęta to ssaki?</w:t>
            </w:r>
          </w:p>
        </w:tc>
        <w:tc>
          <w:tcPr>
            <w:tcW w:w="1590" w:type="dxa"/>
          </w:tcPr>
          <w:p w14:paraId="5993350D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26. Które zwierzęta to ssaki?</w:t>
            </w:r>
          </w:p>
        </w:tc>
        <w:tc>
          <w:tcPr>
            <w:tcW w:w="2126" w:type="dxa"/>
          </w:tcPr>
          <w:p w14:paraId="7F6727B5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środowisko i tryb życia </w:t>
            </w:r>
          </w:p>
          <w:p w14:paraId="336B51DA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wspólne cechy ssaków </w:t>
            </w:r>
          </w:p>
        </w:tc>
        <w:tc>
          <w:tcPr>
            <w:tcW w:w="2693" w:type="dxa"/>
          </w:tcPr>
          <w:p w14:paraId="372FDEDB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II.6.12</w:t>
            </w:r>
            <w:r w:rsidR="00A5530A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ssaki łożyskowe</w:t>
            </w:r>
            <w:r w:rsidR="00A5530A">
              <w:rPr>
                <w:rFonts w:ascii="Calibri" w:eastAsia="Calibri" w:hAnsi="Calibri" w:cs="Calibri"/>
                <w:sz w:val="18"/>
                <w:szCs w:val="18"/>
              </w:rPr>
              <w:t xml:space="preserve"> – uczeń:</w:t>
            </w:r>
          </w:p>
          <w:p w14:paraId="4285360D" w14:textId="77777777" w:rsidR="00CD2F72" w:rsidRDefault="00A5530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a)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przedstawia różnorodność środowisk życia i cech morfologicznych ssaków, </w:t>
            </w:r>
          </w:p>
          <w:p w14:paraId="0B7756EF" w14:textId="77777777" w:rsidR="00CD2F72" w:rsidRDefault="00A5530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b)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dokonuje obserwacji przedstawicieli ssaków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zdjęcia,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filmy, schematy, okazy naturalne w terenie itd.)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przedstawia ich cechy wspólne, </w:t>
            </w:r>
          </w:p>
          <w:p w14:paraId="7C4EC9DD" w14:textId="77777777" w:rsidR="00CD2F72" w:rsidRDefault="00A5530A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c)</w:t>
            </w:r>
            <w:r w:rsidR="00CF4878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określa ssaki jako zwierzęta stałocieplne</w:t>
            </w:r>
          </w:p>
        </w:tc>
        <w:tc>
          <w:tcPr>
            <w:tcW w:w="3625" w:type="dxa"/>
          </w:tcPr>
          <w:p w14:paraId="75A32894" w14:textId="77777777" w:rsidR="00CD2F72" w:rsidRDefault="002D7C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lastRenderedPageBreak/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E23E8A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rezentacja ilustracji lub prezentacji multimedialnej, przedstawiającej różne gatunki ssaków.</w:t>
            </w:r>
          </w:p>
          <w:p w14:paraId="0F58BB5E" w14:textId="77777777" w:rsidR="00CD2F72" w:rsidRDefault="002D7C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397DEF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naliza wyglądu ssaków, z</w:t>
            </w:r>
            <w:r w:rsidR="00397DEF">
              <w:rPr>
                <w:rFonts w:ascii="Calibri" w:eastAsia="Calibri" w:hAnsi="Calibri" w:cs="Calibri"/>
                <w:sz w:val="18"/>
                <w:szCs w:val="18"/>
              </w:rPr>
              <w:t xml:space="preserve"> uwzględnienie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ich charakterystyczn</w:t>
            </w:r>
            <w:r w:rsidR="00397DEF">
              <w:rPr>
                <w:rFonts w:ascii="Calibri" w:eastAsia="Calibri" w:hAnsi="Calibri" w:cs="Calibri"/>
                <w:sz w:val="18"/>
                <w:szCs w:val="18"/>
              </w:rPr>
              <w:t>ych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cech:</w:t>
            </w:r>
          </w:p>
          <w:p w14:paraId="5A18B387" w14:textId="77777777" w:rsidR="00CD2F72" w:rsidRPr="00FD682A" w:rsidRDefault="00397DE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– g</w:t>
            </w:r>
            <w:r w:rsidR="00CF4878" w:rsidRPr="00FD682A">
              <w:rPr>
                <w:rFonts w:ascii="Calibri" w:eastAsia="Calibri" w:hAnsi="Calibri" w:cs="Calibri"/>
                <w:sz w:val="18"/>
                <w:szCs w:val="18"/>
              </w:rPr>
              <w:t>ruczoł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ów</w:t>
            </w:r>
            <w:r w:rsidR="00CF4878" w:rsidRPr="00FD682A">
              <w:rPr>
                <w:rFonts w:ascii="Calibri" w:eastAsia="Calibri" w:hAnsi="Calibri" w:cs="Calibri"/>
                <w:sz w:val="18"/>
                <w:szCs w:val="18"/>
              </w:rPr>
              <w:t xml:space="preserve"> mlekow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ych,</w:t>
            </w:r>
          </w:p>
          <w:p w14:paraId="00AC2C98" w14:textId="77777777" w:rsidR="00CD2F72" w:rsidRPr="00FD682A" w:rsidRDefault="00397DE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– w</w:t>
            </w:r>
            <w:r w:rsidR="00CF4878" w:rsidRPr="00FD682A">
              <w:rPr>
                <w:rFonts w:ascii="Calibri" w:eastAsia="Calibri" w:hAnsi="Calibri" w:cs="Calibri"/>
                <w:sz w:val="18"/>
                <w:szCs w:val="18"/>
              </w:rPr>
              <w:t>łos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ów,</w:t>
            </w:r>
          </w:p>
          <w:p w14:paraId="683781EE" w14:textId="77777777" w:rsidR="00CD2F72" w:rsidRPr="00FD682A" w:rsidRDefault="00397DE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– s</w:t>
            </w:r>
            <w:r w:rsidR="00CF4878" w:rsidRPr="00FD682A">
              <w:rPr>
                <w:rFonts w:ascii="Calibri" w:eastAsia="Calibri" w:hAnsi="Calibri" w:cs="Calibri"/>
                <w:sz w:val="18"/>
                <w:szCs w:val="18"/>
              </w:rPr>
              <w:t>tałocieplnoś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ci,</w:t>
            </w:r>
          </w:p>
          <w:p w14:paraId="348088F0" w14:textId="77777777" w:rsidR="00397DEF" w:rsidRPr="00FD682A" w:rsidRDefault="00397DE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– p</w:t>
            </w:r>
            <w:r w:rsidR="00CF4878" w:rsidRPr="00FD682A">
              <w:rPr>
                <w:rFonts w:ascii="Calibri" w:eastAsia="Calibri" w:hAnsi="Calibri" w:cs="Calibri"/>
                <w:sz w:val="18"/>
                <w:szCs w:val="18"/>
              </w:rPr>
              <w:t>łuc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42123FB2" w14:textId="77777777" w:rsidR="00CD2F72" w:rsidRPr="00FD682A" w:rsidRDefault="00397DE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– s</w:t>
            </w:r>
            <w:r w:rsidR="00CF4878" w:rsidRPr="00FD682A">
              <w:rPr>
                <w:rFonts w:ascii="Calibri" w:eastAsia="Calibri" w:hAnsi="Calibri" w:cs="Calibri"/>
                <w:sz w:val="18"/>
                <w:szCs w:val="18"/>
              </w:rPr>
              <w:t>erce czterokomorowe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512267B4" w14:textId="77777777" w:rsidR="00CD2F72" w:rsidRPr="00FD682A" w:rsidRDefault="00397DE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– z</w:t>
            </w:r>
            <w:r w:rsidR="00CF4878" w:rsidRPr="00FD682A">
              <w:rPr>
                <w:rFonts w:ascii="Calibri" w:eastAsia="Calibri" w:hAnsi="Calibri" w:cs="Calibri"/>
                <w:sz w:val="18"/>
                <w:szCs w:val="18"/>
              </w:rPr>
              <w:t>ęby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FF14EA4" w14:textId="77777777" w:rsidR="00CD2F72" w:rsidRDefault="002D7C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="00397DEF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mówienie funkcji poszczególnych części ciała ssaków (np. gruczoły mlekowe </w:t>
            </w:r>
            <w:r w:rsidR="00397DEF">
              <w:rPr>
                <w:rFonts w:ascii="Calibri" w:eastAsia="Calibri" w:hAnsi="Calibri" w:cs="Calibri"/>
                <w:sz w:val="18"/>
                <w:szCs w:val="18"/>
              </w:rPr>
              <w:t xml:space="preserve">–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do karmienia młodych, włosy </w:t>
            </w:r>
            <w:r w:rsidR="00397DEF">
              <w:rPr>
                <w:rFonts w:ascii="Calibri" w:eastAsia="Calibri" w:hAnsi="Calibri" w:cs="Calibri"/>
                <w:sz w:val="18"/>
                <w:szCs w:val="18"/>
              </w:rPr>
              <w:t xml:space="preserve">–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do izolacji, zęby do rozdrabniania pokarmu).</w:t>
            </w:r>
          </w:p>
          <w:p w14:paraId="5762B2C8" w14:textId="77777777" w:rsidR="00CD2F72" w:rsidRDefault="002D7C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397DEF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rzedstawienie różnych gatunków ssaków (np. lew, słoń, delfin, nietoperz, człowiek) i</w:t>
            </w:r>
            <w:r w:rsidR="00397DEF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omówienie ich cech oraz przystosowa</w:t>
            </w:r>
            <w:r w:rsidR="00397DEF">
              <w:rPr>
                <w:rFonts w:ascii="Calibri" w:eastAsia="Calibri" w:hAnsi="Calibri" w:cs="Calibri"/>
                <w:sz w:val="18"/>
                <w:szCs w:val="18"/>
              </w:rPr>
              <w:t>ń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do środowiska życia.</w:t>
            </w:r>
          </w:p>
          <w:p w14:paraId="00718E42" w14:textId="77777777" w:rsidR="00CD2F72" w:rsidRDefault="002D7C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397DEF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raca w grupach z kartami pracy, dopasow</w:t>
            </w:r>
            <w:r w:rsidR="00397DEF">
              <w:rPr>
                <w:rFonts w:ascii="Calibri" w:eastAsia="Calibri" w:hAnsi="Calibri" w:cs="Calibri"/>
                <w:sz w:val="18"/>
                <w:szCs w:val="18"/>
              </w:rPr>
              <w:t>ywanie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opis</w:t>
            </w:r>
            <w:r w:rsidR="00397DEF">
              <w:rPr>
                <w:rFonts w:ascii="Calibri" w:eastAsia="Calibri" w:hAnsi="Calibri" w:cs="Calibri"/>
                <w:sz w:val="18"/>
                <w:szCs w:val="18"/>
              </w:rPr>
              <w:t>ów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do ilustracji różn</w:t>
            </w:r>
            <w:r w:rsidR="00397DEF">
              <w:rPr>
                <w:rFonts w:ascii="Calibri" w:eastAsia="Calibri" w:hAnsi="Calibri" w:cs="Calibri"/>
                <w:sz w:val="18"/>
                <w:szCs w:val="18"/>
              </w:rPr>
              <w:t>ych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gatunk</w:t>
            </w:r>
            <w:r w:rsidR="00397DEF">
              <w:rPr>
                <w:rFonts w:ascii="Calibri" w:eastAsia="Calibri" w:hAnsi="Calibri" w:cs="Calibri"/>
                <w:sz w:val="18"/>
                <w:szCs w:val="18"/>
              </w:rPr>
              <w:t>ów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ssaków.</w:t>
            </w:r>
          </w:p>
          <w:p w14:paraId="1F6B2729" w14:textId="77777777" w:rsidR="00CD2F72" w:rsidRDefault="002D7CDF" w:rsidP="00FD682A">
            <w:pPr>
              <w:rPr>
                <w:rFonts w:ascii="Calibri" w:eastAsia="Calibri" w:hAnsi="Calibri" w:cs="Calibri"/>
                <w:color w:val="073763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397DEF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rezentacja filmu edukacyjnego </w:t>
            </w:r>
            <w:r w:rsidR="00397DEF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np. o</w:t>
            </w:r>
            <w:r w:rsidR="00397DEF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proofErr w:type="spellStart"/>
            <w:r w:rsidR="00CF4878">
              <w:rPr>
                <w:rFonts w:ascii="Calibri" w:eastAsia="Calibri" w:hAnsi="Calibri" w:cs="Calibri"/>
                <w:sz w:val="18"/>
                <w:szCs w:val="18"/>
              </w:rPr>
              <w:t>zachowaniach</w:t>
            </w:r>
            <w:proofErr w:type="spellEnd"/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ssaków lub cyklu </w:t>
            </w:r>
            <w:r w:rsidR="00397DEF">
              <w:rPr>
                <w:rFonts w:ascii="Calibri" w:eastAsia="Calibri" w:hAnsi="Calibri" w:cs="Calibri"/>
                <w:sz w:val="18"/>
                <w:szCs w:val="18"/>
              </w:rPr>
              <w:t xml:space="preserve">ich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życia</w:t>
            </w:r>
            <w:r w:rsidR="00397DEF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="00CF4878">
              <w:rPr>
                <w:rFonts w:ascii="Calibri" w:eastAsia="Calibri" w:hAnsi="Calibri" w:cs="Calibri"/>
                <w:color w:val="073763"/>
                <w:sz w:val="18"/>
                <w:szCs w:val="18"/>
              </w:rPr>
              <w:t>.</w:t>
            </w:r>
          </w:p>
        </w:tc>
        <w:tc>
          <w:tcPr>
            <w:tcW w:w="2295" w:type="dxa"/>
          </w:tcPr>
          <w:p w14:paraId="6CCA17AD" w14:textId="52507180" w:rsidR="00CD2F72" w:rsidRDefault="002D7C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lastRenderedPageBreak/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karty pracy</w:t>
            </w:r>
            <w:r w:rsidR="00397DEF">
              <w:rPr>
                <w:rFonts w:ascii="Calibri" w:eastAsia="Calibri" w:hAnsi="Calibri" w:cs="Calibri"/>
                <w:sz w:val="18"/>
                <w:szCs w:val="18"/>
              </w:rPr>
              <w:t xml:space="preserve"> „Czas na działanie”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397DEF">
              <w:rPr>
                <w:rFonts w:ascii="Calibri" w:eastAsia="Calibri" w:hAnsi="Calibri" w:cs="Calibri"/>
                <w:sz w:val="18"/>
                <w:szCs w:val="18"/>
              </w:rPr>
              <w:t>i/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lub zeszyt ćwiczeń</w:t>
            </w:r>
            <w:r w:rsidR="00564AD6">
              <w:rPr>
                <w:rFonts w:ascii="Calibri" w:eastAsia="Calibri" w:hAnsi="Calibri" w:cs="Calibri"/>
                <w:sz w:val="18"/>
                <w:szCs w:val="18"/>
              </w:rPr>
              <w:t xml:space="preserve"> s.63–64</w:t>
            </w:r>
          </w:p>
          <w:p w14:paraId="1FFB2DA4" w14:textId="61A16978" w:rsidR="00CD2F72" w:rsidRDefault="002D7C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podręcznik </w:t>
            </w:r>
            <w:r w:rsidR="00397DEF">
              <w:rPr>
                <w:rFonts w:ascii="Calibri" w:eastAsia="Calibri" w:hAnsi="Calibri" w:cs="Calibri"/>
                <w:sz w:val="18"/>
                <w:szCs w:val="18"/>
              </w:rPr>
              <w:t xml:space="preserve">papierowy </w:t>
            </w:r>
            <w:r w:rsidR="00BB4E72">
              <w:rPr>
                <w:rFonts w:ascii="Calibri" w:eastAsia="Calibri" w:hAnsi="Calibri" w:cs="Calibri"/>
                <w:sz w:val="18"/>
                <w:szCs w:val="18"/>
              </w:rPr>
              <w:t xml:space="preserve">(s. 118–122) </w:t>
            </w:r>
            <w:r w:rsidR="00397DEF">
              <w:rPr>
                <w:rFonts w:ascii="Calibri" w:eastAsia="Calibri" w:hAnsi="Calibri" w:cs="Calibri"/>
                <w:sz w:val="18"/>
                <w:szCs w:val="18"/>
              </w:rPr>
              <w:t>i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multimedialny</w:t>
            </w:r>
          </w:p>
          <w:p w14:paraId="0212AA19" w14:textId="77777777" w:rsidR="00CD2F72" w:rsidRDefault="002D7C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lastRenderedPageBreak/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Ilustracje, plansze lub prezentacje multimedialne przedstawiające różne gatunki ssaków (np. lew, słoń, delfin, nietoperz, człowiek)</w:t>
            </w:r>
          </w:p>
          <w:p w14:paraId="2114396E" w14:textId="77777777" w:rsidR="00CD2F72" w:rsidRDefault="002D7C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397DEF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odele ssaków (jeśli są dostępne)</w:t>
            </w:r>
          </w:p>
          <w:p w14:paraId="1FEBFB38" w14:textId="58C3C052" w:rsidR="00CD2F72" w:rsidRDefault="002D7C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397DEF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ilmy edukacyjne (np. </w:t>
            </w:r>
            <w:r w:rsidR="007E0784">
              <w:rPr>
                <w:rFonts w:ascii="Calibri" w:eastAsia="Calibri" w:hAnsi="Calibri" w:cs="Calibri"/>
                <w:sz w:val="18"/>
                <w:szCs w:val="18"/>
              </w:rPr>
              <w:t xml:space="preserve">film </w:t>
            </w:r>
            <w:r w:rsidR="005D6D5B">
              <w:rPr>
                <w:rFonts w:ascii="Calibri" w:eastAsia="Calibri" w:hAnsi="Calibri" w:cs="Calibri"/>
                <w:sz w:val="18"/>
                <w:szCs w:val="18"/>
              </w:rPr>
              <w:t>z cyklu „O zwierzętach” pt.</w:t>
            </w:r>
            <w:r w:rsidR="007E0784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5D6D5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„Ssaki morskie” Akwarium Gdyńskiego</w:t>
            </w:r>
            <w:r w:rsidR="005D6D5B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7E0784">
              <w:rPr>
                <w:rFonts w:ascii="Calibri" w:eastAsia="Calibri" w:hAnsi="Calibri" w:cs="Calibri"/>
                <w:sz w:val="18"/>
                <w:szCs w:val="18"/>
              </w:rPr>
              <w:t xml:space="preserve">wraz </w:t>
            </w:r>
            <w:r w:rsidR="005D6D5B">
              <w:rPr>
                <w:rFonts w:ascii="Calibri" w:eastAsia="Calibri" w:hAnsi="Calibri" w:cs="Calibri"/>
                <w:sz w:val="18"/>
                <w:szCs w:val="18"/>
              </w:rPr>
              <w:t>z kartą pracy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  <w:p w14:paraId="3B115E0C" w14:textId="77777777" w:rsidR="00CD2F72" w:rsidRDefault="002D7C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397DEF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ateriały interaktywne (quizy, gry online, karty pracy)</w:t>
            </w:r>
          </w:p>
          <w:p w14:paraId="2451CFDF" w14:textId="393E3C06" w:rsidR="00CD2F72" w:rsidRDefault="002D7CDF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397DEF"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siążki o ssakach </w:t>
            </w:r>
            <w:r w:rsidR="00397DEF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np. atlasy</w:t>
            </w:r>
            <w:r w:rsidR="007E0784">
              <w:rPr>
                <w:rFonts w:ascii="Calibri" w:eastAsia="Calibri" w:hAnsi="Calibri" w:cs="Calibri"/>
                <w:sz w:val="18"/>
                <w:szCs w:val="18"/>
              </w:rPr>
              <w:t xml:space="preserve"> zwierząt</w:t>
            </w:r>
            <w:r w:rsidR="00397DEF">
              <w:rPr>
                <w:rFonts w:ascii="Calibri" w:eastAsia="Calibri" w:hAnsi="Calibri" w:cs="Calibri"/>
                <w:sz w:val="18"/>
                <w:szCs w:val="18"/>
              </w:rPr>
              <w:t xml:space="preserve">;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opcjonalnie)</w:t>
            </w:r>
          </w:p>
        </w:tc>
      </w:tr>
      <w:tr w:rsidR="00CD2F72" w14:paraId="2ACCBEE8" w14:textId="77777777" w:rsidTr="00874C98">
        <w:tc>
          <w:tcPr>
            <w:tcW w:w="1666" w:type="dxa"/>
          </w:tcPr>
          <w:p w14:paraId="3256CC8F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4.Jak rozmnażają się ssaki?</w:t>
            </w:r>
          </w:p>
        </w:tc>
        <w:tc>
          <w:tcPr>
            <w:tcW w:w="1590" w:type="dxa"/>
          </w:tcPr>
          <w:p w14:paraId="46F26AAE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27. Jak rozmnażają się ssaki?</w:t>
            </w:r>
          </w:p>
        </w:tc>
        <w:tc>
          <w:tcPr>
            <w:tcW w:w="2126" w:type="dxa"/>
          </w:tcPr>
          <w:p w14:paraId="5CF38228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rozmnażanie i rozwój </w:t>
            </w:r>
          </w:p>
          <w:p w14:paraId="04D5166C" w14:textId="77777777" w:rsidR="00CD2F72" w:rsidRDefault="0091633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różnorodność ssaków </w:t>
            </w:r>
          </w:p>
          <w:p w14:paraId="7DC9D132" w14:textId="77777777" w:rsidR="00CD2F72" w:rsidRDefault="0091633C" w:rsidP="00874C9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znaczenie w przyrodzie i</w:t>
            </w:r>
            <w:r w:rsidR="00874C98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dla człowieka</w:t>
            </w:r>
          </w:p>
        </w:tc>
        <w:tc>
          <w:tcPr>
            <w:tcW w:w="2693" w:type="dxa"/>
          </w:tcPr>
          <w:p w14:paraId="426B728F" w14:textId="77777777" w:rsidR="00A5530A" w:rsidRPr="00FD682A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II.6.12</w:t>
            </w:r>
            <w:r w:rsidR="00A5530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) </w:t>
            </w:r>
            <w:r w:rsidR="00A5530A">
              <w:rPr>
                <w:rFonts w:ascii="Calibri" w:eastAsia="Calibri" w:hAnsi="Calibri" w:cs="Calibri"/>
                <w:sz w:val="18"/>
                <w:szCs w:val="18"/>
              </w:rPr>
              <w:t>ssaki łożyskowe – uczeń:</w:t>
            </w:r>
          </w:p>
          <w:p w14:paraId="2F16BA7B" w14:textId="77777777" w:rsidR="00CD2F72" w:rsidRDefault="00A5530A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b)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dokonuje obserwacji przedstawicieli ssaków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zdjęcia, filmy, schematy, okazy naturalne w terenie itd.) 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przedstawia ich cechy wspólne, </w:t>
            </w:r>
          </w:p>
          <w:p w14:paraId="15FCD50E" w14:textId="77777777" w:rsidR="00A5530A" w:rsidRDefault="00A5530A" w:rsidP="00FD682A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d)</w:t>
            </w:r>
            <w:r w:rsidR="00CF4878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przedstawia sposób rozmnażania i rozwój ssaków</w:t>
            </w:r>
            <w:r w:rsidRPr="00FD682A"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1F8641CB" w14:textId="77777777" w:rsidR="00CD2F72" w:rsidRDefault="00A5530A" w:rsidP="00FD682A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e)</w:t>
            </w:r>
            <w:r w:rsidR="00CF4878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przedstawia znaczenie ssaków w przyrodzie i dla człowieka</w:t>
            </w:r>
          </w:p>
        </w:tc>
        <w:tc>
          <w:tcPr>
            <w:tcW w:w="3625" w:type="dxa"/>
          </w:tcPr>
          <w:p w14:paraId="7C96DC10" w14:textId="77777777" w:rsidR="00CD2F72" w:rsidRDefault="002D7C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397DEF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mówienie procesu rozmnażania się ssaków:</w:t>
            </w:r>
            <w:r w:rsidR="00397DEF">
              <w:rPr>
                <w:rFonts w:ascii="Calibri" w:eastAsia="Calibri" w:hAnsi="Calibri" w:cs="Calibri"/>
                <w:sz w:val="18"/>
                <w:szCs w:val="18"/>
              </w:rPr>
              <w:t xml:space="preserve"> okres godowy, zachowania godowe, zapłodnienie, ciąża i poród, </w:t>
            </w:r>
            <w:r w:rsidR="00D73CD9">
              <w:rPr>
                <w:rFonts w:ascii="Calibri" w:eastAsia="Calibri" w:hAnsi="Calibri" w:cs="Calibri"/>
                <w:sz w:val="18"/>
                <w:szCs w:val="18"/>
              </w:rPr>
              <w:t xml:space="preserve">opieka nad potomstwem, </w:t>
            </w:r>
            <w:r w:rsidR="00397DEF">
              <w:rPr>
                <w:rFonts w:ascii="Calibri" w:eastAsia="Calibri" w:hAnsi="Calibri" w:cs="Calibri"/>
                <w:sz w:val="18"/>
                <w:szCs w:val="18"/>
              </w:rPr>
              <w:t>karmienie mlekiem samicy.</w:t>
            </w:r>
          </w:p>
          <w:p w14:paraId="4285516A" w14:textId="77777777" w:rsidR="00CD2F72" w:rsidRDefault="00D73CD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Poznanie ssaków zamieszkujących różne środowiska (lądowe, wodne, latające, nadrzewne).</w:t>
            </w:r>
            <w:r w:rsidR="002D7CDF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omówienie różnorodności ssaków, wynikającej z ich przystosowania do różnych środowisk:</w:t>
            </w:r>
          </w:p>
          <w:p w14:paraId="0F91363D" w14:textId="77777777" w:rsidR="00CD2F72" w:rsidRDefault="002D7C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praca w grupach, uczniowie mogą pracować z kartami pracy, dopasowując opisy do ilustracji przedstawiających różne gatunki ssaków i ich młodych.</w:t>
            </w:r>
          </w:p>
          <w:p w14:paraId="50DA76C2" w14:textId="77777777" w:rsidR="00CD2F72" w:rsidRDefault="002D7C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D73CD9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rezentacja filmu edukacyjnego o ssakach, </w:t>
            </w:r>
            <w:r w:rsidR="00D73CD9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np. o </w:t>
            </w:r>
            <w:proofErr w:type="spellStart"/>
            <w:r w:rsidR="00CF4878">
              <w:rPr>
                <w:rFonts w:ascii="Calibri" w:eastAsia="Calibri" w:hAnsi="Calibri" w:cs="Calibri"/>
                <w:sz w:val="18"/>
                <w:szCs w:val="18"/>
              </w:rPr>
              <w:t>zachowaniach</w:t>
            </w:r>
            <w:proofErr w:type="spellEnd"/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godowych ssaków lub opiece nad potomstwem</w:t>
            </w:r>
            <w:r w:rsidR="00D73CD9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2295" w:type="dxa"/>
          </w:tcPr>
          <w:p w14:paraId="680ADDF2" w14:textId="566E0A18" w:rsidR="00CD2F72" w:rsidRDefault="002D7C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karty pracy </w:t>
            </w:r>
            <w:r w:rsidR="00D73CD9">
              <w:rPr>
                <w:rFonts w:ascii="Calibri" w:eastAsia="Calibri" w:hAnsi="Calibri" w:cs="Calibri"/>
                <w:sz w:val="18"/>
                <w:szCs w:val="18"/>
              </w:rPr>
              <w:t>„Czas na działanie” i/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lub zeszyt ćwiczeń</w:t>
            </w:r>
            <w:r w:rsidR="00564AD6">
              <w:rPr>
                <w:rFonts w:ascii="Calibri" w:eastAsia="Calibri" w:hAnsi="Calibri" w:cs="Calibri"/>
                <w:sz w:val="18"/>
                <w:szCs w:val="18"/>
              </w:rPr>
              <w:t xml:space="preserve"> s. 65–66</w:t>
            </w:r>
          </w:p>
          <w:p w14:paraId="03F17538" w14:textId="510DACF6" w:rsidR="00CD2F72" w:rsidRDefault="002D7C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podręcznik </w:t>
            </w:r>
            <w:r w:rsidR="00D73CD9">
              <w:rPr>
                <w:rFonts w:ascii="Calibri" w:eastAsia="Calibri" w:hAnsi="Calibri" w:cs="Calibri"/>
                <w:sz w:val="18"/>
                <w:szCs w:val="18"/>
              </w:rPr>
              <w:t>papierowy</w:t>
            </w:r>
            <w:r w:rsidR="00BB4E72">
              <w:rPr>
                <w:rFonts w:ascii="Calibri" w:eastAsia="Calibri" w:hAnsi="Calibri" w:cs="Calibri"/>
                <w:sz w:val="18"/>
                <w:szCs w:val="18"/>
              </w:rPr>
              <w:t xml:space="preserve"> (s. 123–127)</w:t>
            </w:r>
            <w:r w:rsidR="00D73CD9">
              <w:rPr>
                <w:rFonts w:ascii="Calibri" w:eastAsia="Calibri" w:hAnsi="Calibri" w:cs="Calibri"/>
                <w:sz w:val="18"/>
                <w:szCs w:val="18"/>
              </w:rPr>
              <w:t xml:space="preserve"> i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multimedialny</w:t>
            </w:r>
          </w:p>
          <w:p w14:paraId="612A92D3" w14:textId="77777777" w:rsidR="00CD2F72" w:rsidRDefault="002D7C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D73CD9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lustracje, plansze lub prezentacje multimedialne przedstawiające różne gatunki ssaków i ich młode</w:t>
            </w:r>
          </w:p>
          <w:p w14:paraId="394F8C4F" w14:textId="77777777" w:rsidR="00CD2F72" w:rsidRDefault="002D7C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D73CD9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odele ssaków (jeśli są dostępne)</w:t>
            </w:r>
          </w:p>
          <w:p w14:paraId="3BC67C81" w14:textId="77777777" w:rsidR="00CD2F72" w:rsidRDefault="002D7C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D73CD9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ilmy edukacyjne o</w:t>
            </w:r>
            <w:r w:rsidR="00D73CD9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ssakach (np. o</w:t>
            </w:r>
            <w:r w:rsidR="00F700B6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proofErr w:type="spellStart"/>
            <w:r w:rsidR="00CF4878">
              <w:rPr>
                <w:rFonts w:ascii="Calibri" w:eastAsia="Calibri" w:hAnsi="Calibri" w:cs="Calibri"/>
                <w:sz w:val="18"/>
                <w:szCs w:val="18"/>
              </w:rPr>
              <w:t>zachowaniach</w:t>
            </w:r>
            <w:proofErr w:type="spellEnd"/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godowych ssaków, opiece nad potomstwem, ssakach żyjących w Polsce)</w:t>
            </w:r>
          </w:p>
          <w:p w14:paraId="48A3377B" w14:textId="77777777" w:rsidR="00CD2F72" w:rsidRDefault="002D7C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D73CD9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ateriały interaktywne (quizy, gry online, karty pracy)</w:t>
            </w:r>
          </w:p>
          <w:p w14:paraId="6C70D0A6" w14:textId="77777777" w:rsidR="00CD2F72" w:rsidRDefault="002D7CDF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D73CD9"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siążki o ssakach </w:t>
            </w:r>
          </w:p>
          <w:p w14:paraId="389442A0" w14:textId="29C48994" w:rsidR="00BB4E72" w:rsidRPr="00BB4E72" w:rsidRDefault="00BB4E72" w:rsidP="00FD682A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lastRenderedPageBreak/>
              <w:t>•</w:t>
            </w: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infografika „Ssaki i ich możliwości” </w:t>
            </w:r>
            <w:r w:rsidR="00564AD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(podręcznik 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s.</w:t>
            </w:r>
            <w:r w:rsidR="007E0784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 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128–129</w:t>
            </w:r>
            <w:r w:rsidR="00564AD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), zadania do infografiki (zeszyt ćwiczeń s.</w:t>
            </w:r>
            <w:r w:rsidR="007E0784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 </w:t>
            </w:r>
            <w:r w:rsidR="00564AD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67)</w:t>
            </w:r>
          </w:p>
        </w:tc>
      </w:tr>
      <w:tr w:rsidR="00CD2F72" w14:paraId="5B0998BD" w14:textId="77777777" w:rsidTr="00874C98">
        <w:trPr>
          <w:trHeight w:val="200"/>
        </w:trPr>
        <w:tc>
          <w:tcPr>
            <w:tcW w:w="1666" w:type="dxa"/>
          </w:tcPr>
          <w:p w14:paraId="0BC48866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Podsumowanie działu V</w:t>
            </w:r>
          </w:p>
        </w:tc>
        <w:tc>
          <w:tcPr>
            <w:tcW w:w="1590" w:type="dxa"/>
          </w:tcPr>
          <w:p w14:paraId="0DB17ACA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28. Podsumowanie działu V</w:t>
            </w:r>
          </w:p>
          <w:p w14:paraId="6CC040AA" w14:textId="77777777" w:rsidR="00CD2F72" w:rsidRDefault="00CF4878" w:rsidP="00D60B31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29. Sprawdzian z</w:t>
            </w:r>
            <w:r w:rsidR="00D60B31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działu V</w:t>
            </w:r>
          </w:p>
        </w:tc>
        <w:tc>
          <w:tcPr>
            <w:tcW w:w="4819" w:type="dxa"/>
            <w:gridSpan w:val="2"/>
          </w:tcPr>
          <w:p w14:paraId="267DBD2F" w14:textId="77777777" w:rsidR="00CD2F72" w:rsidRPr="001D42BA" w:rsidRDefault="00CF4878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Badanie stopnia opanowania treści nauczania (wymagań szczegółowych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II.6.11</w:t>
            </w:r>
            <w:r w:rsidR="001D42BA">
              <w:rPr>
                <w:rFonts w:ascii="Calibri" w:eastAsia="Calibri" w:hAnsi="Calibri" w:cs="Calibri"/>
                <w:b/>
                <w:sz w:val="18"/>
                <w:szCs w:val="18"/>
              </w:rPr>
              <w:t>) a-e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II.6.12</w:t>
            </w:r>
            <w:r w:rsidR="001D42BA">
              <w:rPr>
                <w:rFonts w:ascii="Calibri" w:eastAsia="Calibri" w:hAnsi="Calibri" w:cs="Calibri"/>
                <w:b/>
                <w:sz w:val="18"/>
                <w:szCs w:val="18"/>
              </w:rPr>
              <w:t>) a-e</w:t>
            </w:r>
            <w:r w:rsidR="001D42BA">
              <w:rPr>
                <w:rFonts w:ascii="Calibri" w:eastAsia="Calibri" w:hAnsi="Calibri" w:cs="Calibri"/>
                <w:sz w:val="18"/>
                <w:szCs w:val="18"/>
              </w:rPr>
              <w:t>).</w:t>
            </w:r>
          </w:p>
        </w:tc>
        <w:tc>
          <w:tcPr>
            <w:tcW w:w="3625" w:type="dxa"/>
          </w:tcPr>
          <w:p w14:paraId="40CF7EA1" w14:textId="77777777" w:rsidR="006A1B12" w:rsidRDefault="006A1B12" w:rsidP="006A1B1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Powtórzenie wiadomości poprzez pracę z mapą myśli (jej analiza, uzupełnianie wersji czarno-białej i nieuzupełnionej, kolorowanie).</w:t>
            </w:r>
          </w:p>
          <w:p w14:paraId="7339B60F" w14:textId="77777777" w:rsidR="006A1B12" w:rsidRDefault="006A1B12" w:rsidP="006A1B12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• </w:t>
            </w:r>
            <w:r w:rsidRPr="003E4AFA">
              <w:rPr>
                <w:rFonts w:ascii="Calibri" w:eastAsia="Calibri" w:hAnsi="Calibri" w:cs="Calibri"/>
                <w:sz w:val="18"/>
                <w:szCs w:val="18"/>
              </w:rPr>
              <w:t>Praca z tabelą</w:t>
            </w:r>
            <w:r w:rsidR="00D1048D">
              <w:rPr>
                <w:rFonts w:ascii="Calibri" w:eastAsia="Calibri" w:hAnsi="Calibri" w:cs="Calibri"/>
                <w:sz w:val="18"/>
                <w:szCs w:val="18"/>
              </w:rPr>
              <w:t xml:space="preserve"> podsumowującą po dziale 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(wyszukiwanie i uzupełnienie informacji, analiza treści).</w:t>
            </w:r>
          </w:p>
          <w:p w14:paraId="080A59E9" w14:textId="77777777" w:rsidR="006A1B12" w:rsidRDefault="006A1B12" w:rsidP="006A1B1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Oglądanie prezentacji podsumowującej</w:t>
            </w:r>
          </w:p>
          <w:p w14:paraId="1027E7E2" w14:textId="77777777" w:rsidR="006A1B12" w:rsidRDefault="006A1B12" w:rsidP="006A1B1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rozwiązywanie zadań ze „Sprawdź się” (w podręczniku lub zeszycie ćwiczeń).</w:t>
            </w:r>
          </w:p>
          <w:p w14:paraId="65F79155" w14:textId="77777777" w:rsidR="00CD2F72" w:rsidRDefault="006A1B1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C74B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Sprawdzenie opanowania wymagań szczegółowych (np. za pomocą sprawdzianu).</w:t>
            </w:r>
          </w:p>
        </w:tc>
        <w:tc>
          <w:tcPr>
            <w:tcW w:w="2295" w:type="dxa"/>
          </w:tcPr>
          <w:p w14:paraId="2AB1358E" w14:textId="6726D8AF" w:rsidR="00BB4E72" w:rsidRDefault="00BB4E72" w:rsidP="00BB4E72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podręcznik (mapa myśli s.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130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 „Sprawdź się” s. 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2, tabel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s. 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31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  <w:p w14:paraId="2AC6E0F7" w14:textId="5E4E204F" w:rsidR="00BB4E72" w:rsidRDefault="00564AD6">
            <w:pPr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 </w:t>
            </w:r>
            <w:r w:rsidRPr="00564AD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„</w:t>
            </w:r>
            <w:proofErr w:type="spellStart"/>
            <w:r w:rsidRPr="00564AD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Sprawdż</w:t>
            </w:r>
            <w:proofErr w:type="spellEnd"/>
            <w:r w:rsidRPr="00564AD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się” w zeszycie ćwiczeń s.68</w:t>
            </w:r>
          </w:p>
          <w:p w14:paraId="65AE6C4C" w14:textId="77777777" w:rsidR="00BB4E72" w:rsidRDefault="00BB4E72" w:rsidP="00BB4E72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multipodręcznik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(m.in. prezentacja podsumowująca)</w:t>
            </w:r>
          </w:p>
          <w:p w14:paraId="44BB34CA" w14:textId="16E976E2" w:rsidR="00CD2F72" w:rsidRDefault="002D7CDF" w:rsidP="00BB4E72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telefon z aplikacją do rozpoznawania </w:t>
            </w:r>
            <w:r w:rsidR="00D1048D">
              <w:rPr>
                <w:rFonts w:ascii="Calibri" w:eastAsia="Calibri" w:hAnsi="Calibri" w:cs="Calibri"/>
                <w:sz w:val="18"/>
                <w:szCs w:val="18"/>
              </w:rPr>
              <w:t>zwierząt</w:t>
            </w:r>
          </w:p>
          <w:p w14:paraId="1D7C2423" w14:textId="77777777" w:rsidR="00BB4E72" w:rsidRDefault="00BB4E72" w:rsidP="00BB4E72">
            <w:pPr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•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sprawdziany w kilku wersjach lub generator testów</w:t>
            </w: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 </w:t>
            </w:r>
          </w:p>
          <w:p w14:paraId="5CE512A8" w14:textId="77777777" w:rsidR="00CD2F72" w:rsidRDefault="00CD2F7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CD2F72" w14:paraId="0C8E5D7D" w14:textId="77777777" w:rsidTr="00FD682A">
        <w:trPr>
          <w:trHeight w:val="180"/>
        </w:trPr>
        <w:tc>
          <w:tcPr>
            <w:tcW w:w="13995" w:type="dxa"/>
            <w:gridSpan w:val="6"/>
          </w:tcPr>
          <w:p w14:paraId="1A355F1B" w14:textId="4C42DDB5" w:rsidR="00CD2F72" w:rsidRPr="00FD682A" w:rsidRDefault="00CF4878">
            <w:pPr>
              <w:rPr>
                <w:rFonts w:ascii="Calibri" w:eastAsia="Calibri" w:hAnsi="Calibri" w:cs="Calibri"/>
                <w:b/>
              </w:rPr>
            </w:pPr>
            <w:r w:rsidRPr="00FD682A">
              <w:rPr>
                <w:rFonts w:ascii="Calibri" w:eastAsia="Calibri" w:hAnsi="Calibri" w:cs="Calibri"/>
                <w:b/>
              </w:rPr>
              <w:t>Propozycje</w:t>
            </w:r>
            <w:r w:rsidR="007E0784">
              <w:rPr>
                <w:rFonts w:ascii="Calibri" w:eastAsia="Calibri" w:hAnsi="Calibri" w:cs="Calibri"/>
                <w:b/>
              </w:rPr>
              <w:t xml:space="preserve"> 10 </w:t>
            </w:r>
            <w:r w:rsidRPr="00FD682A">
              <w:rPr>
                <w:rFonts w:ascii="Calibri" w:eastAsia="Calibri" w:hAnsi="Calibri" w:cs="Calibri"/>
                <w:b/>
              </w:rPr>
              <w:t xml:space="preserve"> lekcji terenowych </w:t>
            </w:r>
          </w:p>
        </w:tc>
      </w:tr>
      <w:tr w:rsidR="00CD2F72" w14:paraId="6F89FE11" w14:textId="77777777" w:rsidTr="00874C98">
        <w:trPr>
          <w:trHeight w:val="1989"/>
        </w:trPr>
        <w:tc>
          <w:tcPr>
            <w:tcW w:w="1666" w:type="dxa"/>
          </w:tcPr>
          <w:p w14:paraId="4CA52D3F" w14:textId="77777777" w:rsidR="00CD2F72" w:rsidRDefault="009621D5" w:rsidP="00D60B31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III.4.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Co wiemy o</w:t>
            </w:r>
            <w:r w:rsidR="00D60B31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owadach?</w:t>
            </w:r>
          </w:p>
          <w:p w14:paraId="77C5A37F" w14:textId="77777777" w:rsidR="009621D5" w:rsidRDefault="009621D5" w:rsidP="00D60B3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41E48A1" w14:textId="2C60F9B6" w:rsidR="009621D5" w:rsidRDefault="009621D5" w:rsidP="00D60B31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Infografika – Osa</w:t>
            </w:r>
            <w:r w:rsidR="00BB4E72">
              <w:rPr>
                <w:rFonts w:ascii="Calibri" w:eastAsia="Calibri" w:hAnsi="Calibri" w:cs="Calibri"/>
                <w:sz w:val="18"/>
                <w:szCs w:val="18"/>
              </w:rPr>
              <w:t xml:space="preserve"> czy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szerszeń</w:t>
            </w:r>
            <w:r w:rsidR="00BB4E72">
              <w:rPr>
                <w:rFonts w:ascii="Calibri" w:eastAsia="Calibri" w:hAnsi="Calibri" w:cs="Calibri"/>
                <w:sz w:val="18"/>
                <w:szCs w:val="18"/>
              </w:rPr>
              <w:t>...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pszczoła czy trzmiel?</w:t>
            </w:r>
            <w:r w:rsidR="00BB4E72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</w:tcPr>
          <w:p w14:paraId="48D52E51" w14:textId="77777777" w:rsidR="00CD2F72" w:rsidRDefault="00E84421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1.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Obserwacja owadów na łące</w:t>
            </w:r>
          </w:p>
        </w:tc>
        <w:tc>
          <w:tcPr>
            <w:tcW w:w="481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355EAD92" w14:textId="77777777" w:rsidR="00A5530A" w:rsidRPr="00FD682A" w:rsidRDefault="00CF4878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II.6.5</w:t>
            </w:r>
            <w:r w:rsidR="00A5530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) </w:t>
            </w:r>
            <w:r w:rsidR="00A5530A">
              <w:rPr>
                <w:rFonts w:ascii="Calibri" w:eastAsia="Calibri" w:hAnsi="Calibri" w:cs="Calibri"/>
                <w:sz w:val="18"/>
                <w:szCs w:val="18"/>
              </w:rPr>
              <w:t>stawonogi (skorupiaki, owady, pajęczaki) – uczeń:</w:t>
            </w:r>
          </w:p>
          <w:p w14:paraId="0C359335" w14:textId="77777777" w:rsidR="00CD2F72" w:rsidRDefault="00A5530A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a)</w:t>
            </w:r>
            <w:r w:rsidR="00CF4878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przedstawia środowisko życia, cechy morfologiczne oraz tryb życia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(...)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owadów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(...)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oraz wskazuje cechy adaptacyjne umożliwiające im opanowanie różnych środowisk,</w:t>
            </w:r>
          </w:p>
          <w:p w14:paraId="7E5D1192" w14:textId="77777777" w:rsidR="00CD2F72" w:rsidRDefault="00A5530A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b)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dokonuje obserwacji przedstawicieli stawonogów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zdjęcia, filmy, schematy itd.) i przedstawia cechy wspólne tej grupy zwierząt, </w:t>
            </w:r>
          </w:p>
          <w:p w14:paraId="53780C84" w14:textId="77777777" w:rsidR="00CD2F72" w:rsidRDefault="00A5530A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c)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przedstawia znaczenie stawonogów w przyrodzie i dla człowieka</w:t>
            </w:r>
          </w:p>
        </w:tc>
        <w:tc>
          <w:tcPr>
            <w:tcW w:w="5920" w:type="dxa"/>
            <w:gridSpan w:val="2"/>
          </w:tcPr>
          <w:p w14:paraId="3F85152C" w14:textId="77777777" w:rsidR="00CD2F72" w:rsidRDefault="00CF4878" w:rsidP="00874C9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Wy</w:t>
            </w:r>
            <w:r w:rsidR="00A5530A">
              <w:rPr>
                <w:rFonts w:ascii="Calibri" w:eastAsia="Calibri" w:hAnsi="Calibri" w:cs="Calibri"/>
                <w:sz w:val="18"/>
                <w:szCs w:val="18"/>
              </w:rPr>
              <w:t>cieczka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na łąkę w ciepły, słoneczny dzień. Uczniowie, uzbrojeni w lupy i</w:t>
            </w:r>
            <w:r w:rsidR="00874C98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słoiki, będą mogli obserwować różne gatunki owadów, ich zachowania, sposób poruszania się i odżywiania. Można też identyfikować zaobserwowane owady za pomocą atlasu lub aplikacji.</w:t>
            </w:r>
          </w:p>
        </w:tc>
      </w:tr>
      <w:tr w:rsidR="00CD2F72" w14:paraId="024284A1" w14:textId="77777777" w:rsidTr="00874C98">
        <w:trPr>
          <w:trHeight w:val="180"/>
        </w:trPr>
        <w:tc>
          <w:tcPr>
            <w:tcW w:w="1666" w:type="dxa"/>
          </w:tcPr>
          <w:p w14:paraId="1BE4BE26" w14:textId="77777777" w:rsidR="009621D5" w:rsidRDefault="009621D5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III.5.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Które zwierzęta to mięczaki? </w:t>
            </w:r>
          </w:p>
          <w:p w14:paraId="315F87E7" w14:textId="77777777" w:rsidR="009621D5" w:rsidRDefault="009621D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8ED896D" w14:textId="77777777" w:rsidR="00CD2F72" w:rsidRDefault="009621D5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II.3.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Gdzie pierścienice mają pierścienie?</w:t>
            </w:r>
          </w:p>
        </w:tc>
        <w:tc>
          <w:tcPr>
            <w:tcW w:w="1590" w:type="dxa"/>
          </w:tcPr>
          <w:p w14:paraId="0BBDF2A4" w14:textId="77777777" w:rsidR="00CD2F72" w:rsidRDefault="00E84421" w:rsidP="00874C9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2.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Poszukiwanie ślimaków i</w:t>
            </w:r>
            <w:r w:rsidR="00D60B31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dżdżownic w</w:t>
            </w:r>
            <w:r w:rsidR="00874C98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lesie</w:t>
            </w:r>
          </w:p>
        </w:tc>
        <w:tc>
          <w:tcPr>
            <w:tcW w:w="4819" w:type="dxa"/>
            <w:gridSpan w:val="2"/>
            <w:tcBorders>
              <w:top w:val="single" w:sz="8" w:space="0" w:color="000001"/>
            </w:tcBorders>
          </w:tcPr>
          <w:p w14:paraId="11124177" w14:textId="77777777" w:rsidR="00CD2F72" w:rsidRDefault="00CF4878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II.6.4</w:t>
            </w:r>
            <w:r w:rsidR="00A5530A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pierścienice, skąposzczety i pijawki</w:t>
            </w:r>
            <w:r w:rsidR="00A5530A">
              <w:rPr>
                <w:rFonts w:ascii="Calibri" w:eastAsia="Calibri" w:hAnsi="Calibri" w:cs="Calibri"/>
                <w:sz w:val="18"/>
                <w:szCs w:val="18"/>
              </w:rPr>
              <w:t xml:space="preserve"> – uczeń:</w:t>
            </w:r>
          </w:p>
          <w:p w14:paraId="04663B70" w14:textId="77777777" w:rsidR="00CD2F72" w:rsidRDefault="00A5530A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a)</w:t>
            </w:r>
            <w:r w:rsidR="00CF4878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przedstawia środowisko życia, cechy morfologiczne oraz przystosowania pierścienic do trybu życia, </w:t>
            </w:r>
          </w:p>
          <w:p w14:paraId="6102FCEB" w14:textId="77777777" w:rsidR="00CD2F72" w:rsidRDefault="00A5530A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b)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dokonuje obserwacji poznanych przedstawicieli pierścienic zdjęcia, filmy, schematy itd.) i przedstawia cechy wspólne tej grupy zwierząt, </w:t>
            </w:r>
          </w:p>
          <w:p w14:paraId="4AADBD47" w14:textId="77777777" w:rsidR="00CD2F72" w:rsidRDefault="00A5530A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c)</w:t>
            </w:r>
            <w:r w:rsidR="00CF4878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przedstawia znaczenie pierścienic w przyrodzie i dla człowieka;</w:t>
            </w:r>
          </w:p>
          <w:p w14:paraId="06433AF1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II.6.6</w:t>
            </w:r>
            <w:r w:rsidR="00A5530A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mięczaki</w:t>
            </w:r>
            <w:r w:rsidR="00A5530A">
              <w:rPr>
                <w:rFonts w:ascii="Calibri" w:eastAsia="Calibri" w:hAnsi="Calibri" w:cs="Calibri"/>
                <w:sz w:val="18"/>
                <w:szCs w:val="18"/>
              </w:rPr>
              <w:t xml:space="preserve"> – uczeń:</w:t>
            </w:r>
          </w:p>
          <w:p w14:paraId="5C38E37A" w14:textId="77777777" w:rsidR="00CD2F72" w:rsidRDefault="00A5530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a)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przedstawia środowisko życia, cechy morfologiczne oraz tryb życia ślimaków, małży i głowonogów, </w:t>
            </w:r>
          </w:p>
          <w:p w14:paraId="0D7B9471" w14:textId="77777777" w:rsidR="00CD2F72" w:rsidRDefault="00A5530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lastRenderedPageBreak/>
              <w:t>b)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dokonuje obserwacji przedstawicieli mięczaków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zdjęcia, filmy, schematy itd.) i przedstawia cechy wspólne tej grupy zwierząt, </w:t>
            </w:r>
          </w:p>
          <w:p w14:paraId="58FA73B6" w14:textId="77777777" w:rsidR="00CD2F72" w:rsidRDefault="00A5530A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c)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przedstawia znaczenie mięczaków w przyrodzie i dla człowieka</w:t>
            </w:r>
          </w:p>
        </w:tc>
        <w:tc>
          <w:tcPr>
            <w:tcW w:w="5920" w:type="dxa"/>
            <w:gridSpan w:val="2"/>
          </w:tcPr>
          <w:p w14:paraId="1B3603F5" w14:textId="77777777" w:rsidR="00CD2F72" w:rsidRDefault="00CF4878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Wycieczka do lasu to okazja, żeby poszukać ślimaków i dżdżownic, porozmawiać o ich roli w ekosystemie i zaobserwować ich przystosowania do życia w środowisku</w:t>
            </w:r>
            <w:r w:rsidR="009621D5">
              <w:rPr>
                <w:rFonts w:ascii="Calibri" w:eastAsia="Calibri" w:hAnsi="Calibri" w:cs="Calibri"/>
                <w:sz w:val="18"/>
                <w:szCs w:val="18"/>
              </w:rPr>
              <w:t xml:space="preserve"> wilgotnym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</w:tr>
      <w:tr w:rsidR="00CD2F72" w14:paraId="50F3911F" w14:textId="77777777" w:rsidTr="00874C98">
        <w:trPr>
          <w:trHeight w:val="180"/>
        </w:trPr>
        <w:tc>
          <w:tcPr>
            <w:tcW w:w="1666" w:type="dxa"/>
          </w:tcPr>
          <w:p w14:paraId="4CE6D7EC" w14:textId="77777777" w:rsidR="00CD2F72" w:rsidRDefault="009621D5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III.3.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Czym wyróżniają się pajęczaki?</w:t>
            </w:r>
          </w:p>
          <w:p w14:paraId="4EF664DC" w14:textId="77777777" w:rsidR="00CD2F72" w:rsidRDefault="00CD2F7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90" w:type="dxa"/>
          </w:tcPr>
          <w:p w14:paraId="5D881A85" w14:textId="77777777" w:rsidR="00CD2F72" w:rsidRDefault="00E84421" w:rsidP="00D60B31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3.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Obserwacja pajęczaków w</w:t>
            </w:r>
            <w:r w:rsidR="00D60B31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parku</w:t>
            </w:r>
          </w:p>
        </w:tc>
        <w:tc>
          <w:tcPr>
            <w:tcW w:w="481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496E4EE9" w14:textId="77777777" w:rsidR="0095079E" w:rsidRDefault="00CF4878">
            <w:pPr>
              <w:widowControl w:val="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II.6.5</w:t>
            </w:r>
            <w:r w:rsidR="0095079E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  <w:r w:rsidR="0095079E">
              <w:rPr>
                <w:rFonts w:ascii="Calibri" w:eastAsia="Calibri" w:hAnsi="Calibri" w:cs="Calibri"/>
                <w:sz w:val="18"/>
                <w:szCs w:val="18"/>
              </w:rPr>
              <w:t xml:space="preserve"> stawonogi (skorupiaki, owady, pajęczaki) – uczeń:</w:t>
            </w:r>
          </w:p>
          <w:p w14:paraId="27D61E62" w14:textId="77777777" w:rsidR="00CD2F72" w:rsidRDefault="0095079E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a)</w:t>
            </w:r>
            <w:r w:rsidR="00CF4878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przedstawia środowisko życia, cechy morfologiczne oraz tryb życia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(...)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pajęczaków oraz wskazuje cechy adaptacyjne umożliwiające im opanowanie różnych środowisk,</w:t>
            </w:r>
          </w:p>
          <w:p w14:paraId="5C5851FE" w14:textId="77777777" w:rsidR="00CD2F72" w:rsidRDefault="0095079E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b)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dokonuje obserwacji przedstawicieli stawonogów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zdjęcia, filmy, schematy itd.) i przedstawia cechy wspólne tej grupy zwierząt, </w:t>
            </w:r>
          </w:p>
          <w:p w14:paraId="434E668C" w14:textId="77777777" w:rsidR="00CD2F72" w:rsidRDefault="0095079E" w:rsidP="00FD682A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c)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przedstawia znaczenie stawonogów w przyrodzie i dla człowieka</w:t>
            </w:r>
          </w:p>
        </w:tc>
        <w:tc>
          <w:tcPr>
            <w:tcW w:w="5920" w:type="dxa"/>
            <w:gridSpan w:val="2"/>
          </w:tcPr>
          <w:p w14:paraId="31C0EA91" w14:textId="77777777" w:rsidR="00CD2F72" w:rsidRDefault="00CF4878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 parku można poszukać pająków i kosarzy, przyjrzeć się</w:t>
            </w:r>
            <w:r w:rsidR="00E84421">
              <w:rPr>
                <w:rFonts w:ascii="Calibri" w:eastAsia="Calibri" w:hAnsi="Calibri" w:cs="Calibri"/>
                <w:sz w:val="18"/>
                <w:szCs w:val="18"/>
              </w:rPr>
              <w:t xml:space="preserve"> pajęczym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sieciom</w:t>
            </w:r>
            <w:r w:rsidR="00E84421">
              <w:rPr>
                <w:rFonts w:ascii="Calibri" w:eastAsia="Calibri" w:hAnsi="Calibri" w:cs="Calibri"/>
                <w:sz w:val="18"/>
                <w:szCs w:val="18"/>
              </w:rPr>
              <w:t>, 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porozmawiać o tym,</w:t>
            </w:r>
            <w:r w:rsidR="00E84421">
              <w:rPr>
                <w:rFonts w:ascii="Calibri" w:eastAsia="Calibri" w:hAnsi="Calibri" w:cs="Calibri"/>
                <w:sz w:val="18"/>
                <w:szCs w:val="18"/>
              </w:rPr>
              <w:t xml:space="preserve"> w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jak</w:t>
            </w:r>
            <w:r w:rsidR="00E84421">
              <w:rPr>
                <w:rFonts w:ascii="Calibri" w:eastAsia="Calibri" w:hAnsi="Calibri" w:cs="Calibri"/>
                <w:sz w:val="18"/>
                <w:szCs w:val="18"/>
              </w:rPr>
              <w:t>i sposób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polują.</w:t>
            </w:r>
          </w:p>
        </w:tc>
      </w:tr>
      <w:tr w:rsidR="00CD2F72" w14:paraId="0773B00A" w14:textId="77777777" w:rsidTr="00874C98">
        <w:trPr>
          <w:trHeight w:val="180"/>
        </w:trPr>
        <w:tc>
          <w:tcPr>
            <w:tcW w:w="1666" w:type="dxa"/>
          </w:tcPr>
          <w:p w14:paraId="2B1320F0" w14:textId="77777777" w:rsidR="009621D5" w:rsidRDefault="009621D5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V.1. </w:t>
            </w:r>
            <w:r w:rsidR="00D60B31">
              <w:rPr>
                <w:rFonts w:ascii="Calibri" w:eastAsia="Calibri" w:hAnsi="Calibri" w:cs="Calibri"/>
                <w:sz w:val="18"/>
                <w:szCs w:val="18"/>
              </w:rPr>
              <w:t xml:space="preserve">Które cechy ptaków pozwalają im latać? </w:t>
            </w:r>
          </w:p>
          <w:p w14:paraId="17E36664" w14:textId="77777777" w:rsidR="009621D5" w:rsidRDefault="009621D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9DBBD95" w14:textId="77777777" w:rsidR="00CD2F72" w:rsidRDefault="009621D5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V.2. </w:t>
            </w:r>
            <w:r w:rsidR="00D60B31">
              <w:rPr>
                <w:rFonts w:ascii="Calibri" w:eastAsia="Calibri" w:hAnsi="Calibri" w:cs="Calibri"/>
                <w:sz w:val="18"/>
                <w:szCs w:val="18"/>
              </w:rPr>
              <w:t>Jak rozmnażają się ptaki?</w:t>
            </w:r>
          </w:p>
          <w:p w14:paraId="4E04B9E5" w14:textId="77777777" w:rsidR="009621D5" w:rsidRDefault="009621D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65C6BF2" w14:textId="77777777" w:rsidR="009621D5" w:rsidRDefault="009621D5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Infografika – Mały mózg, wielkie możliwości</w:t>
            </w:r>
          </w:p>
        </w:tc>
        <w:tc>
          <w:tcPr>
            <w:tcW w:w="1590" w:type="dxa"/>
          </w:tcPr>
          <w:p w14:paraId="42A5F004" w14:textId="77777777" w:rsidR="0095079E" w:rsidRDefault="0095079E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2F59FC5" w14:textId="77777777" w:rsidR="00CD2F72" w:rsidRDefault="00E84421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4.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Obserwacja ptaków w parku lub lesie</w:t>
            </w:r>
          </w:p>
          <w:p w14:paraId="53FF2BFF" w14:textId="77777777" w:rsidR="00CB52AF" w:rsidRDefault="00CB52AF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F47B0F9" w14:textId="77777777" w:rsidR="00CB52AF" w:rsidRDefault="00CB52A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i/lub:</w:t>
            </w:r>
          </w:p>
          <w:p w14:paraId="7C5D2A67" w14:textId="77777777" w:rsidR="00CB52AF" w:rsidRDefault="00CB52AF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D30ABA1" w14:textId="77777777" w:rsidR="00CB52AF" w:rsidRDefault="00E84421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5. </w:t>
            </w:r>
            <w:r w:rsidR="00CB52AF">
              <w:rPr>
                <w:rFonts w:ascii="Calibri" w:eastAsia="Calibri" w:hAnsi="Calibri" w:cs="Calibri"/>
                <w:sz w:val="18"/>
                <w:szCs w:val="18"/>
              </w:rPr>
              <w:t>Warsztaty z ornitologiem lub przyrodnikiem</w:t>
            </w:r>
          </w:p>
        </w:tc>
        <w:tc>
          <w:tcPr>
            <w:tcW w:w="481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6F34FCDA" w14:textId="77777777" w:rsidR="00CB52AF" w:rsidRDefault="00CB52AF" w:rsidP="00FD682A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.6.11.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- ptaki</w:t>
            </w:r>
          </w:p>
          <w:p w14:paraId="5ED52E54" w14:textId="77777777" w:rsidR="0095079E" w:rsidRPr="00FD682A" w:rsidRDefault="0095079E" w:rsidP="00CB52AF">
            <w:pPr>
              <w:shd w:val="clear" w:color="auto" w:fill="FFFFFF"/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II.6.11)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ptaki – uczeń:</w:t>
            </w:r>
          </w:p>
          <w:p w14:paraId="335F4587" w14:textId="77777777" w:rsidR="00CB52AF" w:rsidRDefault="0095079E" w:rsidP="00CB52AF">
            <w:pPr>
              <w:shd w:val="clear" w:color="auto" w:fill="FFFFFF"/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a)</w:t>
            </w:r>
            <w:r w:rsidR="00CB52AF">
              <w:rPr>
                <w:rFonts w:ascii="Calibri" w:eastAsia="Calibri" w:hAnsi="Calibri" w:cs="Calibri"/>
                <w:sz w:val="18"/>
                <w:szCs w:val="18"/>
              </w:rPr>
              <w:t xml:space="preserve"> przedstawia różnorodność środowisk życia i cech morfologicznych ptaków, </w:t>
            </w:r>
          </w:p>
          <w:p w14:paraId="68FB0CEE" w14:textId="77777777" w:rsidR="00CB52AF" w:rsidRDefault="0095079E" w:rsidP="00CB52AF">
            <w:pPr>
              <w:shd w:val="clear" w:color="auto" w:fill="FFFFFF"/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b)</w:t>
            </w:r>
            <w:r w:rsidR="00CB52AF">
              <w:rPr>
                <w:rFonts w:ascii="Calibri" w:eastAsia="Calibri" w:hAnsi="Calibri" w:cs="Calibri"/>
                <w:sz w:val="18"/>
                <w:szCs w:val="18"/>
              </w:rPr>
              <w:t xml:space="preserve"> dokonuje obserwacji przedstawicieli ptaków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CB52AF">
              <w:rPr>
                <w:rFonts w:ascii="Calibri" w:eastAsia="Calibri" w:hAnsi="Calibri" w:cs="Calibri"/>
                <w:sz w:val="18"/>
                <w:szCs w:val="18"/>
              </w:rPr>
              <w:t xml:space="preserve">zdjęcia, filmy, schematy, okazy naturalne w terenie itd.) i przedstawia ich cechy wspólne oraz opisuje przystosowania ptaków do lotu, </w:t>
            </w:r>
          </w:p>
          <w:p w14:paraId="022BEBD8" w14:textId="77777777" w:rsidR="00CB52AF" w:rsidRDefault="0095079E" w:rsidP="00FD682A">
            <w:pPr>
              <w:shd w:val="clear" w:color="auto" w:fill="FFFFFF"/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c)</w:t>
            </w:r>
            <w:r w:rsidR="00CB52AF">
              <w:rPr>
                <w:rFonts w:ascii="Calibri" w:eastAsia="Calibri" w:hAnsi="Calibri" w:cs="Calibri"/>
                <w:sz w:val="18"/>
                <w:szCs w:val="18"/>
              </w:rPr>
              <w:t xml:space="preserve"> określa ptaki jako zwierzęta stałocieplne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6A0367BA" w14:textId="77777777" w:rsidR="0095079E" w:rsidRDefault="0095079E" w:rsidP="00FD682A">
            <w:pPr>
              <w:shd w:val="clear" w:color="auto" w:fill="FFFFFF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d)</w:t>
            </w:r>
            <w:r w:rsidR="00CB52AF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="00CB52AF">
              <w:rPr>
                <w:rFonts w:ascii="Calibri" w:eastAsia="Calibri" w:hAnsi="Calibri" w:cs="Calibri"/>
                <w:sz w:val="18"/>
                <w:szCs w:val="18"/>
              </w:rPr>
              <w:t xml:space="preserve"> przedstawia sposób rozmnażania i rozwój ptaków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CB52AF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1FAF357F" w14:textId="77777777" w:rsidR="00CD2F72" w:rsidRDefault="0095079E" w:rsidP="00FD682A">
            <w:pPr>
              <w:shd w:val="clear" w:color="auto" w:fill="FFFFFF"/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e)</w:t>
            </w:r>
            <w:r w:rsidR="00CB52AF">
              <w:rPr>
                <w:rFonts w:ascii="Calibri" w:eastAsia="Calibri" w:hAnsi="Calibri" w:cs="Calibri"/>
                <w:sz w:val="18"/>
                <w:szCs w:val="18"/>
              </w:rPr>
              <w:t xml:space="preserve"> przedstawia znaczenie ptaków w przyrodzie i dla człowieka</w:t>
            </w:r>
          </w:p>
        </w:tc>
        <w:tc>
          <w:tcPr>
            <w:tcW w:w="5920" w:type="dxa"/>
            <w:gridSpan w:val="2"/>
          </w:tcPr>
          <w:p w14:paraId="1FA41B56" w14:textId="77777777" w:rsidR="009621D5" w:rsidRDefault="009621D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5B96FAE" w14:textId="77777777" w:rsidR="00CD2F72" w:rsidRDefault="00CF4878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Wyposażeni w lornetki uczniowie </w:t>
            </w:r>
            <w:r w:rsidR="009621D5">
              <w:rPr>
                <w:rFonts w:ascii="Calibri" w:eastAsia="Calibri" w:hAnsi="Calibri" w:cs="Calibri"/>
                <w:sz w:val="18"/>
                <w:szCs w:val="18"/>
              </w:rPr>
              <w:t>próbują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95079E">
              <w:rPr>
                <w:rFonts w:ascii="Calibri" w:eastAsia="Calibri" w:hAnsi="Calibri" w:cs="Calibri"/>
                <w:sz w:val="18"/>
                <w:szCs w:val="18"/>
              </w:rPr>
              <w:t xml:space="preserve">w terenie (parku, lesie)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rozpozna</w:t>
            </w:r>
            <w:r w:rsidR="009621D5">
              <w:rPr>
                <w:rFonts w:ascii="Calibri" w:eastAsia="Calibri" w:hAnsi="Calibri" w:cs="Calibri"/>
                <w:sz w:val="18"/>
                <w:szCs w:val="18"/>
              </w:rPr>
              <w:t>wa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ć różne gatunki ptaków po wyglądzie, śpiewie i zachowaniu. Można też porozmawiać o ich gniazdach, zwyczajach lęgowych i migracjach.</w:t>
            </w:r>
          </w:p>
          <w:p w14:paraId="65FE6450" w14:textId="77777777" w:rsidR="00CB52AF" w:rsidRDefault="00CB52AF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B5B45E0" w14:textId="77777777" w:rsidR="00CB52AF" w:rsidRDefault="00CB52AF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7948309" w14:textId="77777777" w:rsidR="00CB52AF" w:rsidRDefault="0095079E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Jeśli to możliwe, warto z</w:t>
            </w:r>
            <w:r w:rsidR="00CB52AF">
              <w:rPr>
                <w:rFonts w:ascii="Calibri" w:eastAsia="Calibri" w:hAnsi="Calibri" w:cs="Calibri"/>
                <w:sz w:val="18"/>
                <w:szCs w:val="18"/>
              </w:rPr>
              <w:t>apros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ić specjalistę (ornitologa, znawcę ptaków)</w:t>
            </w:r>
            <w:r w:rsidR="00CB52AF">
              <w:rPr>
                <w:rFonts w:ascii="Calibri" w:eastAsia="Calibri" w:hAnsi="Calibri" w:cs="Calibri"/>
                <w:sz w:val="18"/>
                <w:szCs w:val="18"/>
              </w:rPr>
              <w:t xml:space="preserve"> na lekcję terenową, żeby pogłębić wiedzę uczniów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CB52AF">
              <w:rPr>
                <w:rFonts w:ascii="Calibri" w:eastAsia="Calibri" w:hAnsi="Calibri" w:cs="Calibri"/>
                <w:sz w:val="18"/>
                <w:szCs w:val="18"/>
              </w:rPr>
              <w:t xml:space="preserve"> wzbudzić w nich zainteresowanie przyrodą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 zainspirować.</w:t>
            </w:r>
          </w:p>
        </w:tc>
      </w:tr>
      <w:tr w:rsidR="00CD2F72" w14:paraId="6EE25784" w14:textId="77777777" w:rsidTr="00874C98">
        <w:trPr>
          <w:trHeight w:val="180"/>
        </w:trPr>
        <w:tc>
          <w:tcPr>
            <w:tcW w:w="1666" w:type="dxa"/>
          </w:tcPr>
          <w:p w14:paraId="7C3512D9" w14:textId="77777777" w:rsidR="009621D5" w:rsidRDefault="009621D5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I.1. Świat zwierząt</w:t>
            </w:r>
          </w:p>
          <w:p w14:paraId="1B20F6E9" w14:textId="77777777" w:rsidR="009621D5" w:rsidRDefault="009621D5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lub:</w:t>
            </w:r>
          </w:p>
          <w:p w14:paraId="5AAD07A8" w14:textId="77777777" w:rsidR="00CD2F72" w:rsidRDefault="009621D5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IV.1. </w:t>
            </w:r>
            <w:r w:rsidR="00D60B31">
              <w:rPr>
                <w:rFonts w:ascii="Calibri" w:eastAsia="Calibri" w:hAnsi="Calibri" w:cs="Calibri"/>
                <w:sz w:val="18"/>
                <w:szCs w:val="18"/>
              </w:rPr>
              <w:t>Jak rozpoznać kręgowca?</w:t>
            </w:r>
          </w:p>
          <w:p w14:paraId="3B0BAF05" w14:textId="77777777" w:rsidR="009621D5" w:rsidRDefault="009621D5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lub</w:t>
            </w:r>
            <w:r w:rsidR="00CB52AF"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14:paraId="4A461760" w14:textId="77777777" w:rsidR="009621D5" w:rsidRDefault="009621D5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Podsumowanie działów III, IV, V</w:t>
            </w:r>
          </w:p>
          <w:p w14:paraId="7DFB9F6E" w14:textId="77777777" w:rsidR="009621D5" w:rsidRDefault="009621D5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lub</w:t>
            </w:r>
            <w:r w:rsidR="00CB52AF"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14:paraId="39202BD5" w14:textId="77777777" w:rsidR="009621D5" w:rsidRDefault="009621D5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Jaki to zwierz?</w:t>
            </w:r>
          </w:p>
        </w:tc>
        <w:tc>
          <w:tcPr>
            <w:tcW w:w="1590" w:type="dxa"/>
          </w:tcPr>
          <w:p w14:paraId="223E615F" w14:textId="77777777" w:rsidR="00CD2F72" w:rsidRDefault="00E84421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6.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Wizyta 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muzeum przyrodniczym</w:t>
            </w:r>
          </w:p>
          <w:p w14:paraId="4E2A4EEE" w14:textId="77777777" w:rsidR="00CB52AF" w:rsidRDefault="00CB52AF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822DCFF" w14:textId="77777777" w:rsidR="00CB52AF" w:rsidRDefault="00CB52A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i/lub:</w:t>
            </w:r>
          </w:p>
          <w:p w14:paraId="7C8508FC" w14:textId="77777777" w:rsidR="00CB52AF" w:rsidRDefault="00CB52AF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6B6B066" w14:textId="77777777" w:rsidR="00CB52AF" w:rsidRDefault="00E84421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7. </w:t>
            </w:r>
            <w:r w:rsidR="00CB52AF">
              <w:rPr>
                <w:rFonts w:ascii="Calibri" w:eastAsia="Calibri" w:hAnsi="Calibri" w:cs="Calibri"/>
                <w:sz w:val="18"/>
                <w:szCs w:val="18"/>
              </w:rPr>
              <w:t>Wycieczka do zoo</w:t>
            </w:r>
          </w:p>
        </w:tc>
        <w:tc>
          <w:tcPr>
            <w:tcW w:w="4819" w:type="dxa"/>
            <w:gridSpan w:val="2"/>
          </w:tcPr>
          <w:p w14:paraId="7999EE7A" w14:textId="77777777" w:rsidR="00CB52AF" w:rsidRDefault="00CB52AF" w:rsidP="00CB52AF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II.6.7</w:t>
            </w:r>
            <w:r w:rsidR="0095079E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różnorodnoś</w:t>
            </w:r>
            <w:r w:rsidR="0095079E">
              <w:rPr>
                <w:rFonts w:ascii="Calibri" w:eastAsia="Calibri" w:hAnsi="Calibri" w:cs="Calibri"/>
                <w:sz w:val="18"/>
                <w:szCs w:val="18"/>
              </w:rPr>
              <w:t xml:space="preserve">ć zwierząt bezkręgowych – uczeń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identyfikuje nieznany organizm jako przedstawiciela jednej z</w:t>
            </w:r>
            <w:r w:rsidR="0095079E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grup wymienionych w pkt 2–6 na podstawie jego cech morfologicznych</w:t>
            </w:r>
            <w:r w:rsidR="0095079E">
              <w:rPr>
                <w:rFonts w:ascii="Calibri" w:eastAsia="Calibri" w:hAnsi="Calibri" w:cs="Calibri"/>
                <w:sz w:val="18"/>
                <w:szCs w:val="18"/>
              </w:rPr>
              <w:t>;</w:t>
            </w:r>
          </w:p>
          <w:p w14:paraId="215EABB8" w14:textId="77777777" w:rsidR="0095079E" w:rsidRPr="00FD682A" w:rsidRDefault="00CF4878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II.6.13</w:t>
            </w:r>
            <w:r w:rsidR="0095079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) </w:t>
            </w:r>
            <w:r w:rsidR="0095079E">
              <w:rPr>
                <w:rFonts w:ascii="Calibri" w:eastAsia="Calibri" w:hAnsi="Calibri" w:cs="Calibri"/>
                <w:sz w:val="18"/>
                <w:szCs w:val="18"/>
              </w:rPr>
              <w:t>różnorodność zwierząt kręgowych – uczeń:</w:t>
            </w:r>
          </w:p>
          <w:p w14:paraId="47EE6CD0" w14:textId="77777777" w:rsidR="00CD2F72" w:rsidRDefault="0095079E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a)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identyfikuje nieznany organizm jako przedstawiciela jednej z</w:t>
            </w:r>
            <w:r w:rsidR="00874C98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gromad kręgowców wymienionych w pkt 8–12 na podstawie jego cech morfologicznych; </w:t>
            </w:r>
          </w:p>
          <w:p w14:paraId="20D13F88" w14:textId="77777777" w:rsidR="00CB52AF" w:rsidRDefault="0095079E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b)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 xml:space="preserve"> porównuje grupy kręgowców pod względem cech morfologicznych, rozmnażania i rozwoju oraz wykazuje związek tych cech z opanowaniem środowisk ich życia; </w:t>
            </w:r>
          </w:p>
          <w:p w14:paraId="167F0153" w14:textId="77777777" w:rsidR="00CB52AF" w:rsidRDefault="0095079E" w:rsidP="00FD682A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c)</w:t>
            </w:r>
            <w:r w:rsidR="00CF4878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przedstawia przykłady działań człowieka wpływających na różnorodność ryb, płazów, gadów, ptaków i ssaków</w:t>
            </w:r>
          </w:p>
        </w:tc>
        <w:tc>
          <w:tcPr>
            <w:tcW w:w="5920" w:type="dxa"/>
            <w:gridSpan w:val="2"/>
          </w:tcPr>
          <w:p w14:paraId="21629A7B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Muzeum to świetne miejsce, żeby zobaczyć szkielety różnych zwierząt, dowiedzieć się więcej o ich ewolucji i poznać ciekawostki na temat ich życia.</w:t>
            </w:r>
          </w:p>
          <w:p w14:paraId="5ECD258B" w14:textId="77777777" w:rsidR="00CB52AF" w:rsidRDefault="00CB52AF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F261C8F" w14:textId="77777777" w:rsidR="00E84421" w:rsidRDefault="00E84421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4229CB2" w14:textId="77777777" w:rsidR="00CB52AF" w:rsidRDefault="00E84421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  z</w:t>
            </w:r>
            <w:r w:rsidR="00CB52AF">
              <w:rPr>
                <w:rFonts w:ascii="Calibri" w:eastAsia="Calibri" w:hAnsi="Calibri" w:cs="Calibri"/>
                <w:sz w:val="18"/>
                <w:szCs w:val="18"/>
              </w:rPr>
              <w:t xml:space="preserve">oo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można</w:t>
            </w:r>
            <w:r w:rsidR="00CB52AF">
              <w:rPr>
                <w:rFonts w:ascii="Calibri" w:eastAsia="Calibri" w:hAnsi="Calibri" w:cs="Calibri"/>
                <w:sz w:val="18"/>
                <w:szCs w:val="18"/>
              </w:rPr>
              <w:t xml:space="preserve"> zobaczyć z bliska różne gatunki kręgowców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–</w:t>
            </w:r>
            <w:r w:rsidR="00CB52AF">
              <w:rPr>
                <w:rFonts w:ascii="Calibri" w:eastAsia="Calibri" w:hAnsi="Calibri" w:cs="Calibri"/>
                <w:sz w:val="18"/>
                <w:szCs w:val="18"/>
              </w:rPr>
              <w:t xml:space="preserve"> ryby, płazy, gady, ptaki i ssaki. Uczniowie będą mogli porównać ich wygląd, zaobserwować zachowania i dowiedzieć się więcej o ich życiu w różnych środowiskach.</w:t>
            </w:r>
          </w:p>
        </w:tc>
      </w:tr>
      <w:tr w:rsidR="00CD2F72" w14:paraId="6D5094F9" w14:textId="77777777" w:rsidTr="00874C98">
        <w:trPr>
          <w:trHeight w:val="180"/>
        </w:trPr>
        <w:tc>
          <w:tcPr>
            <w:tcW w:w="1666" w:type="dxa"/>
          </w:tcPr>
          <w:p w14:paraId="7C4450B8" w14:textId="77777777" w:rsidR="00CD2F72" w:rsidRDefault="00CB52A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 xml:space="preserve">I.1. </w:t>
            </w:r>
            <w:r w:rsidR="00D60B31">
              <w:rPr>
                <w:rFonts w:ascii="Calibri" w:eastAsia="Calibri" w:hAnsi="Calibri" w:cs="Calibri"/>
                <w:sz w:val="18"/>
                <w:szCs w:val="18"/>
              </w:rPr>
              <w:t>Świat zwierząt</w:t>
            </w:r>
          </w:p>
          <w:p w14:paraId="63D9A717" w14:textId="77777777" w:rsidR="00CB52AF" w:rsidRDefault="00CB52A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lub:</w:t>
            </w:r>
          </w:p>
          <w:p w14:paraId="2FEC0E20" w14:textId="77777777" w:rsidR="00CB52AF" w:rsidRDefault="00CB52A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Podsumowanie działów IV i V (kręgowce)</w:t>
            </w:r>
          </w:p>
        </w:tc>
        <w:tc>
          <w:tcPr>
            <w:tcW w:w="1590" w:type="dxa"/>
          </w:tcPr>
          <w:p w14:paraId="0DE6A344" w14:textId="77777777" w:rsidR="00CD2F72" w:rsidRDefault="00E84421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8.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Wycieczka do gospodarstwa agroturystycznego</w:t>
            </w:r>
          </w:p>
        </w:tc>
        <w:tc>
          <w:tcPr>
            <w:tcW w:w="4819" w:type="dxa"/>
            <w:gridSpan w:val="2"/>
          </w:tcPr>
          <w:p w14:paraId="64121FAC" w14:textId="77777777" w:rsidR="0095079E" w:rsidRPr="000F0CFC" w:rsidRDefault="0095079E" w:rsidP="0095079E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II.6.13)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różnorodność zwierząt kręgowych – uczeń:</w:t>
            </w:r>
          </w:p>
          <w:p w14:paraId="2655FDA0" w14:textId="77777777" w:rsidR="0095079E" w:rsidRDefault="0095079E" w:rsidP="0095079E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identyfikuje nieznany organizm jako przedstawiciela jednej z</w:t>
            </w:r>
            <w:r w:rsidR="00874C98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gromad kręgowców wymienionych w pkt 8–12 na podstawie jego cech morfologicznych; </w:t>
            </w:r>
          </w:p>
          <w:p w14:paraId="4BEFAB6E" w14:textId="77777777" w:rsidR="0095079E" w:rsidRDefault="0095079E" w:rsidP="0095079E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porównuje grupy kręgowców pod względem cech morfologicznych, rozmnażania i rozwoju oraz wykazuje związek tych cech z opanowaniem środowisk ich życia; </w:t>
            </w:r>
          </w:p>
          <w:p w14:paraId="44907FAA" w14:textId="77777777" w:rsidR="00CD2F72" w:rsidRDefault="0095079E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c)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przedstawia przykłady działań człowieka wpływających na różnorodność ryb, płazów, gadów, ptaków i ssaków</w:t>
            </w:r>
          </w:p>
        </w:tc>
        <w:tc>
          <w:tcPr>
            <w:tcW w:w="5920" w:type="dxa"/>
            <w:gridSpan w:val="2"/>
          </w:tcPr>
          <w:p w14:paraId="767E7B64" w14:textId="77777777" w:rsidR="00CD2F72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To okazja, żeby zobaczyć z bliska zwierzęta gospodarskie, takie jak krowy, konie, owce i kury. Uczniowie będą mogli dowiedzieć się więcej o ich życiu, hodowli i znaczeniu dla człowieka.</w:t>
            </w:r>
          </w:p>
        </w:tc>
      </w:tr>
      <w:tr w:rsidR="00CD2F72" w14:paraId="418F32D2" w14:textId="77777777" w:rsidTr="00874C98">
        <w:trPr>
          <w:trHeight w:val="180"/>
        </w:trPr>
        <w:tc>
          <w:tcPr>
            <w:tcW w:w="1666" w:type="dxa"/>
          </w:tcPr>
          <w:p w14:paraId="47701928" w14:textId="77777777" w:rsidR="00CB52AF" w:rsidRDefault="00CB52AF" w:rsidP="00CB52A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IV.1. </w:t>
            </w:r>
            <w:r w:rsidR="00D60B31">
              <w:rPr>
                <w:rFonts w:ascii="Calibri" w:eastAsia="Calibri" w:hAnsi="Calibri" w:cs="Calibri"/>
                <w:sz w:val="18"/>
                <w:szCs w:val="18"/>
              </w:rPr>
              <w:t>Jak rozpoznać kręgowca?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3281E162" w14:textId="77777777" w:rsidR="00CB52AF" w:rsidRDefault="00CB52AF" w:rsidP="00CB52AF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BB03BE0" w14:textId="77777777" w:rsidR="00CB52AF" w:rsidRDefault="00CB52AF" w:rsidP="00CB52A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Podsumowanie działu V</w:t>
            </w:r>
          </w:p>
          <w:p w14:paraId="72F5E0F4" w14:textId="77777777" w:rsidR="00D60B31" w:rsidRDefault="00D60B31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90" w:type="dxa"/>
          </w:tcPr>
          <w:p w14:paraId="5DC3F603" w14:textId="77777777" w:rsidR="00CD2F72" w:rsidRDefault="00E84421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9.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Obserwacja śladów zwierząt 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lesie</w:t>
            </w:r>
          </w:p>
        </w:tc>
        <w:tc>
          <w:tcPr>
            <w:tcW w:w="4819" w:type="dxa"/>
            <w:gridSpan w:val="2"/>
          </w:tcPr>
          <w:p w14:paraId="41C1B738" w14:textId="77777777" w:rsidR="001D42BA" w:rsidRPr="000F0CFC" w:rsidRDefault="001D42BA" w:rsidP="001D42BA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II.6.13)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różnorodność zwierząt kręgowych – uczeń:</w:t>
            </w:r>
          </w:p>
          <w:p w14:paraId="3F9EA8EC" w14:textId="77777777" w:rsidR="001D42BA" w:rsidRDefault="001D42BA" w:rsidP="001D42BA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identyfikuje nieznany organizm jako przedstawiciela jednej z</w:t>
            </w:r>
            <w:r w:rsidR="00874C98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gromad kręgowców wymienionych w pkt 8–12 na podstawie jego cech morfologicznych; </w:t>
            </w:r>
          </w:p>
          <w:p w14:paraId="44C34DCF" w14:textId="77777777" w:rsidR="001D42BA" w:rsidRDefault="001D42BA" w:rsidP="001D42BA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porównuje grupy kręgowców pod względem cech morfologicznych, rozmnażania i rozwoju oraz wykazuje związek tych cech z opanowaniem środowisk ich życia; </w:t>
            </w:r>
          </w:p>
          <w:p w14:paraId="138CE381" w14:textId="77777777" w:rsidR="00CD2F72" w:rsidRDefault="001D42BA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c)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przedstawia przykłady działań człowieka wpływających na różnorodność ryb, płazów, gadów, ptaków i ssaków</w:t>
            </w:r>
          </w:p>
        </w:tc>
        <w:tc>
          <w:tcPr>
            <w:tcW w:w="5920" w:type="dxa"/>
            <w:gridSpan w:val="2"/>
          </w:tcPr>
          <w:p w14:paraId="1F009585" w14:textId="77777777" w:rsidR="001D42BA" w:rsidRDefault="00CF487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Po deszczu lub zimą łatwiej jest znaleźć ślady zwierząt w lesie. </w:t>
            </w:r>
          </w:p>
          <w:p w14:paraId="7474D7FE" w14:textId="77777777" w:rsidR="00CD2F72" w:rsidRDefault="00CF4878" w:rsidP="00FD682A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Uczniowie mogą spróbować rozpoznać, jakie zwierzęta przechodziły, i</w:t>
            </w:r>
            <w:r w:rsidR="00D73CD9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dowiedzieć się więcej o ich zwyczajach.</w:t>
            </w:r>
          </w:p>
        </w:tc>
      </w:tr>
      <w:tr w:rsidR="00CD2F72" w14:paraId="5294CD07" w14:textId="77777777" w:rsidTr="00874C98">
        <w:trPr>
          <w:trHeight w:val="180"/>
        </w:trPr>
        <w:tc>
          <w:tcPr>
            <w:tcW w:w="1666" w:type="dxa"/>
          </w:tcPr>
          <w:p w14:paraId="2D9D6C65" w14:textId="77777777" w:rsidR="00CD2F72" w:rsidRDefault="003946F7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Podsumowanie działu II i III – zwierzęta bezkręgowe</w:t>
            </w:r>
          </w:p>
          <w:p w14:paraId="0B542AD2" w14:textId="77777777" w:rsidR="003946F7" w:rsidRDefault="003946F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6FB82BF" w14:textId="77777777" w:rsidR="003946F7" w:rsidRDefault="003946F7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Podsumowanie działu IV i V – zwierzęta kręgowe</w:t>
            </w:r>
          </w:p>
        </w:tc>
        <w:tc>
          <w:tcPr>
            <w:tcW w:w="1590" w:type="dxa"/>
          </w:tcPr>
          <w:p w14:paraId="69D3A5A9" w14:textId="77777777" w:rsidR="00CD2F72" w:rsidRDefault="00E84421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10. </w:t>
            </w:r>
            <w:r w:rsidR="00CF4878">
              <w:rPr>
                <w:rFonts w:ascii="Calibri" w:eastAsia="Calibri" w:hAnsi="Calibri" w:cs="Calibri"/>
                <w:sz w:val="18"/>
                <w:szCs w:val="18"/>
              </w:rPr>
              <w:t>Wycieczka do akwarium morskiego</w:t>
            </w:r>
          </w:p>
        </w:tc>
        <w:tc>
          <w:tcPr>
            <w:tcW w:w="4819" w:type="dxa"/>
            <w:gridSpan w:val="2"/>
          </w:tcPr>
          <w:p w14:paraId="77874126" w14:textId="77777777" w:rsidR="00CD2F72" w:rsidRDefault="00CF4878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II.6.7</w:t>
            </w:r>
            <w:r w:rsidR="001D42BA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różnorodność zwierząt bezkręgowych – uczeń identyfikuje nieznany organizm jako przedstawiciela jednej z</w:t>
            </w:r>
            <w:r w:rsidR="001D42BA">
              <w:rPr>
                <w:rFonts w:ascii="Calibri" w:eastAsia="Calibri" w:hAnsi="Calibri" w:cs="Calibri"/>
                <w:sz w:val="18"/>
                <w:szCs w:val="18"/>
              </w:rPr>
              <w:t> grup wymienionych w pkt 2–6 na podstawie jego cech morfologicznych;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.6.13.A.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identyfikuje nieznany organizm jako przedstawiciela jednej z gromad kręgowców wymienionych w</w:t>
            </w:r>
            <w:r w:rsidR="00874C98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pkt 8–12 na podstawie jego cech morfologicznych; </w:t>
            </w:r>
          </w:p>
          <w:p w14:paraId="1ADB3935" w14:textId="77777777" w:rsidR="001D42BA" w:rsidRPr="000F0CFC" w:rsidRDefault="001D42BA" w:rsidP="001D42BA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II.6.13)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różnorodność zwierząt kręgowych – uczeń:</w:t>
            </w:r>
          </w:p>
          <w:p w14:paraId="672E5708" w14:textId="77777777" w:rsidR="001D42BA" w:rsidRDefault="001D42BA" w:rsidP="001D42BA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porównuje grupy kręgowców pod względem cech morfologicznych, rozmnażania i rozwoju oraz wykazuje związek tych cech z opanowaniem środowisk ich życia; </w:t>
            </w:r>
          </w:p>
          <w:p w14:paraId="77CDB142" w14:textId="77777777" w:rsidR="00CD2F72" w:rsidRDefault="001D42BA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c)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przedstawia przykłady działań człowieka wpływających na różnorodność ryb, płazów, gadów, ptaków i ssaków</w:t>
            </w:r>
          </w:p>
        </w:tc>
        <w:tc>
          <w:tcPr>
            <w:tcW w:w="5920" w:type="dxa"/>
            <w:gridSpan w:val="2"/>
          </w:tcPr>
          <w:p w14:paraId="29162BA3" w14:textId="77777777" w:rsidR="00CD2F72" w:rsidRDefault="00CF4878">
            <w:pPr>
              <w:spacing w:before="240" w:after="2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Wycieczka do akwarium morskiego to fantastyczny pomysł na lekcję terenową, która pozwoli uczniom z bliska poznać fascynujący świat morskich stworzeń.</w:t>
            </w:r>
          </w:p>
        </w:tc>
      </w:tr>
    </w:tbl>
    <w:p w14:paraId="318A63F4" w14:textId="77777777" w:rsidR="00CD2F72" w:rsidRDefault="00CD2F72">
      <w:pPr>
        <w:widowControl w:val="0"/>
        <w:rPr>
          <w:rFonts w:ascii="Calibri" w:eastAsia="Calibri" w:hAnsi="Calibri" w:cs="Calibri"/>
          <w:sz w:val="18"/>
          <w:szCs w:val="18"/>
        </w:rPr>
      </w:pPr>
    </w:p>
    <w:sectPr w:rsidR="00CD2F72">
      <w:footerReference w:type="default" r:id="rId7"/>
      <w:pgSz w:w="16838" w:h="11906" w:orient="landscape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7DC15" w14:textId="77777777" w:rsidR="00135374" w:rsidRDefault="00135374">
      <w:pPr>
        <w:spacing w:line="240" w:lineRule="auto"/>
      </w:pPr>
      <w:r>
        <w:separator/>
      </w:r>
    </w:p>
  </w:endnote>
  <w:endnote w:type="continuationSeparator" w:id="0">
    <w:p w14:paraId="00D80F30" w14:textId="77777777" w:rsidR="00135374" w:rsidRDefault="001353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AA569" w14:textId="77777777" w:rsidR="00874C98" w:rsidRDefault="00874C9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504C7" w14:textId="77777777" w:rsidR="00135374" w:rsidRDefault="00135374">
      <w:pPr>
        <w:spacing w:line="240" w:lineRule="auto"/>
      </w:pPr>
      <w:r>
        <w:separator/>
      </w:r>
    </w:p>
  </w:footnote>
  <w:footnote w:type="continuationSeparator" w:id="0">
    <w:p w14:paraId="1D6EBFF0" w14:textId="77777777" w:rsidR="00135374" w:rsidRDefault="001353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77A7C"/>
    <w:multiLevelType w:val="hybridMultilevel"/>
    <w:tmpl w:val="74F678EA"/>
    <w:lvl w:ilvl="0" w:tplc="BF12AB20">
      <w:start w:val="3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179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F72"/>
    <w:rsid w:val="000170CB"/>
    <w:rsid w:val="00030969"/>
    <w:rsid w:val="000A023F"/>
    <w:rsid w:val="000B4A5F"/>
    <w:rsid w:val="000D4F77"/>
    <w:rsid w:val="00135374"/>
    <w:rsid w:val="001D42BA"/>
    <w:rsid w:val="001F7A33"/>
    <w:rsid w:val="002307B5"/>
    <w:rsid w:val="0026261A"/>
    <w:rsid w:val="00277577"/>
    <w:rsid w:val="002B5EE9"/>
    <w:rsid w:val="002D7CDF"/>
    <w:rsid w:val="00306EEB"/>
    <w:rsid w:val="003829A0"/>
    <w:rsid w:val="003946F7"/>
    <w:rsid w:val="00397DEF"/>
    <w:rsid w:val="003D021F"/>
    <w:rsid w:val="003F33FA"/>
    <w:rsid w:val="00402B15"/>
    <w:rsid w:val="004159D5"/>
    <w:rsid w:val="004C0467"/>
    <w:rsid w:val="004E523C"/>
    <w:rsid w:val="00502F70"/>
    <w:rsid w:val="00564AD6"/>
    <w:rsid w:val="005D6D5B"/>
    <w:rsid w:val="006A1B12"/>
    <w:rsid w:val="006B3BCE"/>
    <w:rsid w:val="006C7EB2"/>
    <w:rsid w:val="007B0820"/>
    <w:rsid w:val="007B6782"/>
    <w:rsid w:val="007D644E"/>
    <w:rsid w:val="007E0784"/>
    <w:rsid w:val="007F64AB"/>
    <w:rsid w:val="00846CAD"/>
    <w:rsid w:val="00874C98"/>
    <w:rsid w:val="0091633C"/>
    <w:rsid w:val="0095079E"/>
    <w:rsid w:val="009621D5"/>
    <w:rsid w:val="009A63C2"/>
    <w:rsid w:val="009C1DE5"/>
    <w:rsid w:val="009E6A8F"/>
    <w:rsid w:val="00A243CF"/>
    <w:rsid w:val="00A43A79"/>
    <w:rsid w:val="00A5530A"/>
    <w:rsid w:val="00AE02D5"/>
    <w:rsid w:val="00B00036"/>
    <w:rsid w:val="00B509CF"/>
    <w:rsid w:val="00B51F1F"/>
    <w:rsid w:val="00B71FC2"/>
    <w:rsid w:val="00B7623B"/>
    <w:rsid w:val="00BA72FF"/>
    <w:rsid w:val="00BB4E72"/>
    <w:rsid w:val="00C17615"/>
    <w:rsid w:val="00C723DC"/>
    <w:rsid w:val="00C74862"/>
    <w:rsid w:val="00CB52AF"/>
    <w:rsid w:val="00CD2F72"/>
    <w:rsid w:val="00CF4878"/>
    <w:rsid w:val="00D007A8"/>
    <w:rsid w:val="00D1048D"/>
    <w:rsid w:val="00D11BD8"/>
    <w:rsid w:val="00D60B31"/>
    <w:rsid w:val="00D63260"/>
    <w:rsid w:val="00D73CD9"/>
    <w:rsid w:val="00DA3635"/>
    <w:rsid w:val="00DB348D"/>
    <w:rsid w:val="00E23E8A"/>
    <w:rsid w:val="00E84421"/>
    <w:rsid w:val="00E87FE1"/>
    <w:rsid w:val="00EC6E1D"/>
    <w:rsid w:val="00EE5720"/>
    <w:rsid w:val="00F13545"/>
    <w:rsid w:val="00F700B6"/>
    <w:rsid w:val="00FD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1BCDD"/>
  <w15:docId w15:val="{6EDE11D3-7CE7-48FB-A985-0C7E0F25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60B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B3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8442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07A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07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07A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7D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7D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7D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7D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7D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18</Pages>
  <Words>6307</Words>
  <Characters>37847</Characters>
  <Application>Microsoft Office Word</Application>
  <DocSecurity>0</DocSecurity>
  <Lines>315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Kompowska</dc:creator>
  <cp:lastModifiedBy>Grażyna Kompowska</cp:lastModifiedBy>
  <cp:revision>7</cp:revision>
  <cp:lastPrinted>2025-02-11T12:22:00Z</cp:lastPrinted>
  <dcterms:created xsi:type="dcterms:W3CDTF">2025-02-14T17:26:00Z</dcterms:created>
  <dcterms:modified xsi:type="dcterms:W3CDTF">2025-05-09T14:13:00Z</dcterms:modified>
</cp:coreProperties>
</file>