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AB9C6" w14:textId="0DA736A1" w:rsidR="00ED6D3A" w:rsidRPr="004A7CB3" w:rsidRDefault="000B0C8E" w:rsidP="004A7CB3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Karta Narodów Zjednoczonych, 26 czerwca 1945 r</w:t>
      </w:r>
      <w:r w:rsidR="00ED6D3A" w:rsidRPr="004A7C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. </w:t>
      </w:r>
    </w:p>
    <w:p w14:paraId="371CB327" w14:textId="77777777" w:rsidR="000B0C8E" w:rsidRPr="005916DC" w:rsidRDefault="000B0C8E" w:rsidP="005916DC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Preambuła</w:t>
      </w:r>
    </w:p>
    <w:p w14:paraId="3666FC44" w14:textId="23E616AE" w:rsidR="000B0C8E" w:rsidRPr="005916DC" w:rsidRDefault="000B0C8E" w:rsidP="005916DC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MY, LUDY NAROD</w:t>
      </w:r>
      <w:r w:rsidR="005270AA"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ZJEDNOCZONYCH, ZDECYDOWANE</w:t>
      </w:r>
    </w:p>
    <w:p w14:paraId="32913B55" w14:textId="7E801AFA" w:rsidR="000B0C8E" w:rsidRPr="005916DC" w:rsidRDefault="000B0C8E" w:rsidP="00591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uchronić przyszłe pokolenia od klęski wojny, która dwukrotnie za naszego życia wyrządziła ludzkości niewypowiedziane cierpienia, przywrócić wiarę w podstawowe prawa człowieka, godność i wartość jednostki, równość praw mężczyzn i kobiet oraz narodów wielkich i małych, stworzyć warunki umożliwiające utrzymanie sprawiedliwości i poszanowanie zobowiązań wynikających z umów międzynarodowych i innych źródeł prawa międzynarodowego, popierać postęp społeczny i poprawę warunków życia w większej wolności, </w:t>
      </w:r>
    </w:p>
    <w:p w14:paraId="089DFC21" w14:textId="77777777" w:rsidR="000B0C8E" w:rsidRPr="005916DC" w:rsidRDefault="000B0C8E" w:rsidP="005916DC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 W TYM CELU</w:t>
      </w:r>
    </w:p>
    <w:p w14:paraId="738A2655" w14:textId="638F8AC1" w:rsidR="000B0C8E" w:rsidRPr="005916DC" w:rsidRDefault="000B0C8E" w:rsidP="00591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postępować tolerancyjnie i żyć ze sobą w pokoju jak dobrzy sąsiedzi, zjednoczyć swe siły dla utrzymania międzynarodowego pokoju i bezpieczeństwa, zapewnić przez przyjęcie zasad i ustalenie metod, aby siła zbrojna używana była wyłącznie we wspólnym interesie, korzystać z</w:t>
      </w:r>
      <w:r w:rsid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organizacji międzynarodowych w celu popierania gospodarczego i społecznego postępu wszystkich narodów, </w:t>
      </w:r>
    </w:p>
    <w:p w14:paraId="7F9633E8" w14:textId="78F69C8F" w:rsidR="000B0C8E" w:rsidRPr="005916DC" w:rsidRDefault="000B0C8E" w:rsidP="005916DC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POSTANOWILIŚMY ZJEDNOCZYĆ NASZE WYSIŁKI DLA WYPEŁNIENIA TYCH ZADAŃ.</w:t>
      </w:r>
      <w:r w:rsidR="005270AA"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438A353" w14:textId="27E10B51" w:rsidR="000B0C8E" w:rsidRPr="005916DC" w:rsidRDefault="000B0C8E" w:rsidP="00591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Zgodnie z tym rządy nasze, przez zgromadzonych w mieście San Francisco przedstawicieli, którzy okazali swoje pełnomocnictwa, uznane za dobre i sporządzone w należytej formie, zgodziły się przyjąć niniejszą Kartę Narodów Zjednoczonych i niniejszym tworzą organizację międzynarodową pod nazwą „Organizacja Narodów Zjednoczonych”.</w:t>
      </w:r>
      <w:r w:rsidR="005270AA" w:rsidRPr="005916D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8FC0CCC" w14:textId="5F2BF76F" w:rsidR="000B0C8E" w:rsidRPr="000B0C8E" w:rsidRDefault="000B0C8E" w:rsidP="000B0C8E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eastAsia="ApoloniaNovaLekkaOT-Italic" w:hAnsi="Times New Roman" w:cs="Times New Roman"/>
        </w:rPr>
      </w:pPr>
      <w:r w:rsidRPr="000B0C8E">
        <w:rPr>
          <w:rFonts w:ascii="Times New Roman" w:eastAsia="ApoloniaNovaLekkaOT-Italic" w:hAnsi="Times New Roman" w:cs="Times New Roman"/>
        </w:rPr>
        <w:t xml:space="preserve">Karta Narodów Zjednoczonych, </w:t>
      </w:r>
      <w:hyperlink r:id="rId7" w:history="1">
        <w:r w:rsidRPr="00DF34B6">
          <w:rPr>
            <w:rStyle w:val="Hipercze"/>
            <w:rFonts w:ascii="Times New Roman" w:eastAsia="ApoloniaNovaLekkaOT-Italic" w:hAnsi="Times New Roman" w:cs="Times New Roman"/>
          </w:rPr>
          <w:t>https://www.unic.un.org.pl/dokumenty/karta_onz.php</w:t>
        </w:r>
      </w:hyperlink>
      <w:r>
        <w:rPr>
          <w:rFonts w:ascii="Times New Roman" w:eastAsia="ApoloniaNovaLekkaOT-Italic" w:hAnsi="Times New Roman" w:cs="Times New Roman"/>
        </w:rPr>
        <w:br/>
      </w:r>
      <w:r w:rsidRPr="000B0C8E">
        <w:rPr>
          <w:rFonts w:ascii="Times New Roman" w:eastAsia="ApoloniaNovaLekkaOT-Italic" w:hAnsi="Times New Roman" w:cs="Times New Roman"/>
        </w:rPr>
        <w:t xml:space="preserve"> (dostęp 28.02.2023).</w:t>
      </w:r>
    </w:p>
    <w:p w14:paraId="07DECE14" w14:textId="77777777" w:rsidR="000B0C8E" w:rsidRDefault="000B0C8E" w:rsidP="00B95179">
      <w:pPr>
        <w:spacing w:after="80"/>
        <w:jc w:val="both"/>
        <w:rPr>
          <w:rFonts w:ascii="Times New Roman" w:hAnsi="Times New Roman" w:cs="Times New Roman"/>
        </w:rPr>
      </w:pPr>
    </w:p>
    <w:p w14:paraId="27728F89" w14:textId="77777777" w:rsidR="001C13EF" w:rsidRDefault="001C13EF" w:rsidP="00B95179">
      <w:pPr>
        <w:spacing w:after="80"/>
        <w:jc w:val="both"/>
        <w:rPr>
          <w:rFonts w:ascii="Times New Roman" w:hAnsi="Times New Roman" w:cs="Times New Roman"/>
        </w:rPr>
      </w:pPr>
    </w:p>
    <w:p w14:paraId="70F93549" w14:textId="77777777" w:rsidR="001C13EF" w:rsidRDefault="001C13EF" w:rsidP="00B95179">
      <w:pPr>
        <w:spacing w:after="8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F2D7AD1" w14:textId="25A21E6B" w:rsidR="001823FD" w:rsidRPr="000B0C8E" w:rsidRDefault="001823FD" w:rsidP="005270AA">
      <w:pPr>
        <w:spacing w:after="8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B0C8E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51113D" w:rsidRPr="000B0C8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14EB7DF0" w14:textId="5E1AC3F0" w:rsidR="005916DC" w:rsidRPr="005916DC" w:rsidRDefault="009B44E9" w:rsidP="005916DC">
      <w:p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 w:rsidRPr="000B0C8E">
        <w:rPr>
          <w:rFonts w:ascii="Times New Roman" w:eastAsia="Apolonia-Bold" w:hAnsi="Times New Roman" w:cs="Times New Roman"/>
          <w:b/>
          <w:color w:val="C00000"/>
          <w:sz w:val="24"/>
          <w:szCs w:val="24"/>
        </w:rPr>
        <w:t>1.</w:t>
      </w:r>
      <w:r w:rsidR="0051113D" w:rsidRPr="000B0C8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5916DC" w:rsidRPr="005916DC">
        <w:rPr>
          <w:rFonts w:ascii="Times New Roman" w:hAnsi="Times New Roman" w:cs="Times New Roman"/>
          <w:color w:val="000000"/>
          <w:sz w:val="24"/>
          <w:szCs w:val="24"/>
        </w:rPr>
        <w:t xml:space="preserve">Wymień </w:t>
      </w:r>
      <w:r w:rsidR="005916DC" w:rsidRPr="005916DC">
        <w:rPr>
          <w:rFonts w:ascii="Times New Roman" w:hAnsi="Times New Roman" w:cs="Times New Roman"/>
          <w:sz w:val="24"/>
          <w:szCs w:val="24"/>
        </w:rPr>
        <w:t>główne cele, jakie postawiły przed sobą Narody Zjednoczone</w:t>
      </w:r>
      <w:r w:rsidR="005916DC" w:rsidRPr="005916D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6ABA4C" w14:textId="1CABE51D" w:rsidR="005916DC" w:rsidRDefault="005916DC" w:rsidP="005916D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2</w:t>
      </w:r>
      <w:r w:rsidRPr="005916DC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  <w:r w:rsidRPr="00591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6DC">
        <w:rPr>
          <w:rFonts w:ascii="Times New Roman" w:hAnsi="Times New Roman" w:cs="Times New Roman"/>
          <w:sz w:val="24"/>
          <w:szCs w:val="24"/>
        </w:rPr>
        <w:t>Podaj nazwę organizacji, która miała realizować cele Narod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5916DC">
        <w:rPr>
          <w:rFonts w:ascii="Times New Roman" w:hAnsi="Times New Roman" w:cs="Times New Roman"/>
          <w:sz w:val="24"/>
          <w:szCs w:val="24"/>
        </w:rPr>
        <w:t xml:space="preserve"> Zjednoczon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5916DC">
        <w:rPr>
          <w:rFonts w:ascii="Times New Roman" w:hAnsi="Times New Roman" w:cs="Times New Roman"/>
          <w:sz w:val="24"/>
          <w:szCs w:val="24"/>
        </w:rPr>
        <w:t>.</w:t>
      </w:r>
      <w:r w:rsidR="00D33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F6F2D" w14:textId="08D509D4" w:rsidR="005916DC" w:rsidRPr="005916DC" w:rsidRDefault="005916DC" w:rsidP="005916DC">
      <w:p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3</w:t>
      </w:r>
      <w:r w:rsidRPr="00D33B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  <w:r w:rsidRPr="00591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6DC">
        <w:rPr>
          <w:rFonts w:ascii="Times New Roman" w:hAnsi="Times New Roman" w:cs="Times New Roman"/>
          <w:sz w:val="24"/>
          <w:szCs w:val="24"/>
        </w:rPr>
        <w:t>Podaj główne zasady, którymi miały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6DC">
        <w:rPr>
          <w:rFonts w:ascii="Times New Roman" w:hAnsi="Times New Roman" w:cs="Times New Roman"/>
          <w:sz w:val="24"/>
          <w:szCs w:val="24"/>
        </w:rPr>
        <w:t xml:space="preserve">się kierować. </w:t>
      </w:r>
    </w:p>
    <w:p w14:paraId="56D5A1EB" w14:textId="6FE6B552" w:rsidR="005C7DE0" w:rsidRPr="005916DC" w:rsidRDefault="005C7DE0" w:rsidP="005916DC">
      <w:p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</w:p>
    <w:sectPr w:rsidR="005C7DE0" w:rsidRPr="005916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poloniaNovaOT-Bold">
    <w:altName w:val="MS Gothic"/>
    <w:panose1 w:val="00000000000000000000"/>
    <w:charset w:val="EE"/>
    <w:family w:val="swiss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3DA"/>
    <w:rsid w:val="00062C92"/>
    <w:rsid w:val="00083E6C"/>
    <w:rsid w:val="000A048A"/>
    <w:rsid w:val="000A5254"/>
    <w:rsid w:val="000B0C8E"/>
    <w:rsid w:val="000B3755"/>
    <w:rsid w:val="000C1D27"/>
    <w:rsid w:val="000D1DD5"/>
    <w:rsid w:val="000F7EF5"/>
    <w:rsid w:val="00112E28"/>
    <w:rsid w:val="0011394F"/>
    <w:rsid w:val="00113A74"/>
    <w:rsid w:val="001416EF"/>
    <w:rsid w:val="00161856"/>
    <w:rsid w:val="00163980"/>
    <w:rsid w:val="00163AD3"/>
    <w:rsid w:val="001823FD"/>
    <w:rsid w:val="001919D8"/>
    <w:rsid w:val="001C13EF"/>
    <w:rsid w:val="001D3B32"/>
    <w:rsid w:val="001F66DD"/>
    <w:rsid w:val="00211CF2"/>
    <w:rsid w:val="0022544B"/>
    <w:rsid w:val="002343F5"/>
    <w:rsid w:val="00244A5A"/>
    <w:rsid w:val="00274F42"/>
    <w:rsid w:val="002B45B9"/>
    <w:rsid w:val="002B74B9"/>
    <w:rsid w:val="0033683E"/>
    <w:rsid w:val="003450B7"/>
    <w:rsid w:val="003547D8"/>
    <w:rsid w:val="0039052A"/>
    <w:rsid w:val="003D1622"/>
    <w:rsid w:val="003E4AE8"/>
    <w:rsid w:val="0040457D"/>
    <w:rsid w:val="004137D8"/>
    <w:rsid w:val="0042449F"/>
    <w:rsid w:val="0042787E"/>
    <w:rsid w:val="00430FC1"/>
    <w:rsid w:val="00461199"/>
    <w:rsid w:val="00473514"/>
    <w:rsid w:val="004A7CB3"/>
    <w:rsid w:val="004B0FF8"/>
    <w:rsid w:val="004D05DC"/>
    <w:rsid w:val="004E73CB"/>
    <w:rsid w:val="005070C5"/>
    <w:rsid w:val="0051113D"/>
    <w:rsid w:val="00512E37"/>
    <w:rsid w:val="005270AA"/>
    <w:rsid w:val="005916DC"/>
    <w:rsid w:val="005966B1"/>
    <w:rsid w:val="005A6C31"/>
    <w:rsid w:val="005C7DE0"/>
    <w:rsid w:val="005F4E8D"/>
    <w:rsid w:val="00637E52"/>
    <w:rsid w:val="006411E3"/>
    <w:rsid w:val="006840D0"/>
    <w:rsid w:val="006C11F6"/>
    <w:rsid w:val="006D2BB9"/>
    <w:rsid w:val="006E48E1"/>
    <w:rsid w:val="007562D7"/>
    <w:rsid w:val="00773F47"/>
    <w:rsid w:val="00793C6A"/>
    <w:rsid w:val="007B58F4"/>
    <w:rsid w:val="007C67DF"/>
    <w:rsid w:val="00802E41"/>
    <w:rsid w:val="00805338"/>
    <w:rsid w:val="00821997"/>
    <w:rsid w:val="008332FE"/>
    <w:rsid w:val="00834523"/>
    <w:rsid w:val="00876A72"/>
    <w:rsid w:val="00877B40"/>
    <w:rsid w:val="00883176"/>
    <w:rsid w:val="00885C63"/>
    <w:rsid w:val="008B3476"/>
    <w:rsid w:val="008B3BDA"/>
    <w:rsid w:val="009122B2"/>
    <w:rsid w:val="009354C2"/>
    <w:rsid w:val="009549C7"/>
    <w:rsid w:val="009A2B0C"/>
    <w:rsid w:val="009B44E9"/>
    <w:rsid w:val="009F2DE0"/>
    <w:rsid w:val="009F566A"/>
    <w:rsid w:val="00A842F4"/>
    <w:rsid w:val="00A966D2"/>
    <w:rsid w:val="00AC2608"/>
    <w:rsid w:val="00AF4EEE"/>
    <w:rsid w:val="00B602A4"/>
    <w:rsid w:val="00B774D4"/>
    <w:rsid w:val="00B7773E"/>
    <w:rsid w:val="00B91940"/>
    <w:rsid w:val="00B95179"/>
    <w:rsid w:val="00BA4016"/>
    <w:rsid w:val="00BB6A08"/>
    <w:rsid w:val="00BC7B53"/>
    <w:rsid w:val="00C02A2D"/>
    <w:rsid w:val="00C31735"/>
    <w:rsid w:val="00C45427"/>
    <w:rsid w:val="00C576C4"/>
    <w:rsid w:val="00CA3511"/>
    <w:rsid w:val="00CE0149"/>
    <w:rsid w:val="00D133A4"/>
    <w:rsid w:val="00D14FD8"/>
    <w:rsid w:val="00D2750D"/>
    <w:rsid w:val="00D33BC9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7B3F"/>
    <w:rsid w:val="00E96B2E"/>
    <w:rsid w:val="00EA424F"/>
    <w:rsid w:val="00EA742F"/>
    <w:rsid w:val="00EB1DF4"/>
    <w:rsid w:val="00ED1973"/>
    <w:rsid w:val="00ED6D3A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c.un.org.pl/dokumenty/karta_onz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39</cp:revision>
  <cp:lastPrinted>2023-11-16T06:52:00Z</cp:lastPrinted>
  <dcterms:created xsi:type="dcterms:W3CDTF">2023-09-08T08:15:00Z</dcterms:created>
  <dcterms:modified xsi:type="dcterms:W3CDTF">2023-11-16T06:52:00Z</dcterms:modified>
</cp:coreProperties>
</file>